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A8FA" w14:textId="4AF2C79F" w:rsidR="00C66138" w:rsidRPr="00BC098A" w:rsidRDefault="00000000" w:rsidP="00BC098A">
      <w:pPr>
        <w:pStyle w:val="Title"/>
        <w:tabs>
          <w:tab w:val="left" w:pos="1420"/>
          <w:tab w:val="left" w:pos="8292"/>
        </w:tabs>
        <w:spacing w:before="0"/>
        <w:ind w:left="119"/>
        <w:jc w:val="both"/>
        <w:rPr>
          <w:rFonts w:ascii="Century Gothic" w:hAnsi="Century Gothic"/>
          <w:color w:val="008080"/>
          <w:sz w:val="32"/>
          <w:szCs w:val="32"/>
          <w:shd w:val="clear" w:color="auto" w:fill="15B58C"/>
        </w:rPr>
      </w:pPr>
      <w:r w:rsidRPr="00BC098A">
        <w:rPr>
          <w:rFonts w:ascii="Century Gothic" w:hAnsi="Century Gothic"/>
          <w:color w:val="008080"/>
          <w:w w:val="105"/>
          <w:sz w:val="32"/>
          <w:szCs w:val="32"/>
        </w:rPr>
        <w:t>Advising</w:t>
      </w:r>
      <w:r w:rsidRPr="00BC098A">
        <w:rPr>
          <w:rFonts w:ascii="Century Gothic" w:hAnsi="Century Gothic"/>
          <w:color w:val="008080"/>
          <w:spacing w:val="-4"/>
          <w:w w:val="105"/>
          <w:sz w:val="32"/>
          <w:szCs w:val="32"/>
        </w:rPr>
        <w:t xml:space="preserve"> </w:t>
      </w:r>
      <w:r w:rsidRPr="00BC098A">
        <w:rPr>
          <w:rFonts w:ascii="Century Gothic" w:hAnsi="Century Gothic"/>
          <w:color w:val="008080"/>
          <w:w w:val="105"/>
          <w:sz w:val="32"/>
          <w:szCs w:val="32"/>
        </w:rPr>
        <w:t>on</w:t>
      </w:r>
      <w:r w:rsidRPr="00BC098A">
        <w:rPr>
          <w:rFonts w:ascii="Century Gothic" w:hAnsi="Century Gothic"/>
          <w:color w:val="008080"/>
          <w:spacing w:val="-3"/>
          <w:w w:val="105"/>
          <w:sz w:val="32"/>
          <w:szCs w:val="32"/>
        </w:rPr>
        <w:t xml:space="preserve"> </w:t>
      </w:r>
      <w:r w:rsidRPr="00BC098A">
        <w:rPr>
          <w:rFonts w:ascii="Century Gothic" w:hAnsi="Century Gothic"/>
          <w:color w:val="008080"/>
          <w:w w:val="105"/>
          <w:sz w:val="32"/>
          <w:szCs w:val="32"/>
        </w:rPr>
        <w:t>the</w:t>
      </w:r>
      <w:r w:rsidRPr="00BC098A">
        <w:rPr>
          <w:rFonts w:ascii="Century Gothic" w:hAnsi="Century Gothic"/>
          <w:color w:val="008080"/>
          <w:spacing w:val="-3"/>
          <w:w w:val="105"/>
          <w:sz w:val="32"/>
          <w:szCs w:val="32"/>
        </w:rPr>
        <w:t xml:space="preserve"> </w:t>
      </w:r>
      <w:r w:rsidRPr="00BC098A">
        <w:rPr>
          <w:rFonts w:ascii="Century Gothic" w:hAnsi="Century Gothic"/>
          <w:color w:val="008080"/>
          <w:w w:val="105"/>
          <w:sz w:val="32"/>
          <w:szCs w:val="32"/>
        </w:rPr>
        <w:t>conversion</w:t>
      </w:r>
      <w:r w:rsidRPr="00BC098A">
        <w:rPr>
          <w:rFonts w:ascii="Century Gothic" w:hAnsi="Century Gothic"/>
          <w:color w:val="008080"/>
          <w:spacing w:val="-3"/>
          <w:w w:val="105"/>
          <w:sz w:val="32"/>
          <w:szCs w:val="32"/>
        </w:rPr>
        <w:t xml:space="preserve"> </w:t>
      </w:r>
      <w:r w:rsidRPr="00BC098A">
        <w:rPr>
          <w:rFonts w:ascii="Century Gothic" w:hAnsi="Century Gothic"/>
          <w:color w:val="008080"/>
          <w:w w:val="105"/>
          <w:sz w:val="32"/>
          <w:szCs w:val="32"/>
        </w:rPr>
        <w:t>or</w:t>
      </w:r>
      <w:r w:rsidRPr="00BC098A">
        <w:rPr>
          <w:rFonts w:ascii="Century Gothic" w:hAnsi="Century Gothic"/>
          <w:color w:val="008080"/>
          <w:spacing w:val="-3"/>
          <w:w w:val="105"/>
          <w:sz w:val="32"/>
          <w:szCs w:val="32"/>
        </w:rPr>
        <w:t xml:space="preserve"> </w:t>
      </w:r>
      <w:r w:rsidRPr="00BC098A">
        <w:rPr>
          <w:rFonts w:ascii="Century Gothic" w:hAnsi="Century Gothic"/>
          <w:color w:val="008080"/>
          <w:w w:val="105"/>
          <w:sz w:val="32"/>
          <w:szCs w:val="32"/>
        </w:rPr>
        <w:t>transfer</w:t>
      </w:r>
      <w:r w:rsidRPr="00BC098A">
        <w:rPr>
          <w:rFonts w:ascii="Century Gothic" w:hAnsi="Century Gothic"/>
          <w:color w:val="008080"/>
          <w:spacing w:val="-3"/>
          <w:w w:val="105"/>
          <w:sz w:val="32"/>
          <w:szCs w:val="32"/>
        </w:rPr>
        <w:t xml:space="preserve"> </w:t>
      </w:r>
      <w:r w:rsidRPr="00BC098A">
        <w:rPr>
          <w:rFonts w:ascii="Century Gothic" w:hAnsi="Century Gothic"/>
          <w:color w:val="008080"/>
          <w:w w:val="105"/>
          <w:sz w:val="32"/>
          <w:szCs w:val="32"/>
        </w:rPr>
        <w:t>of</w:t>
      </w:r>
      <w:r w:rsidRPr="00BC098A">
        <w:rPr>
          <w:rFonts w:ascii="Century Gothic" w:hAnsi="Century Gothic"/>
          <w:color w:val="008080"/>
          <w:spacing w:val="-3"/>
          <w:w w:val="105"/>
          <w:sz w:val="32"/>
          <w:szCs w:val="32"/>
        </w:rPr>
        <w:t xml:space="preserve"> </w:t>
      </w:r>
      <w:r w:rsidRPr="00BC098A">
        <w:rPr>
          <w:rFonts w:ascii="Century Gothic" w:hAnsi="Century Gothic"/>
          <w:color w:val="008080"/>
          <w:w w:val="105"/>
          <w:sz w:val="32"/>
          <w:szCs w:val="32"/>
        </w:rPr>
        <w:t>pension</w:t>
      </w:r>
      <w:r w:rsidRPr="00BC098A">
        <w:rPr>
          <w:rFonts w:ascii="Century Gothic" w:hAnsi="Century Gothic"/>
          <w:color w:val="008080"/>
          <w:spacing w:val="-3"/>
          <w:w w:val="105"/>
          <w:sz w:val="32"/>
          <w:szCs w:val="32"/>
        </w:rPr>
        <w:t xml:space="preserve"> </w:t>
      </w:r>
      <w:r w:rsidRPr="00BC098A">
        <w:rPr>
          <w:rFonts w:ascii="Century Gothic" w:hAnsi="Century Gothic"/>
          <w:color w:val="008080"/>
          <w:w w:val="105"/>
          <w:sz w:val="32"/>
          <w:szCs w:val="32"/>
        </w:rPr>
        <w:t>benefits</w:t>
      </w:r>
      <w:r w:rsidRPr="00BC098A">
        <w:rPr>
          <w:rFonts w:ascii="Century Gothic" w:hAnsi="Century Gothic"/>
          <w:color w:val="008080"/>
          <w:spacing w:val="-3"/>
          <w:w w:val="105"/>
          <w:sz w:val="32"/>
          <w:szCs w:val="32"/>
        </w:rPr>
        <w:t xml:space="preserve"> </w:t>
      </w:r>
      <w:r w:rsidRPr="00BC098A">
        <w:rPr>
          <w:rFonts w:ascii="Century Gothic" w:hAnsi="Century Gothic"/>
          <w:color w:val="008080"/>
          <w:w w:val="105"/>
          <w:sz w:val="32"/>
          <w:szCs w:val="32"/>
        </w:rPr>
        <w:t>-</w:t>
      </w:r>
      <w:r w:rsidRPr="00BC098A">
        <w:rPr>
          <w:rFonts w:ascii="Century Gothic" w:hAnsi="Century Gothic"/>
          <w:color w:val="008080"/>
          <w:spacing w:val="-3"/>
          <w:w w:val="105"/>
          <w:sz w:val="32"/>
          <w:szCs w:val="32"/>
        </w:rPr>
        <w:t xml:space="preserve"> </w:t>
      </w:r>
      <w:r w:rsidRPr="00BC098A">
        <w:rPr>
          <w:rFonts w:ascii="Century Gothic" w:hAnsi="Century Gothic"/>
          <w:color w:val="008080"/>
          <w:spacing w:val="-2"/>
          <w:w w:val="105"/>
          <w:sz w:val="32"/>
          <w:szCs w:val="32"/>
        </w:rPr>
        <w:t>checklist</w:t>
      </w:r>
    </w:p>
    <w:p w14:paraId="0A428DAD" w14:textId="12D91D69" w:rsidR="00BC098A" w:rsidRPr="008D13BD" w:rsidRDefault="00BC098A">
      <w:pPr>
        <w:pStyle w:val="Title"/>
        <w:tabs>
          <w:tab w:val="left" w:pos="1420"/>
          <w:tab w:val="left" w:pos="8292"/>
        </w:tabs>
        <w:rPr>
          <w:rFonts w:ascii="Century Gothic" w:hAnsi="Century Gothic"/>
          <w:sz w:val="18"/>
          <w:szCs w:val="18"/>
        </w:rPr>
      </w:pPr>
    </w:p>
    <w:p w14:paraId="1CEB7403" w14:textId="1CF3D6B8" w:rsidR="00C66138" w:rsidRDefault="00775E90">
      <w:pPr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5200" behindDoc="1" locked="0" layoutInCell="1" allowOverlap="1" wp14:anchorId="6F920F28" wp14:editId="0C575D4D">
                <wp:simplePos x="0" y="0"/>
                <wp:positionH relativeFrom="page">
                  <wp:posOffset>809625</wp:posOffset>
                </wp:positionH>
                <wp:positionV relativeFrom="paragraph">
                  <wp:posOffset>83185</wp:posOffset>
                </wp:positionV>
                <wp:extent cx="6140416" cy="645873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0416" cy="6458739"/>
                          <a:chOff x="-39288" y="-47886"/>
                          <a:chExt cx="3259980" cy="4871752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810975" y="1488585"/>
                            <a:ext cx="37147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168910">
                                <a:moveTo>
                                  <a:pt x="371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401"/>
                                </a:lnTo>
                                <a:lnTo>
                                  <a:pt x="371475" y="168401"/>
                                </a:lnTo>
                                <a:lnTo>
                                  <a:pt x="371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B5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849217" y="2327874"/>
                            <a:ext cx="37147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168910">
                                <a:moveTo>
                                  <a:pt x="371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401"/>
                                </a:lnTo>
                                <a:lnTo>
                                  <a:pt x="371475" y="168401"/>
                                </a:lnTo>
                                <a:lnTo>
                                  <a:pt x="371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B5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34540" y="3630313"/>
                            <a:ext cx="37147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153670">
                                <a:moveTo>
                                  <a:pt x="371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543"/>
                                </a:lnTo>
                                <a:lnTo>
                                  <a:pt x="371475" y="153543"/>
                                </a:lnTo>
                                <a:lnTo>
                                  <a:pt x="371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B5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969767" y="876877"/>
                            <a:ext cx="5734" cy="5973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475615">
                                <a:moveTo>
                                  <a:pt x="4953" y="0"/>
                                </a:moveTo>
                                <a:lnTo>
                                  <a:pt x="0" y="475488"/>
                                </a:lnTo>
                              </a:path>
                            </a:pathLst>
                          </a:custGeom>
                          <a:ln w="14858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981014" y="1644432"/>
                            <a:ext cx="9556" cy="6734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629285">
                                <a:moveTo>
                                  <a:pt x="9905" y="0"/>
                                </a:moveTo>
                                <a:lnTo>
                                  <a:pt x="0" y="629030"/>
                                </a:lnTo>
                              </a:path>
                            </a:pathLst>
                          </a:custGeom>
                          <a:ln w="14858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980860" y="2499179"/>
                            <a:ext cx="9556" cy="43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421005">
                                <a:moveTo>
                                  <a:pt x="9905" y="0"/>
                                </a:moveTo>
                                <a:lnTo>
                                  <a:pt x="0" y="421005"/>
                                </a:lnTo>
                              </a:path>
                            </a:pathLst>
                          </a:custGeom>
                          <a:ln w="14858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975500" y="4422546"/>
                            <a:ext cx="45085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01320">
                                <a:moveTo>
                                  <a:pt x="27517" y="0"/>
                                </a:moveTo>
                                <a:lnTo>
                                  <a:pt x="12658" y="91"/>
                                </a:lnTo>
                                <a:lnTo>
                                  <a:pt x="14859" y="356708"/>
                                </a:lnTo>
                                <a:lnTo>
                                  <a:pt x="0" y="356800"/>
                                </a:lnTo>
                                <a:lnTo>
                                  <a:pt x="22564" y="401238"/>
                                </a:lnTo>
                                <a:lnTo>
                                  <a:pt x="44576" y="356524"/>
                                </a:lnTo>
                                <a:lnTo>
                                  <a:pt x="29717" y="356616"/>
                                </a:lnTo>
                                <a:lnTo>
                                  <a:pt x="27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996095" y="3783982"/>
                            <a:ext cx="5734" cy="4534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426084">
                                <a:moveTo>
                                  <a:pt x="4953" y="0"/>
                                </a:moveTo>
                                <a:lnTo>
                                  <a:pt x="0" y="425958"/>
                                </a:lnTo>
                              </a:path>
                            </a:pathLst>
                          </a:custGeom>
                          <a:ln w="14858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978983" y="3061233"/>
                            <a:ext cx="5734" cy="5702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401320">
                                <a:moveTo>
                                  <a:pt x="4953" y="0"/>
                                </a:moveTo>
                                <a:lnTo>
                                  <a:pt x="0" y="401193"/>
                                </a:lnTo>
                              </a:path>
                            </a:pathLst>
                          </a:custGeom>
                          <a:ln w="14858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964698" y="163448"/>
                            <a:ext cx="5734" cy="53765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470534">
                                <a:moveTo>
                                  <a:pt x="4953" y="0"/>
                                </a:moveTo>
                                <a:lnTo>
                                  <a:pt x="0" y="470534"/>
                                </a:lnTo>
                              </a:path>
                            </a:pathLst>
                          </a:custGeom>
                          <a:ln w="14858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383088" y="60196"/>
                            <a:ext cx="6489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5080">
                                <a:moveTo>
                                  <a:pt x="0" y="4953"/>
                                </a:moveTo>
                                <a:lnTo>
                                  <a:pt x="648842" y="0"/>
                                </a:lnTo>
                              </a:path>
                            </a:pathLst>
                          </a:custGeom>
                          <a:ln w="14858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375835" y="772940"/>
                            <a:ext cx="458702" cy="54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5080">
                                <a:moveTo>
                                  <a:pt x="0" y="4953"/>
                                </a:moveTo>
                                <a:lnTo>
                                  <a:pt x="648842" y="0"/>
                                </a:lnTo>
                              </a:path>
                            </a:pathLst>
                          </a:custGeom>
                          <a:ln w="14858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321738" y="2377783"/>
                            <a:ext cx="535153" cy="54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5080">
                                <a:moveTo>
                                  <a:pt x="0" y="4953"/>
                                </a:moveTo>
                                <a:lnTo>
                                  <a:pt x="648842" y="0"/>
                                </a:lnTo>
                              </a:path>
                            </a:pathLst>
                          </a:custGeom>
                          <a:ln w="14858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211812" y="2985297"/>
                            <a:ext cx="611603" cy="54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5080">
                                <a:moveTo>
                                  <a:pt x="0" y="4953"/>
                                </a:moveTo>
                                <a:lnTo>
                                  <a:pt x="648842" y="0"/>
                                </a:lnTo>
                              </a:path>
                            </a:pathLst>
                          </a:custGeom>
                          <a:ln w="14858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211816" y="4341279"/>
                            <a:ext cx="64897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5080">
                                <a:moveTo>
                                  <a:pt x="0" y="4953"/>
                                </a:moveTo>
                                <a:lnTo>
                                  <a:pt x="648842" y="0"/>
                                </a:lnTo>
                              </a:path>
                            </a:pathLst>
                          </a:custGeom>
                          <a:ln w="14858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198197" y="3689376"/>
                            <a:ext cx="630716" cy="54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5080">
                                <a:moveTo>
                                  <a:pt x="0" y="4953"/>
                                </a:moveTo>
                                <a:lnTo>
                                  <a:pt x="648842" y="0"/>
                                </a:lnTo>
                              </a:path>
                            </a:pathLst>
                          </a:custGeom>
                          <a:ln w="14858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-21483" y="1362223"/>
                            <a:ext cx="2419381" cy="492188"/>
                          </a:xfrm>
                          <a:prstGeom prst="rect">
                            <a:avLst/>
                          </a:prstGeom>
                          <a:ln w="49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3054B2" w14:textId="77777777" w:rsidR="00C66138" w:rsidRPr="00BC098A" w:rsidRDefault="00000000">
                              <w:pPr>
                                <w:spacing w:line="273" w:lineRule="auto"/>
                                <w:ind w:left="15" w:right="10" w:firstLine="6"/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BC098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Does the advice relate to the merits of a member (or member's survivor)</w:t>
                              </w:r>
                              <w:r w:rsidRPr="00BC098A">
                                <w:rPr>
                                  <w:rFonts w:ascii="Century Gothic" w:hAnsi="Century Gothic"/>
                                  <w:spacing w:val="40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098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requiring the trustee / pension scheme manager to convert any safeguarded</w:t>
                              </w:r>
                              <w:r w:rsidRPr="00BC098A">
                                <w:rPr>
                                  <w:rFonts w:ascii="Century Gothic" w:hAnsi="Century Gothic"/>
                                  <w:spacing w:val="40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098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benefits,</w:t>
                              </w:r>
                              <w:r w:rsidRPr="00BC098A">
                                <w:rPr>
                                  <w:rFonts w:ascii="Century Gothic" w:hAnsi="Century Gothic"/>
                                  <w:spacing w:val="-6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098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or</w:t>
                              </w:r>
                              <w:r w:rsidRPr="00BC098A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098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make</w:t>
                              </w:r>
                              <w:r w:rsidRPr="00BC098A">
                                <w:rPr>
                                  <w:rFonts w:ascii="Century Gothic" w:hAnsi="Century Gothic"/>
                                  <w:spacing w:val="-6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098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BC098A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098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transfer</w:t>
                              </w:r>
                              <w:r w:rsidRPr="00BC098A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098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payment</w:t>
                              </w:r>
                              <w:r w:rsidRPr="00BC098A">
                                <w:rPr>
                                  <w:rFonts w:ascii="Century Gothic" w:hAnsi="Century Gothic"/>
                                  <w:spacing w:val="-6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098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or</w:t>
                              </w:r>
                              <w:r w:rsidRPr="00BC098A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098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out</w:t>
                              </w:r>
                              <w:r w:rsidRPr="00BC098A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098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an</w:t>
                              </w:r>
                              <w:r w:rsidRPr="00BC098A">
                                <w:rPr>
                                  <w:rFonts w:ascii="Century Gothic" w:hAnsi="Century Gothic"/>
                                  <w:spacing w:val="-6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BC098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uncrystallised</w:t>
                              </w:r>
                              <w:proofErr w:type="spellEnd"/>
                              <w:r w:rsidRPr="00BC098A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098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funds</w:t>
                              </w:r>
                              <w:r w:rsidRPr="00BC098A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098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pension</w:t>
                              </w:r>
                              <w:r w:rsidRPr="00BC098A">
                                <w:rPr>
                                  <w:rFonts w:ascii="Century Gothic" w:hAnsi="Century Gothic"/>
                                  <w:spacing w:val="-6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098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lump</w:t>
                              </w:r>
                              <w:r w:rsidRPr="00BC098A">
                                <w:rPr>
                                  <w:rFonts w:ascii="Century Gothic" w:hAnsi="Century Gothic"/>
                                  <w:spacing w:val="40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098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sum (UFPLS) in respect of safeguarded benefits?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19346" y="2014094"/>
                            <a:ext cx="303111" cy="136363"/>
                          </a:xfrm>
                          <a:prstGeom prst="rect">
                            <a:avLst/>
                          </a:prstGeom>
                          <a:solidFill>
                            <a:srgbClr val="15B58C"/>
                          </a:solidFill>
                          <a:ln w="4952">
                            <a:solidFill>
                              <a:srgbClr val="4171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A9FE55" w14:textId="77777777" w:rsidR="00C66138" w:rsidRPr="005D387C" w:rsidRDefault="00000000">
                              <w:pPr>
                                <w:spacing w:before="51"/>
                                <w:ind w:left="17" w:right="11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D387C">
                                <w:rPr>
                                  <w:rFonts w:ascii="Century Gothic" w:hAnsi="Century Gothic"/>
                                  <w:color w:val="FFFFFF"/>
                                  <w:spacing w:val="-5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-13997" y="2904197"/>
                            <a:ext cx="2216278" cy="244217"/>
                          </a:xfrm>
                          <a:prstGeom prst="rect">
                            <a:avLst/>
                          </a:prstGeom>
                          <a:ln w="49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C4328BF" w14:textId="77777777" w:rsidR="003671CA" w:rsidRDefault="003671CA" w:rsidP="003671CA">
                              <w:pPr>
                                <w:spacing w:before="8" w:line="109" w:lineRule="exact"/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</w:p>
                            <w:p w14:paraId="5F98E3D8" w14:textId="566A8DE6" w:rsidR="00C66138" w:rsidRPr="003671CA" w:rsidRDefault="003671CA" w:rsidP="003671CA">
                              <w:pPr>
                                <w:spacing w:before="8" w:line="109" w:lineRule="exact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="00000000" w:rsidRPr="003671C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Is</w:t>
                              </w:r>
                              <w:r w:rsidR="00000000" w:rsidRPr="003671CA">
                                <w:rPr>
                                  <w:rFonts w:ascii="Century Gothic" w:hAnsi="Century Gothic"/>
                                  <w:spacing w:val="-4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00000" w:rsidRPr="003671C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the</w:t>
                              </w:r>
                              <w:r w:rsidR="00000000" w:rsidRPr="003671CA">
                                <w:rPr>
                                  <w:rFonts w:ascii="Century Gothic" w:hAnsi="Century Gothic"/>
                                  <w:spacing w:val="-3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00000" w:rsidRPr="003671C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person</w:t>
                              </w:r>
                              <w:r w:rsidR="00000000" w:rsidRPr="003671CA">
                                <w:rPr>
                                  <w:rFonts w:ascii="Century Gothic" w:hAnsi="Century Gothic"/>
                                  <w:spacing w:val="-3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00000" w:rsidRPr="003671C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carrying</w:t>
                              </w:r>
                              <w:r w:rsidR="00000000" w:rsidRPr="003671CA">
                                <w:rPr>
                                  <w:rFonts w:ascii="Century Gothic" w:hAnsi="Century Gothic"/>
                                  <w:spacing w:val="-3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00000" w:rsidRPr="003671C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out</w:t>
                              </w:r>
                              <w:r w:rsidR="00000000" w:rsidRPr="003671CA">
                                <w:rPr>
                                  <w:rFonts w:ascii="Century Gothic" w:hAnsi="Century Gothic"/>
                                  <w:spacing w:val="-3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00000" w:rsidRPr="003671C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the</w:t>
                              </w:r>
                              <w:r w:rsidR="00000000" w:rsidRPr="003671CA">
                                <w:rPr>
                                  <w:rFonts w:ascii="Century Gothic" w:hAnsi="Century Gothic"/>
                                  <w:spacing w:val="-3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00000" w:rsidRPr="003671C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activity</w:t>
                              </w:r>
                              <w:r w:rsidR="00000000" w:rsidRPr="003671CA">
                                <w:rPr>
                                  <w:rFonts w:ascii="Century Gothic" w:hAnsi="Century Gothic"/>
                                  <w:spacing w:val="-4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00000" w:rsidRPr="003671C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in</w:t>
                              </w:r>
                              <w:r w:rsidR="00000000" w:rsidRPr="003671CA">
                                <w:rPr>
                                  <w:rFonts w:ascii="Century Gothic" w:hAnsi="Century Gothic"/>
                                  <w:spacing w:val="-3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00000" w:rsidRPr="003671CA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the</w:t>
                              </w:r>
                              <w:r w:rsidR="00000000" w:rsidRPr="003671CA">
                                <w:rPr>
                                  <w:rFonts w:ascii="Century Gothic" w:hAnsi="Century Gothic"/>
                                  <w:spacing w:val="-3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00000" w:rsidRPr="003671CA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>UK?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725208" y="2628682"/>
                            <a:ext cx="303111" cy="146978"/>
                          </a:xfrm>
                          <a:prstGeom prst="rect">
                            <a:avLst/>
                          </a:prstGeom>
                          <a:solidFill>
                            <a:srgbClr val="15B58C"/>
                          </a:solidFill>
                          <a:ln w="4952">
                            <a:solidFill>
                              <a:srgbClr val="4171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C7A1B3D" w14:textId="77777777" w:rsidR="00C66138" w:rsidRPr="005D387C" w:rsidRDefault="00000000">
                              <w:pPr>
                                <w:spacing w:before="51"/>
                                <w:ind w:left="17" w:right="11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D387C">
                                <w:rPr>
                                  <w:rFonts w:ascii="Century Gothic" w:hAnsi="Century Gothic"/>
                                  <w:color w:val="FFFFFF"/>
                                  <w:spacing w:val="-5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49665" y="3270244"/>
                            <a:ext cx="290721" cy="147861"/>
                          </a:xfrm>
                          <a:prstGeom prst="rect">
                            <a:avLst/>
                          </a:prstGeom>
                          <a:solidFill>
                            <a:srgbClr val="15B58C"/>
                          </a:solidFill>
                          <a:ln w="4952">
                            <a:solidFill>
                              <a:srgbClr val="4171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9CB07F" w14:textId="77777777" w:rsidR="00C66138" w:rsidRPr="005D387C" w:rsidRDefault="00000000">
                              <w:pPr>
                                <w:spacing w:before="51"/>
                                <w:ind w:left="17" w:right="11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D387C">
                                <w:rPr>
                                  <w:rFonts w:ascii="Century Gothic" w:hAnsi="Century Gothic"/>
                                  <w:color w:val="FFFFFF"/>
                                  <w:spacing w:val="-5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823207" y="-4708"/>
                            <a:ext cx="371475" cy="158750"/>
                          </a:xfrm>
                          <a:prstGeom prst="rect">
                            <a:avLst/>
                          </a:prstGeom>
                          <a:solidFill>
                            <a:srgbClr val="15B58C"/>
                          </a:solidFill>
                          <a:ln w="4952">
                            <a:solidFill>
                              <a:srgbClr val="4171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993BB3" w14:textId="77777777" w:rsidR="00C66138" w:rsidRPr="008D13BD" w:rsidRDefault="00000000">
                              <w:pPr>
                                <w:spacing w:before="47"/>
                                <w:ind w:left="28" w:right="11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D13BD">
                                <w:rPr>
                                  <w:rFonts w:ascii="Century Gothic" w:hAnsi="Century Gothic"/>
                                  <w:color w:val="FFFFFF"/>
                                  <w:spacing w:val="-5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849216" y="2327874"/>
                            <a:ext cx="36703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D29BC0" w14:textId="77777777" w:rsidR="00C66138" w:rsidRPr="003671CA" w:rsidRDefault="00000000">
                              <w:pPr>
                                <w:spacing w:before="55"/>
                                <w:ind w:left="2" w:right="13"/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3671CA">
                                <w:rPr>
                                  <w:rFonts w:ascii="Century Gothic" w:hAnsi="Century Gothic"/>
                                  <w:color w:val="FFFFFF"/>
                                  <w:spacing w:val="-5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815420" y="1498709"/>
                            <a:ext cx="367030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69E05A" w14:textId="77777777" w:rsidR="00C66138" w:rsidRPr="00BC098A" w:rsidRDefault="00000000">
                              <w:pPr>
                                <w:spacing w:before="62"/>
                                <w:ind w:left="13" w:right="11"/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BC098A">
                                <w:rPr>
                                  <w:rFonts w:ascii="Century Gothic" w:hAnsi="Century Gothic"/>
                                  <w:color w:val="FFFFFF"/>
                                  <w:spacing w:val="-5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834537" y="3623129"/>
                            <a:ext cx="36703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D0A0D5" w14:textId="77777777" w:rsidR="00C66138" w:rsidRPr="003671CA" w:rsidRDefault="00000000">
                              <w:pPr>
                                <w:spacing w:before="43"/>
                                <w:ind w:left="9" w:right="11"/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3671CA">
                                <w:rPr>
                                  <w:rFonts w:ascii="Century Gothic" w:hAnsi="Century Gothic"/>
                                  <w:color w:val="FFFFFF"/>
                                  <w:spacing w:val="-5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810977" y="732496"/>
                            <a:ext cx="371475" cy="158750"/>
                          </a:xfrm>
                          <a:prstGeom prst="rect">
                            <a:avLst/>
                          </a:prstGeom>
                          <a:solidFill>
                            <a:srgbClr val="15B58C"/>
                          </a:solidFill>
                          <a:ln w="4952">
                            <a:solidFill>
                              <a:srgbClr val="4171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AEEEB1" w14:textId="77777777" w:rsidR="00C66138" w:rsidRPr="008D13BD" w:rsidRDefault="00000000">
                              <w:pPr>
                                <w:spacing w:before="47"/>
                                <w:ind w:left="17" w:right="15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D13BD">
                                <w:rPr>
                                  <w:rFonts w:ascii="Century Gothic" w:hAnsi="Century Gothic"/>
                                  <w:color w:val="FFFFFF"/>
                                  <w:spacing w:val="-5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823208" y="4266336"/>
                            <a:ext cx="371475" cy="156210"/>
                          </a:xfrm>
                          <a:prstGeom prst="rect">
                            <a:avLst/>
                          </a:prstGeom>
                          <a:solidFill>
                            <a:srgbClr val="15B58C"/>
                          </a:solidFill>
                          <a:ln w="4952">
                            <a:solidFill>
                              <a:srgbClr val="4171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269671" w14:textId="77777777" w:rsidR="00C66138" w:rsidRPr="003671CA" w:rsidRDefault="00000000">
                              <w:pPr>
                                <w:spacing w:before="47"/>
                                <w:ind w:left="22" w:right="11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671CA">
                                <w:rPr>
                                  <w:rFonts w:ascii="Century Gothic" w:hAnsi="Century Gothic"/>
                                  <w:color w:val="FFFFFF"/>
                                  <w:spacing w:val="-5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674" y="4227966"/>
                            <a:ext cx="2199605" cy="262366"/>
                          </a:xfrm>
                          <a:prstGeom prst="rect">
                            <a:avLst/>
                          </a:prstGeom>
                          <a:ln w="49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B34721" w14:textId="77777777" w:rsidR="005D387C" w:rsidRDefault="005D387C">
                              <w:pPr>
                                <w:spacing w:before="8" w:line="109" w:lineRule="exact"/>
                                <w:ind w:right="5"/>
                                <w:jc w:val="center"/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</w:pPr>
                            </w:p>
                            <w:p w14:paraId="273EFB93" w14:textId="1F7B4597" w:rsidR="00C66138" w:rsidRPr="005D387C" w:rsidRDefault="005D387C" w:rsidP="005D387C">
                              <w:pPr>
                                <w:spacing w:before="8" w:line="109" w:lineRule="exact"/>
                                <w:ind w:right="5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000000" w:rsidRPr="005D387C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Is</w:t>
                              </w:r>
                              <w:r w:rsidR="00000000" w:rsidRPr="005D387C">
                                <w:rPr>
                                  <w:rFonts w:ascii="Century Gothic" w:hAnsi="Century Gothic"/>
                                  <w:spacing w:val="-4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00000" w:rsidRPr="005D387C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an</w:t>
                              </w:r>
                              <w:r w:rsidR="00000000" w:rsidRPr="005D387C">
                                <w:rPr>
                                  <w:rFonts w:ascii="Century Gothic" w:hAnsi="Century Gothic"/>
                                  <w:spacing w:val="-3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00000" w:rsidRPr="005D387C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exclusion</w:t>
                              </w:r>
                              <w:r w:rsidR="00000000" w:rsidRPr="005D387C">
                                <w:rPr>
                                  <w:rFonts w:ascii="Century Gothic" w:hAnsi="Century Gothic"/>
                                  <w:spacing w:val="-3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00000" w:rsidRPr="005D387C">
                                <w:rPr>
                                  <w:rFonts w:ascii="Century Gothic" w:hAnsi="Century Gothic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  <w:t>available?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-39288" y="-47886"/>
                            <a:ext cx="2415119" cy="295298"/>
                          </a:xfrm>
                          <a:prstGeom prst="rect">
                            <a:avLst/>
                          </a:prstGeom>
                          <a:ln w="49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217A4B" w14:textId="77777777" w:rsidR="00C66138" w:rsidRPr="008D13BD" w:rsidRDefault="00000000">
                              <w:pPr>
                                <w:spacing w:line="273" w:lineRule="auto"/>
                                <w:ind w:left="717" w:hanging="695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Does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6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activity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involve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6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giving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of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6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advice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on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subsisting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6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rights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under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6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pension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40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scheme that provides safeguarded benefits?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740377" y="381601"/>
                            <a:ext cx="303224" cy="145281"/>
                          </a:xfrm>
                          <a:prstGeom prst="rect">
                            <a:avLst/>
                          </a:prstGeom>
                          <a:solidFill>
                            <a:srgbClr val="15B58C"/>
                          </a:solidFill>
                          <a:ln w="4952">
                            <a:solidFill>
                              <a:srgbClr val="4171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EC982DE" w14:textId="77777777" w:rsidR="00C66138" w:rsidRPr="008D13BD" w:rsidRDefault="00000000">
                              <w:pPr>
                                <w:spacing w:before="51"/>
                                <w:ind w:left="17" w:right="11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D13BD">
                                <w:rPr>
                                  <w:rFonts w:ascii="Century Gothic" w:hAnsi="Century Gothic"/>
                                  <w:color w:val="FFFFFF"/>
                                  <w:spacing w:val="-5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-39286" y="679568"/>
                            <a:ext cx="2406838" cy="256836"/>
                          </a:xfrm>
                          <a:prstGeom prst="rect">
                            <a:avLst/>
                          </a:prstGeom>
                          <a:ln w="49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101768A" w14:textId="77777777" w:rsidR="00C66138" w:rsidRPr="008D13BD" w:rsidRDefault="00000000">
                              <w:pPr>
                                <w:spacing w:line="273" w:lineRule="auto"/>
                                <w:ind w:left="1224" w:hanging="1077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Is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advice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given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to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pension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scheme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member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or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survivor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of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pension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40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scheme</w:t>
                              </w:r>
                              <w:r w:rsidRPr="008D13BD">
                                <w:rPr>
                                  <w:rFonts w:ascii="Century Gothic" w:hAnsi="Century Gothic"/>
                                  <w:spacing w:val="-6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D13BD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member?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823208" y="2921748"/>
                            <a:ext cx="371475" cy="151130"/>
                          </a:xfrm>
                          <a:prstGeom prst="rect">
                            <a:avLst/>
                          </a:prstGeom>
                          <a:solidFill>
                            <a:srgbClr val="15B58C"/>
                          </a:solidFill>
                          <a:ln w="4952">
                            <a:solidFill>
                              <a:srgbClr val="4171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7F52AB" w14:textId="77777777" w:rsidR="00C66138" w:rsidRPr="003671CA" w:rsidRDefault="00000000">
                              <w:pPr>
                                <w:spacing w:before="47"/>
                                <w:ind w:left="17" w:right="28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671CA">
                                <w:rPr>
                                  <w:rFonts w:ascii="Century Gothic" w:hAnsi="Century Gothic"/>
                                  <w:color w:val="FFFFFF"/>
                                  <w:spacing w:val="-5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20F28" id="Group 1" o:spid="_x0000_s1026" style="position:absolute;margin-left:63.75pt;margin-top:6.55pt;width:483.5pt;height:508.55pt;z-index:-251681280;mso-wrap-distance-left:0;mso-wrap-distance-right:0;mso-position-horizontal-relative:page;mso-width-relative:margin;mso-height-relative:margin" coordorigin="-392,-478" coordsize="32599,48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">
                <v:shape id="Graphic 3" o:spid="_x0000_s1027" style="position:absolute;left:28109;top:14885;width:3715;height:1689;visibility:visible;mso-wrap-style:square;v-text-anchor:top" coordsize="37147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" path="m371475,l,,,168401r371475,l371475,xe" fillcolor="#15b58c" stroked="f">
                  <v:path arrowok="t"/>
                </v:shape>
                <v:shape id="Graphic 5" o:spid="_x0000_s1028" style="position:absolute;left:28492;top:23278;width:3714;height:1689;visibility:visible;mso-wrap-style:square;v-text-anchor:top" coordsize="37147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" path="m371475,l,,,168401r371475,l371475,xe" fillcolor="#15b58c" stroked="f">
                  <v:path arrowok="t"/>
                </v:shape>
                <v:shape id="Graphic 7" o:spid="_x0000_s1029" style="position:absolute;left:28345;top:36303;width:3715;height:1536;visibility:visible;mso-wrap-style:square;v-text-anchor:top" coordsize="371475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" path="m371475,l,,,153543r371475,l371475,xe" fillcolor="#15b58c" stroked="f">
                  <v:path arrowok="t"/>
                </v:shape>
                <v:shape id="Graphic 12" o:spid="_x0000_s1030" style="position:absolute;left:29697;top:8768;width:58;height:5974;visibility:visible;mso-wrap-style:square;v-text-anchor:top" coordsize="5080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" path="m4953,l,475488e" filled="f" strokecolor="#5b9bd5" strokeweight=".41272mm">
                  <v:path arrowok="t"/>
                </v:shape>
                <v:shape id="Graphic 13" o:spid="_x0000_s1031" style="position:absolute;left:29810;top:16444;width:95;height:6734;visibility:visible;mso-wrap-style:square;v-text-anchor:top" coordsize="10160,62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" path="m9905,l,629030e" filled="f" strokecolor="#5b9bd5" strokeweight=".41272mm">
                  <v:path arrowok="t"/>
                </v:shape>
                <v:shape id="Graphic 14" o:spid="_x0000_s1032" style="position:absolute;left:29808;top:24991;width:96;height:4345;visibility:visible;mso-wrap-style:square;v-text-anchor:top" coordsize="10160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" path="m9905,l,421005e" filled="f" strokecolor="#5b9bd5" strokeweight=".41272mm">
                  <v:path arrowok="t"/>
                </v:shape>
                <v:shape id="Graphic 15" o:spid="_x0000_s1033" style="position:absolute;left:29755;top:44225;width:450;height:4013;visibility:visible;mso-wrap-style:square;v-text-anchor:top" coordsize="45085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" path="m27517,l12658,91r2201,356617l,356800r22564,44438l44576,356524r-14859,92l27517,xe" fillcolor="#5b9bd5" stroked="f">
                  <v:path arrowok="t"/>
                </v:shape>
                <v:shape id="Graphic 16" o:spid="_x0000_s1034" style="position:absolute;left:29960;top:37839;width:58;height:4535;visibility:visible;mso-wrap-style:square;v-text-anchor:top" coordsize="5080,4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" path="m4953,l,425958e" filled="f" strokecolor="#5b9bd5" strokeweight=".41272mm">
                  <v:path arrowok="t"/>
                </v:shape>
                <v:shape id="Graphic 17" o:spid="_x0000_s1035" style="position:absolute;left:29789;top:30612;width:58;height:5702;visibility:visible;mso-wrap-style:square;v-text-anchor:top" coordsize="508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" path="m4953,l,401193e" filled="f" strokecolor="#5b9bd5" strokeweight=".41272mm">
                  <v:path arrowok="t"/>
                </v:shape>
                <v:shape id="Graphic 18" o:spid="_x0000_s1036" style="position:absolute;left:29646;top:1634;width:58;height:5377;visibility:visible;mso-wrap-style:square;v-text-anchor:top" coordsize="5080,47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" path="m4953,l,470534e" filled="f" strokecolor="#5b9bd5" strokeweight=".41272mm">
                  <v:path arrowok="t"/>
                </v:shape>
                <v:shape id="Graphic 19" o:spid="_x0000_s1037" style="position:absolute;left:23830;top:601;width:6490;height:51;visibility:visible;mso-wrap-style:square;v-text-anchor:top" coordsize="6489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" path="m,4953l648842,e" filled="f" strokecolor="#5b9bd5" strokeweight=".41272mm">
                  <v:path arrowok="t"/>
                </v:shape>
                <v:shape id="Graphic 20" o:spid="_x0000_s1038" style="position:absolute;left:23758;top:7729;width:4587;height:54;visibility:visible;mso-wrap-style:square;v-text-anchor:top" coordsize="6489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" path="m,4953l648842,e" filled="f" strokecolor="#5b9bd5" strokeweight=".41272mm">
                  <v:path arrowok="t"/>
                </v:shape>
                <v:shape id="Graphic 22" o:spid="_x0000_s1039" style="position:absolute;left:23217;top:23777;width:5351;height:55;visibility:visible;mso-wrap-style:square;v-text-anchor:top" coordsize="6489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" path="m,4953l648842,e" filled="f" strokecolor="#5b9bd5" strokeweight=".41272mm">
                  <v:path arrowok="t"/>
                </v:shape>
                <v:shape id="Graphic 23" o:spid="_x0000_s1040" style="position:absolute;left:22118;top:29852;width:6116;height:55;visibility:visible;mso-wrap-style:square;v-text-anchor:top" coordsize="6489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" path="m,4953l648842,e" filled="f" strokecolor="#5b9bd5" strokeweight=".41272mm">
                  <v:path arrowok="t"/>
                </v:shape>
                <v:shape id="Graphic 24" o:spid="_x0000_s1041" style="position:absolute;left:22118;top:43412;width:6489;height:51;visibility:visible;mso-wrap-style:square;v-text-anchor:top" coordsize="6489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" path="m,4953l648842,e" filled="f" strokecolor="#5b9bd5" strokeweight=".41272mm">
                  <v:path arrowok="t"/>
                </v:shape>
                <v:shape id="Graphic 25" o:spid="_x0000_s1042" style="position:absolute;left:21981;top:36893;width:6308;height:55;visibility:visible;mso-wrap-style:square;v-text-anchor:top" coordsize="64897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" path="m,4953l648842,e" filled="f" strokecolor="#5b9bd5" strokeweight=".4127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43" type="#_x0000_t202" style="position:absolute;left:-214;top:13622;width:24192;height:4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" filled="f" strokeweight=".39pt">
                  <v:textbox inset="0,0,0,0">
                    <w:txbxContent>
                      <w:p w14:paraId="0B3054B2" w14:textId="77777777" w:rsidR="00C66138" w:rsidRPr="00BC098A" w:rsidRDefault="00000000">
                        <w:pPr>
                          <w:spacing w:line="273" w:lineRule="auto"/>
                          <w:ind w:left="15" w:right="10" w:firstLine="6"/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BC098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Does the advice relate to the merits of a member (or member's survivor)</w:t>
                        </w:r>
                        <w:r w:rsidRPr="00BC098A">
                          <w:rPr>
                            <w:rFonts w:ascii="Century Gothic" w:hAnsi="Century Gothic"/>
                            <w:spacing w:val="4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BC098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requiring the trustee / pension scheme manager to convert any safeguarded</w:t>
                        </w:r>
                        <w:r w:rsidRPr="00BC098A">
                          <w:rPr>
                            <w:rFonts w:ascii="Century Gothic" w:hAnsi="Century Gothic"/>
                            <w:spacing w:val="4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BC098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benefits,</w:t>
                        </w:r>
                        <w:r w:rsidRPr="00BC098A">
                          <w:rPr>
                            <w:rFonts w:ascii="Century Gothic" w:hAnsi="Century Gothic"/>
                            <w:spacing w:val="-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BC098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or</w:t>
                        </w:r>
                        <w:r w:rsidRPr="00BC098A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BC098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make</w:t>
                        </w:r>
                        <w:r w:rsidRPr="00BC098A">
                          <w:rPr>
                            <w:rFonts w:ascii="Century Gothic" w:hAnsi="Century Gothic"/>
                            <w:spacing w:val="-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BC098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a</w:t>
                        </w:r>
                        <w:r w:rsidRPr="00BC098A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BC098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transfer</w:t>
                        </w:r>
                        <w:r w:rsidRPr="00BC098A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BC098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payment</w:t>
                        </w:r>
                        <w:r w:rsidRPr="00BC098A">
                          <w:rPr>
                            <w:rFonts w:ascii="Century Gothic" w:hAnsi="Century Gothic"/>
                            <w:spacing w:val="-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BC098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or</w:t>
                        </w:r>
                        <w:r w:rsidRPr="00BC098A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BC098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out</w:t>
                        </w:r>
                        <w:r w:rsidRPr="00BC098A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BC098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an</w:t>
                        </w:r>
                        <w:r w:rsidRPr="00BC098A">
                          <w:rPr>
                            <w:rFonts w:ascii="Century Gothic" w:hAnsi="Century Gothic"/>
                            <w:spacing w:val="-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C098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uncrystallised</w:t>
                        </w:r>
                        <w:proofErr w:type="spellEnd"/>
                        <w:r w:rsidRPr="00BC098A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BC098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funds</w:t>
                        </w:r>
                        <w:r w:rsidRPr="00BC098A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BC098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pension</w:t>
                        </w:r>
                        <w:r w:rsidRPr="00BC098A">
                          <w:rPr>
                            <w:rFonts w:ascii="Century Gothic" w:hAnsi="Century Gothic"/>
                            <w:spacing w:val="-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BC098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lump</w:t>
                        </w:r>
                        <w:r w:rsidRPr="00BC098A">
                          <w:rPr>
                            <w:rFonts w:ascii="Century Gothic" w:hAnsi="Century Gothic"/>
                            <w:spacing w:val="4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BC098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sum (UFPLS) in respect of safeguarded benefits?</w:t>
                        </w:r>
                      </w:p>
                    </w:txbxContent>
                  </v:textbox>
                </v:shape>
                <v:shape id="Textbox 27" o:spid="_x0000_s1044" type="#_x0000_t202" style="position:absolute;left:7193;top:20140;width:3031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" fillcolor="#15b58c" strokecolor="#41719c" strokeweight=".1376mm">
                  <v:textbox inset="0,0,0,0">
                    <w:txbxContent>
                      <w:p w14:paraId="74A9FE55" w14:textId="77777777" w:rsidR="00C66138" w:rsidRPr="005D387C" w:rsidRDefault="00000000">
                        <w:pPr>
                          <w:spacing w:before="51"/>
                          <w:ind w:left="17" w:right="11"/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  <w:r w:rsidRPr="005D387C">
                          <w:rPr>
                            <w:rFonts w:ascii="Century Gothic" w:hAnsi="Century Gothic"/>
                            <w:color w:val="FFFFFF"/>
                            <w:spacing w:val="-5"/>
                            <w:sz w:val="18"/>
                            <w:szCs w:val="18"/>
                          </w:rPr>
                          <w:t>Yes</w:t>
                        </w:r>
                      </w:p>
                    </w:txbxContent>
                  </v:textbox>
                </v:shape>
                <v:shape id="Textbox 28" o:spid="_x0000_s1045" type="#_x0000_t202" style="position:absolute;left:-139;top:29041;width:22161;height:2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" filled="f" strokeweight=".39pt">
                  <v:textbox inset="0,0,0,0">
                    <w:txbxContent>
                      <w:p w14:paraId="3C4328BF" w14:textId="77777777" w:rsidR="003671CA" w:rsidRDefault="003671CA" w:rsidP="003671CA">
                        <w:pPr>
                          <w:spacing w:before="8" w:line="109" w:lineRule="exact"/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 xml:space="preserve">   </w:t>
                        </w:r>
                      </w:p>
                      <w:p w14:paraId="5F98E3D8" w14:textId="566A8DE6" w:rsidR="00C66138" w:rsidRPr="003671CA" w:rsidRDefault="003671CA" w:rsidP="003671CA">
                        <w:pPr>
                          <w:spacing w:before="8" w:line="109" w:lineRule="exact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 xml:space="preserve">    </w:t>
                        </w:r>
                        <w:r w:rsidR="00000000" w:rsidRPr="003671C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Is</w:t>
                        </w:r>
                        <w:r w:rsidR="00000000" w:rsidRPr="003671CA">
                          <w:rPr>
                            <w:rFonts w:ascii="Century Gothic" w:hAnsi="Century Gothic"/>
                            <w:spacing w:val="-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000000" w:rsidRPr="003671C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the</w:t>
                        </w:r>
                        <w:r w:rsidR="00000000" w:rsidRPr="003671CA">
                          <w:rPr>
                            <w:rFonts w:ascii="Century Gothic" w:hAnsi="Century Gothic"/>
                            <w:spacing w:val="-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000000" w:rsidRPr="003671C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person</w:t>
                        </w:r>
                        <w:r w:rsidR="00000000" w:rsidRPr="003671CA">
                          <w:rPr>
                            <w:rFonts w:ascii="Century Gothic" w:hAnsi="Century Gothic"/>
                            <w:spacing w:val="-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000000" w:rsidRPr="003671C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carrying</w:t>
                        </w:r>
                        <w:r w:rsidR="00000000" w:rsidRPr="003671CA">
                          <w:rPr>
                            <w:rFonts w:ascii="Century Gothic" w:hAnsi="Century Gothic"/>
                            <w:spacing w:val="-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000000" w:rsidRPr="003671C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out</w:t>
                        </w:r>
                        <w:r w:rsidR="00000000" w:rsidRPr="003671CA">
                          <w:rPr>
                            <w:rFonts w:ascii="Century Gothic" w:hAnsi="Century Gothic"/>
                            <w:spacing w:val="-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000000" w:rsidRPr="003671C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the</w:t>
                        </w:r>
                        <w:r w:rsidR="00000000" w:rsidRPr="003671CA">
                          <w:rPr>
                            <w:rFonts w:ascii="Century Gothic" w:hAnsi="Century Gothic"/>
                            <w:spacing w:val="-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000000" w:rsidRPr="003671C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activity</w:t>
                        </w:r>
                        <w:r w:rsidR="00000000" w:rsidRPr="003671CA">
                          <w:rPr>
                            <w:rFonts w:ascii="Century Gothic" w:hAnsi="Century Gothic"/>
                            <w:spacing w:val="-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000000" w:rsidRPr="003671C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in</w:t>
                        </w:r>
                        <w:r w:rsidR="00000000" w:rsidRPr="003671CA">
                          <w:rPr>
                            <w:rFonts w:ascii="Century Gothic" w:hAnsi="Century Gothic"/>
                            <w:spacing w:val="-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000000" w:rsidRPr="003671CA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the</w:t>
                        </w:r>
                        <w:r w:rsidR="00000000" w:rsidRPr="003671CA">
                          <w:rPr>
                            <w:rFonts w:ascii="Century Gothic" w:hAnsi="Century Gothic"/>
                            <w:spacing w:val="-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000000" w:rsidRPr="003671CA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>UK?</w:t>
                        </w:r>
                      </w:p>
                    </w:txbxContent>
                  </v:textbox>
                </v:shape>
                <v:shape id="Textbox 29" o:spid="_x0000_s1046" type="#_x0000_t202" style="position:absolute;left:7252;top:26286;width:3031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" fillcolor="#15b58c" strokecolor="#41719c" strokeweight=".1376mm">
                  <v:textbox inset="0,0,0,0">
                    <w:txbxContent>
                      <w:p w14:paraId="7C7A1B3D" w14:textId="77777777" w:rsidR="00C66138" w:rsidRPr="005D387C" w:rsidRDefault="00000000">
                        <w:pPr>
                          <w:spacing w:before="51"/>
                          <w:ind w:left="17" w:right="11"/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  <w:r w:rsidRPr="005D387C">
                          <w:rPr>
                            <w:rFonts w:ascii="Century Gothic" w:hAnsi="Century Gothic"/>
                            <w:color w:val="FFFFFF"/>
                            <w:spacing w:val="-5"/>
                            <w:sz w:val="18"/>
                            <w:szCs w:val="18"/>
                          </w:rPr>
                          <w:t>Yes</w:t>
                        </w:r>
                      </w:p>
                    </w:txbxContent>
                  </v:textbox>
                </v:shape>
                <v:shape id="Textbox 30" o:spid="_x0000_s1047" type="#_x0000_t202" style="position:absolute;left:7496;top:32702;width:2907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" fillcolor="#15b58c" strokecolor="#41719c" strokeweight=".1376mm">
                  <v:textbox inset="0,0,0,0">
                    <w:txbxContent>
                      <w:p w14:paraId="419CB07F" w14:textId="77777777" w:rsidR="00C66138" w:rsidRPr="005D387C" w:rsidRDefault="00000000">
                        <w:pPr>
                          <w:spacing w:before="51"/>
                          <w:ind w:left="17" w:right="11"/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  <w:r w:rsidRPr="005D387C">
                          <w:rPr>
                            <w:rFonts w:ascii="Century Gothic" w:hAnsi="Century Gothic"/>
                            <w:color w:val="FFFFFF"/>
                            <w:spacing w:val="-5"/>
                            <w:sz w:val="18"/>
                            <w:szCs w:val="18"/>
                          </w:rPr>
                          <w:t>Yes</w:t>
                        </w:r>
                      </w:p>
                    </w:txbxContent>
                  </v:textbox>
                </v:shape>
                <v:shape id="Textbox 31" o:spid="_x0000_s1048" type="#_x0000_t202" style="position:absolute;left:28232;top:-47;width:3714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" fillcolor="#15b58c" strokecolor="#41719c" strokeweight=".1376mm">
                  <v:textbox inset="0,0,0,0">
                    <w:txbxContent>
                      <w:p w14:paraId="32993BB3" w14:textId="77777777" w:rsidR="00C66138" w:rsidRPr="008D13BD" w:rsidRDefault="00000000">
                        <w:pPr>
                          <w:spacing w:before="47"/>
                          <w:ind w:left="28" w:right="11"/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  <w:r w:rsidRPr="008D13BD">
                          <w:rPr>
                            <w:rFonts w:ascii="Century Gothic" w:hAnsi="Century Gothic"/>
                            <w:color w:val="FFFFFF"/>
                            <w:spacing w:val="-5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shape id="Textbox 32" o:spid="_x0000_s1049" type="#_x0000_t202" style="position:absolute;left:28492;top:23278;width:3670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CD29BC0" w14:textId="77777777" w:rsidR="00C66138" w:rsidRPr="003671CA" w:rsidRDefault="00000000">
                        <w:pPr>
                          <w:spacing w:before="55"/>
                          <w:ind w:left="2" w:right="13"/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3671CA">
                          <w:rPr>
                            <w:rFonts w:ascii="Century Gothic" w:hAnsi="Century Gothic"/>
                            <w:color w:val="FFFFFF"/>
                            <w:spacing w:val="-5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shape id="Textbox 34" o:spid="_x0000_s1050" type="#_x0000_t202" style="position:absolute;left:28154;top:14987;width:3670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669E05A" w14:textId="77777777" w:rsidR="00C66138" w:rsidRPr="00BC098A" w:rsidRDefault="00000000">
                        <w:pPr>
                          <w:spacing w:before="62"/>
                          <w:ind w:left="13" w:right="11"/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BC098A">
                          <w:rPr>
                            <w:rFonts w:ascii="Century Gothic" w:hAnsi="Century Gothic"/>
                            <w:color w:val="FFFFFF"/>
                            <w:spacing w:val="-5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shape id="Textbox 35" o:spid="_x0000_s1051" type="#_x0000_t202" style="position:absolute;left:28345;top:36231;width:3670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7D0A0D5" w14:textId="77777777" w:rsidR="00C66138" w:rsidRPr="003671CA" w:rsidRDefault="00000000">
                        <w:pPr>
                          <w:spacing w:before="43"/>
                          <w:ind w:left="9" w:right="11"/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3671CA">
                          <w:rPr>
                            <w:rFonts w:ascii="Century Gothic" w:hAnsi="Century Gothic"/>
                            <w:color w:val="FFFFFF"/>
                            <w:spacing w:val="-5"/>
                            <w:sz w:val="18"/>
                            <w:szCs w:val="18"/>
                          </w:rPr>
                          <w:t>Yes</w:t>
                        </w:r>
                      </w:p>
                    </w:txbxContent>
                  </v:textbox>
                </v:shape>
                <v:shape id="Textbox 36" o:spid="_x0000_s1052" type="#_x0000_t202" style="position:absolute;left:28109;top:7324;width:3715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" fillcolor="#15b58c" strokecolor="#41719c" strokeweight=".1376mm">
                  <v:textbox inset="0,0,0,0">
                    <w:txbxContent>
                      <w:p w14:paraId="43AEEEB1" w14:textId="77777777" w:rsidR="00C66138" w:rsidRPr="008D13BD" w:rsidRDefault="00000000">
                        <w:pPr>
                          <w:spacing w:before="47"/>
                          <w:ind w:left="17" w:right="15"/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  <w:r w:rsidRPr="008D13BD">
                          <w:rPr>
                            <w:rFonts w:ascii="Century Gothic" w:hAnsi="Century Gothic"/>
                            <w:color w:val="FFFFFF"/>
                            <w:spacing w:val="-5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shape id="Textbox 37" o:spid="_x0000_s1053" type="#_x0000_t202" style="position:absolute;left:28232;top:42663;width:371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" fillcolor="#15b58c" strokecolor="#41719c" strokeweight=".1376mm">
                  <v:textbox inset="0,0,0,0">
                    <w:txbxContent>
                      <w:p w14:paraId="2B269671" w14:textId="77777777" w:rsidR="00C66138" w:rsidRPr="003671CA" w:rsidRDefault="00000000">
                        <w:pPr>
                          <w:spacing w:before="47"/>
                          <w:ind w:left="22" w:right="11"/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  <w:r w:rsidRPr="003671CA">
                          <w:rPr>
                            <w:rFonts w:ascii="Century Gothic" w:hAnsi="Century Gothic"/>
                            <w:color w:val="FFFFFF"/>
                            <w:spacing w:val="-5"/>
                            <w:sz w:val="18"/>
                            <w:szCs w:val="18"/>
                          </w:rPr>
                          <w:t>Yes</w:t>
                        </w:r>
                      </w:p>
                    </w:txbxContent>
                  </v:textbox>
                </v:shape>
                <v:shape id="Textbox 38" o:spid="_x0000_s1054" type="#_x0000_t202" style="position:absolute;left:26;top:42279;width:21996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" filled="f" strokeweight=".39pt">
                  <v:textbox inset="0,0,0,0">
                    <w:txbxContent>
                      <w:p w14:paraId="33B34721" w14:textId="77777777" w:rsidR="005D387C" w:rsidRDefault="005D387C">
                        <w:pPr>
                          <w:spacing w:before="8" w:line="109" w:lineRule="exact"/>
                          <w:ind w:right="5"/>
                          <w:jc w:val="center"/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</w:pPr>
                      </w:p>
                      <w:p w14:paraId="273EFB93" w14:textId="1F7B4597" w:rsidR="00C66138" w:rsidRPr="005D387C" w:rsidRDefault="005D387C" w:rsidP="005D387C">
                        <w:pPr>
                          <w:spacing w:before="8" w:line="109" w:lineRule="exact"/>
                          <w:ind w:right="5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 xml:space="preserve">  </w:t>
                        </w:r>
                        <w:r w:rsidR="00000000" w:rsidRPr="005D387C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Is</w:t>
                        </w:r>
                        <w:r w:rsidR="00000000" w:rsidRPr="005D387C">
                          <w:rPr>
                            <w:rFonts w:ascii="Century Gothic" w:hAnsi="Century Gothic"/>
                            <w:spacing w:val="-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000000" w:rsidRPr="005D387C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an</w:t>
                        </w:r>
                        <w:r w:rsidR="00000000" w:rsidRPr="005D387C">
                          <w:rPr>
                            <w:rFonts w:ascii="Century Gothic" w:hAnsi="Century Gothic"/>
                            <w:spacing w:val="-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000000" w:rsidRPr="005D387C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exclusion</w:t>
                        </w:r>
                        <w:r w:rsidR="00000000" w:rsidRPr="005D387C">
                          <w:rPr>
                            <w:rFonts w:ascii="Century Gothic" w:hAnsi="Century Gothic"/>
                            <w:spacing w:val="-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000000" w:rsidRPr="005D387C">
                          <w:rPr>
                            <w:rFonts w:ascii="Century Gothic" w:hAnsi="Century Gothic"/>
                            <w:spacing w:val="-2"/>
                            <w:w w:val="105"/>
                            <w:sz w:val="18"/>
                            <w:szCs w:val="18"/>
                          </w:rPr>
                          <w:t>available?</w:t>
                        </w:r>
                      </w:p>
                    </w:txbxContent>
                  </v:textbox>
                </v:shape>
                <v:shape id="Textbox 39" o:spid="_x0000_s1055" type="#_x0000_t202" style="position:absolute;left:-392;top:-478;width:2415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" filled="f" strokeweight=".39pt">
                  <v:textbox inset="0,0,0,0">
                    <w:txbxContent>
                      <w:p w14:paraId="34217A4B" w14:textId="77777777" w:rsidR="00C66138" w:rsidRPr="008D13BD" w:rsidRDefault="00000000">
                        <w:pPr>
                          <w:spacing w:line="273" w:lineRule="auto"/>
                          <w:ind w:left="717" w:hanging="695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Does</w:t>
                        </w:r>
                        <w:r w:rsidRPr="008D13BD">
                          <w:rPr>
                            <w:rFonts w:ascii="Century Gothic" w:hAnsi="Century Gothic"/>
                            <w:spacing w:val="-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the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activity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involve</w:t>
                        </w:r>
                        <w:r w:rsidRPr="008D13BD">
                          <w:rPr>
                            <w:rFonts w:ascii="Century Gothic" w:hAnsi="Century Gothic"/>
                            <w:spacing w:val="-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the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giving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of</w:t>
                        </w:r>
                        <w:r w:rsidRPr="008D13BD">
                          <w:rPr>
                            <w:rFonts w:ascii="Century Gothic" w:hAnsi="Century Gothic"/>
                            <w:spacing w:val="-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advice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on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subsisting</w:t>
                        </w:r>
                        <w:r w:rsidRPr="008D13BD">
                          <w:rPr>
                            <w:rFonts w:ascii="Century Gothic" w:hAnsi="Century Gothic"/>
                            <w:spacing w:val="-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rights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under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a</w:t>
                        </w:r>
                        <w:r w:rsidRPr="008D13BD">
                          <w:rPr>
                            <w:rFonts w:ascii="Century Gothic" w:hAnsi="Century Gothic"/>
                            <w:spacing w:val="-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pension</w:t>
                        </w:r>
                        <w:r w:rsidRPr="008D13BD">
                          <w:rPr>
                            <w:rFonts w:ascii="Century Gothic" w:hAnsi="Century Gothic"/>
                            <w:spacing w:val="4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scheme that provides safeguarded benefits?</w:t>
                        </w:r>
                      </w:p>
                    </w:txbxContent>
                  </v:textbox>
                </v:shape>
                <v:shape id="Textbox 40" o:spid="_x0000_s1056" type="#_x0000_t202" style="position:absolute;left:7403;top:3816;width:3033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" fillcolor="#15b58c" strokecolor="#41719c" strokeweight=".1376mm">
                  <v:textbox inset="0,0,0,0">
                    <w:txbxContent>
                      <w:p w14:paraId="2EC982DE" w14:textId="77777777" w:rsidR="00C66138" w:rsidRPr="008D13BD" w:rsidRDefault="00000000">
                        <w:pPr>
                          <w:spacing w:before="51"/>
                          <w:ind w:left="17" w:right="11"/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  <w:r w:rsidRPr="008D13BD">
                          <w:rPr>
                            <w:rFonts w:ascii="Century Gothic" w:hAnsi="Century Gothic"/>
                            <w:color w:val="FFFFFF"/>
                            <w:spacing w:val="-5"/>
                            <w:sz w:val="18"/>
                            <w:szCs w:val="18"/>
                          </w:rPr>
                          <w:t>Yes</w:t>
                        </w:r>
                      </w:p>
                    </w:txbxContent>
                  </v:textbox>
                </v:shape>
                <v:shape id="Textbox 41" o:spid="_x0000_s1057" type="#_x0000_t202" style="position:absolute;left:-392;top:6795;width:24067;height:2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" filled="f" strokeweight=".39pt">
                  <v:textbox inset="0,0,0,0">
                    <w:txbxContent>
                      <w:p w14:paraId="5101768A" w14:textId="77777777" w:rsidR="00C66138" w:rsidRPr="008D13BD" w:rsidRDefault="00000000">
                        <w:pPr>
                          <w:spacing w:line="273" w:lineRule="auto"/>
                          <w:ind w:left="1224" w:hanging="1077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Is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the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advice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given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to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a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pension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scheme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member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or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a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survivor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of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a</w:t>
                        </w:r>
                        <w:r w:rsidRPr="008D13BD">
                          <w:rPr>
                            <w:rFonts w:ascii="Century Gothic" w:hAnsi="Century Gothic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pension</w:t>
                        </w:r>
                        <w:r w:rsidRPr="008D13BD">
                          <w:rPr>
                            <w:rFonts w:ascii="Century Gothic" w:hAnsi="Century Gothic"/>
                            <w:spacing w:val="4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scheme</w:t>
                        </w:r>
                        <w:r w:rsidRPr="008D13BD">
                          <w:rPr>
                            <w:rFonts w:ascii="Century Gothic" w:hAnsi="Century Gothic"/>
                            <w:spacing w:val="-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D13BD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member?</w:t>
                        </w:r>
                      </w:p>
                    </w:txbxContent>
                  </v:textbox>
                </v:shape>
                <v:shape id="Textbox 42" o:spid="_x0000_s1058" type="#_x0000_t202" style="position:absolute;left:28232;top:29217;width:3714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" fillcolor="#15b58c" strokecolor="#41719c" strokeweight=".1376mm">
                  <v:textbox inset="0,0,0,0">
                    <w:txbxContent>
                      <w:p w14:paraId="2B7F52AB" w14:textId="77777777" w:rsidR="00C66138" w:rsidRPr="003671CA" w:rsidRDefault="00000000">
                        <w:pPr>
                          <w:spacing w:before="47"/>
                          <w:ind w:left="17" w:right="28"/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  <w:r w:rsidRPr="003671CA">
                          <w:rPr>
                            <w:rFonts w:ascii="Century Gothic" w:hAnsi="Century Gothic"/>
                            <w:color w:val="FFFFFF"/>
                            <w:spacing w:val="-5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FCE4DDE" w14:textId="5529BD98" w:rsidR="00C66138" w:rsidRDefault="00C66138">
      <w:pPr>
        <w:rPr>
          <w:b/>
          <w:sz w:val="20"/>
        </w:rPr>
      </w:pPr>
    </w:p>
    <w:p w14:paraId="788DE8A7" w14:textId="4EC2A9AB" w:rsidR="00C66138" w:rsidRDefault="00C66138">
      <w:pPr>
        <w:rPr>
          <w:b/>
          <w:sz w:val="20"/>
        </w:rPr>
      </w:pPr>
    </w:p>
    <w:p w14:paraId="772358E8" w14:textId="79508BB4" w:rsidR="00C66138" w:rsidRDefault="0027417C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C1DBE3" wp14:editId="7E43935F">
                <wp:simplePos x="0" y="0"/>
                <wp:positionH relativeFrom="column">
                  <wp:posOffset>1961515</wp:posOffset>
                </wp:positionH>
                <wp:positionV relativeFrom="page">
                  <wp:posOffset>2086610</wp:posOffset>
                </wp:positionV>
                <wp:extent cx="55880" cy="165100"/>
                <wp:effectExtent l="0" t="0" r="1270" b="6350"/>
                <wp:wrapNone/>
                <wp:docPr id="1079184091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158750">
                              <a:moveTo>
                                <a:pt x="16638" y="0"/>
                              </a:moveTo>
                              <a:lnTo>
                                <a:pt x="14857" y="113925"/>
                              </a:lnTo>
                              <a:lnTo>
                                <a:pt x="0" y="113692"/>
                              </a:lnTo>
                              <a:lnTo>
                                <a:pt x="21590" y="158612"/>
                              </a:lnTo>
                              <a:lnTo>
                                <a:pt x="44571" y="114390"/>
                              </a:lnTo>
                              <a:lnTo>
                                <a:pt x="29715" y="114156"/>
                              </a:lnTo>
                              <a:lnTo>
                                <a:pt x="31494" y="233"/>
                              </a:lnTo>
                              <a:lnTo>
                                <a:pt x="16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0F5FD" id="Graphic 9" o:spid="_x0000_s1026" style="position:absolute;margin-left:154.45pt;margin-top:164.3pt;width:4.4pt;height:1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4508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" path="m16638,l14857,113925,,113692r21590,44920l44571,114390r-14856,-234l31494,233,16638,xe" fillcolor="#5b9bd5" stroked="f">
                <v:path arrowok="t"/>
                <w10:wrap anchory="page"/>
              </v:shape>
            </w:pict>
          </mc:Fallback>
        </mc:AlternateContent>
      </w:r>
    </w:p>
    <w:p w14:paraId="2216C16E" w14:textId="364F4DA0" w:rsidR="00C66138" w:rsidRDefault="00C66138">
      <w:pPr>
        <w:rPr>
          <w:b/>
          <w:sz w:val="20"/>
        </w:rPr>
      </w:pPr>
    </w:p>
    <w:p w14:paraId="5E076A42" w14:textId="3E5134D7" w:rsidR="00C66138" w:rsidRDefault="0027417C">
      <w:pPr>
        <w:spacing w:before="13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C64E7EF" wp14:editId="31F869A8">
                <wp:simplePos x="0" y="0"/>
                <wp:positionH relativeFrom="column">
                  <wp:posOffset>1952625</wp:posOffset>
                </wp:positionH>
                <wp:positionV relativeFrom="page">
                  <wp:posOffset>2454276</wp:posOffset>
                </wp:positionV>
                <wp:extent cx="55880" cy="165100"/>
                <wp:effectExtent l="0" t="0" r="1270" b="6350"/>
                <wp:wrapNone/>
                <wp:docPr id="2088650791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158750">
                              <a:moveTo>
                                <a:pt x="16638" y="0"/>
                              </a:moveTo>
                              <a:lnTo>
                                <a:pt x="14857" y="113925"/>
                              </a:lnTo>
                              <a:lnTo>
                                <a:pt x="0" y="113692"/>
                              </a:lnTo>
                              <a:lnTo>
                                <a:pt x="21590" y="158612"/>
                              </a:lnTo>
                              <a:lnTo>
                                <a:pt x="44571" y="114390"/>
                              </a:lnTo>
                              <a:lnTo>
                                <a:pt x="29715" y="114156"/>
                              </a:lnTo>
                              <a:lnTo>
                                <a:pt x="31494" y="233"/>
                              </a:lnTo>
                              <a:lnTo>
                                <a:pt x="16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4D4B4" id="Graphic 9" o:spid="_x0000_s1026" style="position:absolute;margin-left:153.75pt;margin-top:193.25pt;width:4.4pt;height:1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4508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" path="m16638,l14857,113925,,113692r21590,44920l44571,114390r-14856,-234l31494,233,16638,xe" fillcolor="#5b9bd5" stroked="f">
                <v:path arrowok="t"/>
                <w10:wrap anchory="page"/>
              </v:shape>
            </w:pict>
          </mc:Fallback>
        </mc:AlternateContent>
      </w:r>
    </w:p>
    <w:p w14:paraId="5D8442E3" w14:textId="6FA80171" w:rsidR="00C66138" w:rsidRDefault="00C66138">
      <w:pPr>
        <w:rPr>
          <w:b/>
          <w:sz w:val="20"/>
        </w:rPr>
      </w:pPr>
    </w:p>
    <w:p w14:paraId="3606E14C" w14:textId="05005885" w:rsidR="00C66138" w:rsidRDefault="00C66138">
      <w:pPr>
        <w:rPr>
          <w:b/>
          <w:sz w:val="20"/>
        </w:rPr>
      </w:pPr>
    </w:p>
    <w:p w14:paraId="40FDEA7D" w14:textId="002A1064" w:rsidR="00C66138" w:rsidRDefault="0027417C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8DF8881" wp14:editId="2DE5A0B4">
                <wp:simplePos x="0" y="0"/>
                <wp:positionH relativeFrom="column">
                  <wp:posOffset>1962150</wp:posOffset>
                </wp:positionH>
                <wp:positionV relativeFrom="page">
                  <wp:posOffset>2993390</wp:posOffset>
                </wp:positionV>
                <wp:extent cx="55880" cy="165100"/>
                <wp:effectExtent l="0" t="0" r="1270" b="6350"/>
                <wp:wrapNone/>
                <wp:docPr id="385079527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158750">
                              <a:moveTo>
                                <a:pt x="16638" y="0"/>
                              </a:moveTo>
                              <a:lnTo>
                                <a:pt x="14857" y="113925"/>
                              </a:lnTo>
                              <a:lnTo>
                                <a:pt x="0" y="113692"/>
                              </a:lnTo>
                              <a:lnTo>
                                <a:pt x="21590" y="158612"/>
                              </a:lnTo>
                              <a:lnTo>
                                <a:pt x="44571" y="114390"/>
                              </a:lnTo>
                              <a:lnTo>
                                <a:pt x="29715" y="114156"/>
                              </a:lnTo>
                              <a:lnTo>
                                <a:pt x="31494" y="233"/>
                              </a:lnTo>
                              <a:lnTo>
                                <a:pt x="16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50AFD" id="Graphic 9" o:spid="_x0000_s1026" style="position:absolute;margin-left:154.5pt;margin-top:235.7pt;width:4.4pt;height:1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4508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" path="m16638,l14857,113925,,113692r21590,44920l44571,114390r-14856,-234l31494,233,16638,xe" fillcolor="#5b9bd5" stroked="f">
                <v:path arrowok="t"/>
                <w10:wrap anchory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69202A" wp14:editId="047CBEEE">
                <wp:simplePos x="0" y="0"/>
                <wp:positionH relativeFrom="column">
                  <wp:posOffset>1736725</wp:posOffset>
                </wp:positionH>
                <wp:positionV relativeFrom="paragraph">
                  <wp:posOffset>241935</wp:posOffset>
                </wp:positionV>
                <wp:extent cx="581025" cy="186055"/>
                <wp:effectExtent l="0" t="0" r="28575" b="23495"/>
                <wp:wrapTopAndBottom/>
                <wp:docPr id="48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186055"/>
                        </a:xfrm>
                        <a:prstGeom prst="rect">
                          <a:avLst/>
                        </a:prstGeom>
                        <a:solidFill>
                          <a:srgbClr val="15B58C"/>
                        </a:solidFill>
                        <a:ln w="4952">
                          <a:solidFill>
                            <a:srgbClr val="41719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C8645D" w14:textId="77777777" w:rsidR="00C66138" w:rsidRPr="003671CA" w:rsidRDefault="00000000">
                            <w:pPr>
                              <w:spacing w:before="43"/>
                              <w:ind w:left="17" w:right="11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671CA">
                              <w:rPr>
                                <w:rFonts w:ascii="Century Gothic" w:hAnsi="Century Gothic"/>
                                <w:color w:val="FFFFFF"/>
                                <w:spacing w:val="-5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0F314CFC" w14:textId="77777777" w:rsidR="003671CA" w:rsidRDefault="003671CA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69202A" id="Textbox 48" o:spid="_x0000_s1059" type="#_x0000_t202" style="position:absolute;margin-left:136.75pt;margin-top:19.05pt;width:45.75pt;height:14.65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" fillcolor="#15b58c" strokecolor="#41719c" strokeweight=".1376mm">
                <v:textbox inset="0,0,0,0">
                  <w:txbxContent>
                    <w:p w14:paraId="02C8645D" w14:textId="77777777" w:rsidR="00C66138" w:rsidRPr="003671CA" w:rsidRDefault="00000000">
                      <w:pPr>
                        <w:spacing w:before="43"/>
                        <w:ind w:left="17" w:right="11"/>
                        <w:jc w:val="center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671CA">
                        <w:rPr>
                          <w:rFonts w:ascii="Century Gothic" w:hAnsi="Century Gothic"/>
                          <w:color w:val="FFFFFF"/>
                          <w:spacing w:val="-5"/>
                          <w:sz w:val="18"/>
                          <w:szCs w:val="18"/>
                        </w:rPr>
                        <w:t>Yes</w:t>
                      </w:r>
                    </w:p>
                    <w:p w14:paraId="0F314CFC" w14:textId="77777777" w:rsidR="003671CA" w:rsidRDefault="003671CA"/>
                  </w:txbxContent>
                </v:textbox>
                <w10:wrap type="topAndBottom"/>
              </v:shape>
            </w:pict>
          </mc:Fallback>
        </mc:AlternateContent>
      </w:r>
    </w:p>
    <w:p w14:paraId="68199AFE" w14:textId="4D253545" w:rsidR="00C66138" w:rsidRDefault="0027417C" w:rsidP="00BC098A">
      <w:pPr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CDB9374" wp14:editId="2EC510E6">
                <wp:simplePos x="0" y="0"/>
                <wp:positionH relativeFrom="column">
                  <wp:posOffset>1981200</wp:posOffset>
                </wp:positionH>
                <wp:positionV relativeFrom="page">
                  <wp:posOffset>3382546</wp:posOffset>
                </wp:positionV>
                <wp:extent cx="55880" cy="165100"/>
                <wp:effectExtent l="0" t="0" r="1270" b="6350"/>
                <wp:wrapNone/>
                <wp:docPr id="52422317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158750">
                              <a:moveTo>
                                <a:pt x="16638" y="0"/>
                              </a:moveTo>
                              <a:lnTo>
                                <a:pt x="14857" y="113925"/>
                              </a:lnTo>
                              <a:lnTo>
                                <a:pt x="0" y="113692"/>
                              </a:lnTo>
                              <a:lnTo>
                                <a:pt x="21590" y="158612"/>
                              </a:lnTo>
                              <a:lnTo>
                                <a:pt x="44571" y="114390"/>
                              </a:lnTo>
                              <a:lnTo>
                                <a:pt x="29715" y="114156"/>
                              </a:lnTo>
                              <a:lnTo>
                                <a:pt x="31494" y="233"/>
                              </a:lnTo>
                              <a:lnTo>
                                <a:pt x="16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A7BBF" id="Graphic 9" o:spid="_x0000_s1026" style="position:absolute;margin-left:156pt;margin-top:266.35pt;width:4.4pt;height:1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4508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" path="m16638,l14857,113925,,113692r21590,44920l44571,114390r-14856,-234l31494,233,16638,xe" fillcolor="#5b9bd5" stroked="f">
                <v:path arrowok="t"/>
                <w10:wrap anchory="page"/>
              </v:shape>
            </w:pict>
          </mc:Fallback>
        </mc:AlternateContent>
      </w:r>
    </w:p>
    <w:p w14:paraId="395BFD75" w14:textId="533EC3E3" w:rsidR="00C66138" w:rsidRDefault="00C66138">
      <w:pPr>
        <w:rPr>
          <w:b/>
          <w:sz w:val="20"/>
        </w:rPr>
      </w:pPr>
    </w:p>
    <w:p w14:paraId="19173CA9" w14:textId="29EDCD35" w:rsidR="00C66138" w:rsidRDefault="00775E90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1D183E" wp14:editId="22E639C1">
                <wp:simplePos x="0" y="0"/>
                <wp:positionH relativeFrom="column">
                  <wp:posOffset>4860290</wp:posOffset>
                </wp:positionH>
                <wp:positionV relativeFrom="paragraph">
                  <wp:posOffset>140970</wp:posOffset>
                </wp:positionV>
                <wp:extent cx="792000" cy="7200"/>
                <wp:effectExtent l="0" t="0" r="27305" b="31115"/>
                <wp:wrapNone/>
                <wp:docPr id="2043453319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70" h="5080">
                              <a:moveTo>
                                <a:pt x="0" y="4953"/>
                              </a:moveTo>
                              <a:lnTo>
                                <a:pt x="648842" y="0"/>
                              </a:lnTo>
                            </a:path>
                          </a:pathLst>
                        </a:custGeom>
                        <a:ln w="14858">
                          <a:solidFill>
                            <a:srgbClr val="5B9BD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1072" id="Graphic 20" o:spid="_x0000_s1026" style="position:absolute;margin-left:382.7pt;margin-top:11.1pt;width:62.35pt;height: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4897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" path="m,4953l648842,e" filled="f" strokecolor="#5b9bd5" strokeweight=".41272mm">
                <v:path arrowok="t"/>
              </v:shape>
            </w:pict>
          </mc:Fallback>
        </mc:AlternateContent>
      </w:r>
    </w:p>
    <w:p w14:paraId="2B7ED9FD" w14:textId="77777777" w:rsidR="00C66138" w:rsidRDefault="00C66138">
      <w:pPr>
        <w:rPr>
          <w:b/>
          <w:sz w:val="20"/>
        </w:rPr>
      </w:pPr>
    </w:p>
    <w:p w14:paraId="3C7D9A66" w14:textId="56E061A9" w:rsidR="00C66138" w:rsidRDefault="00C66138">
      <w:pPr>
        <w:rPr>
          <w:b/>
          <w:sz w:val="20"/>
        </w:rPr>
      </w:pPr>
    </w:p>
    <w:p w14:paraId="39990C94" w14:textId="7A4B2E75" w:rsidR="00C66138" w:rsidRDefault="0027417C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7A9BC6" wp14:editId="5577F6FB">
                <wp:simplePos x="0" y="0"/>
                <wp:positionH relativeFrom="column">
                  <wp:posOffset>1925320</wp:posOffset>
                </wp:positionH>
                <wp:positionV relativeFrom="page">
                  <wp:posOffset>4260216</wp:posOffset>
                </wp:positionV>
                <wp:extent cx="55880" cy="165100"/>
                <wp:effectExtent l="0" t="0" r="1270" b="6350"/>
                <wp:wrapNone/>
                <wp:docPr id="135696655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158750">
                              <a:moveTo>
                                <a:pt x="16638" y="0"/>
                              </a:moveTo>
                              <a:lnTo>
                                <a:pt x="14857" y="113925"/>
                              </a:lnTo>
                              <a:lnTo>
                                <a:pt x="0" y="113692"/>
                              </a:lnTo>
                              <a:lnTo>
                                <a:pt x="21590" y="158612"/>
                              </a:lnTo>
                              <a:lnTo>
                                <a:pt x="44571" y="114390"/>
                              </a:lnTo>
                              <a:lnTo>
                                <a:pt x="29715" y="114156"/>
                              </a:lnTo>
                              <a:lnTo>
                                <a:pt x="31494" y="233"/>
                              </a:lnTo>
                              <a:lnTo>
                                <a:pt x="16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DDFF3" id="Graphic 9" o:spid="_x0000_s1026" style="position:absolute;margin-left:151.6pt;margin-top:335.45pt;width:4.4pt;height:1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4508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" path="m16638,l14857,113925,,113692r21590,44920l44571,114390r-14856,-234l31494,233,16638,xe" fillcolor="#5b9bd5" stroked="f">
                <v:path arrowok="t"/>
                <w10:wrap anchory="page"/>
              </v:shape>
            </w:pict>
          </mc:Fallback>
        </mc:AlternateContent>
      </w:r>
    </w:p>
    <w:p w14:paraId="3F845538" w14:textId="4146E556" w:rsidR="00C66138" w:rsidRDefault="00C66138">
      <w:pPr>
        <w:rPr>
          <w:b/>
          <w:sz w:val="20"/>
        </w:rPr>
      </w:pPr>
    </w:p>
    <w:p w14:paraId="52C61BCF" w14:textId="030CAE18" w:rsidR="00C66138" w:rsidRDefault="0027417C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7204EF" wp14:editId="6BC44B97">
                <wp:simplePos x="0" y="0"/>
                <wp:positionH relativeFrom="column">
                  <wp:posOffset>1925320</wp:posOffset>
                </wp:positionH>
                <wp:positionV relativeFrom="page">
                  <wp:posOffset>4612005</wp:posOffset>
                </wp:positionV>
                <wp:extent cx="55880" cy="165100"/>
                <wp:effectExtent l="0" t="0" r="1270" b="6350"/>
                <wp:wrapNone/>
                <wp:docPr id="1256670403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158750">
                              <a:moveTo>
                                <a:pt x="16638" y="0"/>
                              </a:moveTo>
                              <a:lnTo>
                                <a:pt x="14857" y="113925"/>
                              </a:lnTo>
                              <a:lnTo>
                                <a:pt x="0" y="113692"/>
                              </a:lnTo>
                              <a:lnTo>
                                <a:pt x="21590" y="158612"/>
                              </a:lnTo>
                              <a:lnTo>
                                <a:pt x="44571" y="114390"/>
                              </a:lnTo>
                              <a:lnTo>
                                <a:pt x="29715" y="114156"/>
                              </a:lnTo>
                              <a:lnTo>
                                <a:pt x="31494" y="233"/>
                              </a:lnTo>
                              <a:lnTo>
                                <a:pt x="16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BFA7D" id="Graphic 9" o:spid="_x0000_s1026" style="position:absolute;margin-left:151.6pt;margin-top:363.15pt;width:4.4pt;height:1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4508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" path="m16638,l14857,113925,,113692r21590,44920l44571,114390r-14856,-234l31494,233,16638,xe" fillcolor="#5b9bd5" stroked="f">
                <v:path arrowok="t"/>
                <w10:wrap anchory="page"/>
              </v:shape>
            </w:pict>
          </mc:Fallback>
        </mc:AlternateContent>
      </w:r>
    </w:p>
    <w:p w14:paraId="1525C592" w14:textId="3460E9D5" w:rsidR="00C66138" w:rsidRDefault="0027417C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4F08F1" wp14:editId="215CA768">
                <wp:simplePos x="0" y="0"/>
                <wp:positionH relativeFrom="column">
                  <wp:posOffset>288925</wp:posOffset>
                </wp:positionH>
                <wp:positionV relativeFrom="paragraph">
                  <wp:posOffset>139788</wp:posOffset>
                </wp:positionV>
                <wp:extent cx="4381500" cy="314325"/>
                <wp:effectExtent l="0" t="0" r="19050" b="28575"/>
                <wp:wrapNone/>
                <wp:docPr id="8828491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A1CCF" w14:textId="2856B5B6" w:rsidR="0027417C" w:rsidRPr="0027417C" w:rsidRDefault="0027417C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Is the person carrying out the activity by way of business?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F08F1" id="Text Box 1" o:spid="_x0000_s1060" type="#_x0000_t202" style="position:absolute;margin-left:22.75pt;margin-top:11pt;width:345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4OMPAIAAIQ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" fillcolor="white [3201]" strokeweight=".5pt">
                <v:textbox>
                  <w:txbxContent>
                    <w:p w14:paraId="71EA1CCF" w14:textId="2856B5B6" w:rsidR="0027417C" w:rsidRPr="0027417C" w:rsidRDefault="0027417C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Is the person carrying out the activity by way of business?</w:t>
                      </w:r>
                    </w:p>
                  </w:txbxContent>
                </v:textbox>
              </v:shape>
            </w:pict>
          </mc:Fallback>
        </mc:AlternateContent>
      </w:r>
    </w:p>
    <w:p w14:paraId="65191EB2" w14:textId="28A615EF" w:rsidR="00C66138" w:rsidRDefault="00C66138">
      <w:pPr>
        <w:spacing w:before="198"/>
        <w:rPr>
          <w:b/>
          <w:sz w:val="20"/>
        </w:rPr>
      </w:pPr>
    </w:p>
    <w:p w14:paraId="0A23E05A" w14:textId="06A44094" w:rsidR="008D13BD" w:rsidRDefault="00A716BA">
      <w:pPr>
        <w:pStyle w:val="Title"/>
        <w:spacing w:before="141"/>
        <w:ind w:left="141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D05276" wp14:editId="5DD13F88">
                <wp:simplePos x="0" y="0"/>
                <wp:positionH relativeFrom="column">
                  <wp:posOffset>1925320</wp:posOffset>
                </wp:positionH>
                <wp:positionV relativeFrom="page">
                  <wp:posOffset>5060315</wp:posOffset>
                </wp:positionV>
                <wp:extent cx="55880" cy="165100"/>
                <wp:effectExtent l="0" t="0" r="1270" b="6350"/>
                <wp:wrapNone/>
                <wp:docPr id="971037331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158750">
                              <a:moveTo>
                                <a:pt x="16638" y="0"/>
                              </a:moveTo>
                              <a:lnTo>
                                <a:pt x="14857" y="113925"/>
                              </a:lnTo>
                              <a:lnTo>
                                <a:pt x="0" y="113692"/>
                              </a:lnTo>
                              <a:lnTo>
                                <a:pt x="21590" y="158612"/>
                              </a:lnTo>
                              <a:lnTo>
                                <a:pt x="44571" y="114390"/>
                              </a:lnTo>
                              <a:lnTo>
                                <a:pt x="29715" y="114156"/>
                              </a:lnTo>
                              <a:lnTo>
                                <a:pt x="31494" y="233"/>
                              </a:lnTo>
                              <a:lnTo>
                                <a:pt x="16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6C843" id="Graphic 9" o:spid="_x0000_s1026" style="position:absolute;margin-left:151.6pt;margin-top:398.45pt;width:4.4pt;height:1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4508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" path="m16638,l14857,113925,,113692r21590,44920l44571,114390r-14856,-234l31494,233,16638,xe" fillcolor="#5b9bd5" stroked="f">
                <v:path arrowok="t"/>
                <w10:wrap anchory="page"/>
              </v:shape>
            </w:pict>
          </mc:Fallback>
        </mc:AlternateContent>
      </w:r>
    </w:p>
    <w:p w14:paraId="696CD7B7" w14:textId="1EE967D7" w:rsidR="008D13BD" w:rsidRDefault="008D13BD">
      <w:pPr>
        <w:pStyle w:val="Title"/>
        <w:spacing w:before="141"/>
        <w:ind w:left="141"/>
        <w:rPr>
          <w:w w:val="105"/>
        </w:rPr>
      </w:pPr>
    </w:p>
    <w:p w14:paraId="7F791F7F" w14:textId="7B4174ED" w:rsidR="008D13BD" w:rsidRDefault="0027417C">
      <w:pPr>
        <w:pStyle w:val="Title"/>
        <w:spacing w:before="141"/>
        <w:ind w:left="141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1FECB0A" wp14:editId="067EFEE7">
                <wp:simplePos x="0" y="0"/>
                <wp:positionH relativeFrom="column">
                  <wp:posOffset>1962150</wp:posOffset>
                </wp:positionH>
                <wp:positionV relativeFrom="page">
                  <wp:posOffset>5446622</wp:posOffset>
                </wp:positionV>
                <wp:extent cx="55880" cy="165100"/>
                <wp:effectExtent l="0" t="0" r="1270" b="6350"/>
                <wp:wrapNone/>
                <wp:docPr id="2135642960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158750">
                              <a:moveTo>
                                <a:pt x="16638" y="0"/>
                              </a:moveTo>
                              <a:lnTo>
                                <a:pt x="14857" y="113925"/>
                              </a:lnTo>
                              <a:lnTo>
                                <a:pt x="0" y="113692"/>
                              </a:lnTo>
                              <a:lnTo>
                                <a:pt x="21590" y="158612"/>
                              </a:lnTo>
                              <a:lnTo>
                                <a:pt x="44571" y="114390"/>
                              </a:lnTo>
                              <a:lnTo>
                                <a:pt x="29715" y="114156"/>
                              </a:lnTo>
                              <a:lnTo>
                                <a:pt x="31494" y="233"/>
                              </a:lnTo>
                              <a:lnTo>
                                <a:pt x="16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FFA43" id="Graphic 9" o:spid="_x0000_s1026" style="position:absolute;margin-left:154.5pt;margin-top:428.85pt;width:4.4pt;height:1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4508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" path="m16638,l14857,113925,,113692r21590,44920l44571,114390r-14856,-234l31494,233,16638,xe" fillcolor="#5b9bd5" stroked="f">
                <v:path arrowok="t"/>
                <w10:wrap anchory="page"/>
              </v:shape>
            </w:pict>
          </mc:Fallback>
        </mc:AlternateContent>
      </w:r>
    </w:p>
    <w:p w14:paraId="5B61A97C" w14:textId="1BACE8ED" w:rsidR="008D13BD" w:rsidRDefault="008D13BD">
      <w:pPr>
        <w:pStyle w:val="Title"/>
        <w:spacing w:before="141"/>
        <w:ind w:left="141"/>
        <w:rPr>
          <w:w w:val="105"/>
        </w:rPr>
      </w:pPr>
    </w:p>
    <w:p w14:paraId="11FB8AA5" w14:textId="55D83502" w:rsidR="008D13BD" w:rsidRDefault="0027417C">
      <w:pPr>
        <w:pStyle w:val="Title"/>
        <w:spacing w:before="141"/>
        <w:ind w:left="141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2A0E307" wp14:editId="6D874679">
                <wp:simplePos x="0" y="0"/>
                <wp:positionH relativeFrom="column">
                  <wp:posOffset>1941830</wp:posOffset>
                </wp:positionH>
                <wp:positionV relativeFrom="page">
                  <wp:posOffset>5907675</wp:posOffset>
                </wp:positionV>
                <wp:extent cx="55880" cy="165100"/>
                <wp:effectExtent l="0" t="0" r="1270" b="6350"/>
                <wp:wrapNone/>
                <wp:docPr id="1006548523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158750">
                              <a:moveTo>
                                <a:pt x="16638" y="0"/>
                              </a:moveTo>
                              <a:lnTo>
                                <a:pt x="14857" y="113925"/>
                              </a:lnTo>
                              <a:lnTo>
                                <a:pt x="0" y="113692"/>
                              </a:lnTo>
                              <a:lnTo>
                                <a:pt x="21590" y="158612"/>
                              </a:lnTo>
                              <a:lnTo>
                                <a:pt x="44571" y="114390"/>
                              </a:lnTo>
                              <a:lnTo>
                                <a:pt x="29715" y="114156"/>
                              </a:lnTo>
                              <a:lnTo>
                                <a:pt x="31494" y="233"/>
                              </a:lnTo>
                              <a:lnTo>
                                <a:pt x="16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4DD9E" id="Graphic 9" o:spid="_x0000_s1026" style="position:absolute;margin-left:152.9pt;margin-top:465.15pt;width:4.4pt;height:1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4508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" path="m16638,l14857,113925,,113692r21590,44920l44571,114390r-14856,-234l31494,233,16638,xe" fillcolor="#5b9bd5" stroked="f">
                <v:path arrowok="t"/>
                <w10:wrap anchory="page"/>
              </v:shape>
            </w:pict>
          </mc:Fallback>
        </mc:AlternateContent>
      </w:r>
    </w:p>
    <w:p w14:paraId="52DF8407" w14:textId="09B73E28" w:rsidR="008D13BD" w:rsidRDefault="008D13BD">
      <w:pPr>
        <w:pStyle w:val="Title"/>
        <w:spacing w:before="141"/>
        <w:ind w:left="141"/>
        <w:rPr>
          <w:w w:val="105"/>
        </w:rPr>
      </w:pPr>
    </w:p>
    <w:p w14:paraId="142A11A7" w14:textId="69825192" w:rsidR="008D13BD" w:rsidRDefault="00775E90">
      <w:pPr>
        <w:pStyle w:val="Title"/>
        <w:spacing w:before="141"/>
        <w:ind w:left="141"/>
        <w:rPr>
          <w:w w:val="10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1" locked="0" layoutInCell="1" allowOverlap="1" wp14:anchorId="2DD7ECD0" wp14:editId="1BE564A3">
                <wp:simplePos x="0" y="0"/>
                <wp:positionH relativeFrom="page">
                  <wp:posOffset>847725</wp:posOffset>
                </wp:positionH>
                <wp:positionV relativeFrom="paragraph">
                  <wp:posOffset>267335</wp:posOffset>
                </wp:positionV>
                <wp:extent cx="4152900" cy="1665605"/>
                <wp:effectExtent l="0" t="0" r="19050" b="10795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2900" cy="1665605"/>
                          <a:chOff x="-273494" y="1123603"/>
                          <a:chExt cx="4152900" cy="1668102"/>
                        </a:xfrm>
                      </wpg:grpSpPr>
                      <wps:wsp>
                        <wps:cNvPr id="51" name="Textbox 51"/>
                        <wps:cNvSpPr txBox="1"/>
                        <wps:spPr>
                          <a:xfrm>
                            <a:off x="1215947" y="2597354"/>
                            <a:ext cx="442229" cy="194351"/>
                          </a:xfrm>
                          <a:prstGeom prst="rect">
                            <a:avLst/>
                          </a:prstGeom>
                          <a:solidFill>
                            <a:srgbClr val="15B58C"/>
                          </a:solidFill>
                          <a:ln w="4952">
                            <a:solidFill>
                              <a:srgbClr val="4171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C7D20C" w14:textId="77777777" w:rsidR="00C66138" w:rsidRPr="005D387C" w:rsidRDefault="00000000">
                              <w:pPr>
                                <w:spacing w:before="51"/>
                                <w:ind w:left="17" w:right="17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D387C">
                                <w:rPr>
                                  <w:rFonts w:ascii="Century Gothic" w:hAnsi="Century Gothic"/>
                                  <w:color w:val="FFFFFF"/>
                                  <w:spacing w:val="-5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-273494" y="1123603"/>
                            <a:ext cx="4152900" cy="371903"/>
                          </a:xfrm>
                          <a:prstGeom prst="rect">
                            <a:avLst/>
                          </a:prstGeom>
                          <a:ln w="49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C795E6" w14:textId="77777777" w:rsidR="005D387C" w:rsidRDefault="005D387C" w:rsidP="005D387C">
                              <w:pPr>
                                <w:spacing w:before="8" w:line="109" w:lineRule="exact"/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</w:pPr>
                            </w:p>
                            <w:p w14:paraId="197265D5" w14:textId="3A5A6398" w:rsidR="00C66138" w:rsidRPr="005D387C" w:rsidRDefault="005D387C" w:rsidP="005D387C">
                              <w:pPr>
                                <w:spacing w:before="8" w:line="109" w:lineRule="exact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000000" w:rsidRPr="005D387C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Is</w:t>
                              </w:r>
                              <w:r w:rsidR="00000000" w:rsidRPr="005D387C">
                                <w:rPr>
                                  <w:rFonts w:ascii="Century Gothic" w:hAnsi="Century Gothic"/>
                                  <w:spacing w:val="-4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00000" w:rsidRPr="005D387C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the</w:t>
                              </w:r>
                              <w:r w:rsidR="00000000" w:rsidRPr="005D387C">
                                <w:rPr>
                                  <w:rFonts w:ascii="Century Gothic" w:hAnsi="Century Gothic"/>
                                  <w:spacing w:val="-3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00000" w:rsidRPr="005D387C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person</w:t>
                              </w:r>
                              <w:r w:rsidR="00000000" w:rsidRPr="005D387C">
                                <w:rPr>
                                  <w:rFonts w:ascii="Century Gothic" w:hAnsi="Century Gothic"/>
                                  <w:spacing w:val="-3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00000" w:rsidRPr="005D387C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an</w:t>
                              </w:r>
                              <w:r w:rsidR="00000000" w:rsidRPr="005D387C">
                                <w:rPr>
                                  <w:rFonts w:ascii="Century Gothic" w:hAnsi="Century Gothic"/>
                                  <w:spacing w:val="-3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00000" w:rsidRPr="005D387C">
                                <w:rPr>
                                  <w:rFonts w:ascii="Century Gothic" w:hAnsi="Century Gothic"/>
                                  <w:w w:val="105"/>
                                  <w:sz w:val="18"/>
                                  <w:szCs w:val="18"/>
                                </w:rPr>
                                <w:t>exempt</w:t>
                              </w:r>
                              <w:r w:rsidR="00000000" w:rsidRPr="005D387C">
                                <w:rPr>
                                  <w:rFonts w:ascii="Century Gothic" w:hAnsi="Century Gothic"/>
                                  <w:spacing w:val="-4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00000" w:rsidRPr="005D387C">
                                <w:rPr>
                                  <w:rFonts w:ascii="Century Gothic" w:hAnsi="Century Gothic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  <w:t>person?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206422" y="1677787"/>
                            <a:ext cx="461279" cy="194827"/>
                          </a:xfrm>
                          <a:prstGeom prst="rect">
                            <a:avLst/>
                          </a:prstGeom>
                          <a:solidFill>
                            <a:srgbClr val="15B58C"/>
                          </a:solidFill>
                          <a:ln w="4952">
                            <a:solidFill>
                              <a:srgbClr val="41719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4DA0D5" w14:textId="77777777" w:rsidR="00C66138" w:rsidRPr="005D387C" w:rsidRDefault="00000000">
                              <w:pPr>
                                <w:spacing w:before="51"/>
                                <w:ind w:left="17" w:right="17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D387C">
                                <w:rPr>
                                  <w:rFonts w:ascii="Century Gothic" w:hAnsi="Century Gothic"/>
                                  <w:color w:val="FFFFFF"/>
                                  <w:spacing w:val="-5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7ECD0" id="Group 49" o:spid="_x0000_s1061" style="position:absolute;left:0;text-align:left;margin-left:66.75pt;margin-top:21.05pt;width:327pt;height:131.15pt;z-index:-251666944;mso-wrap-distance-left:0;mso-wrap-distance-right:0;mso-position-horizontal-relative:page;mso-width-relative:margin;mso-height-relative:margin" coordorigin="-2734,11236" coordsize="41529,16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">
                <v:shape id="Textbox 51" o:spid="_x0000_s1062" type="#_x0000_t202" style="position:absolute;left:12159;top:25973;width:4422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" fillcolor="#15b58c" strokecolor="#41719c" strokeweight=".1376mm">
                  <v:textbox inset="0,0,0,0">
                    <w:txbxContent>
                      <w:p w14:paraId="22C7D20C" w14:textId="77777777" w:rsidR="00C66138" w:rsidRPr="005D387C" w:rsidRDefault="00000000">
                        <w:pPr>
                          <w:spacing w:before="51"/>
                          <w:ind w:left="17" w:right="17"/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  <w:r w:rsidRPr="005D387C">
                          <w:rPr>
                            <w:rFonts w:ascii="Century Gothic" w:hAnsi="Century Gothic"/>
                            <w:color w:val="FFFFFF"/>
                            <w:spacing w:val="-5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shape id="Textbox 52" o:spid="_x0000_s1063" type="#_x0000_t202" style="position:absolute;left:-2734;top:11236;width:41528;height:3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" filled="f" strokeweight=".39pt">
                  <v:textbox inset="0,0,0,0">
                    <w:txbxContent>
                      <w:p w14:paraId="66C795E6" w14:textId="77777777" w:rsidR="005D387C" w:rsidRDefault="005D387C" w:rsidP="005D387C">
                        <w:pPr>
                          <w:spacing w:before="8" w:line="109" w:lineRule="exact"/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</w:pPr>
                      </w:p>
                      <w:p w14:paraId="197265D5" w14:textId="3A5A6398" w:rsidR="00C66138" w:rsidRPr="005D387C" w:rsidRDefault="005D387C" w:rsidP="005D387C">
                        <w:pPr>
                          <w:spacing w:before="8" w:line="109" w:lineRule="exact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 xml:space="preserve">  </w:t>
                        </w:r>
                        <w:r w:rsidR="00000000" w:rsidRPr="005D387C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Is</w:t>
                        </w:r>
                        <w:r w:rsidR="00000000" w:rsidRPr="005D387C">
                          <w:rPr>
                            <w:rFonts w:ascii="Century Gothic" w:hAnsi="Century Gothic"/>
                            <w:spacing w:val="-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000000" w:rsidRPr="005D387C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the</w:t>
                        </w:r>
                        <w:r w:rsidR="00000000" w:rsidRPr="005D387C">
                          <w:rPr>
                            <w:rFonts w:ascii="Century Gothic" w:hAnsi="Century Gothic"/>
                            <w:spacing w:val="-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000000" w:rsidRPr="005D387C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person</w:t>
                        </w:r>
                        <w:r w:rsidR="00000000" w:rsidRPr="005D387C">
                          <w:rPr>
                            <w:rFonts w:ascii="Century Gothic" w:hAnsi="Century Gothic"/>
                            <w:spacing w:val="-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000000" w:rsidRPr="005D387C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an</w:t>
                        </w:r>
                        <w:r w:rsidR="00000000" w:rsidRPr="005D387C">
                          <w:rPr>
                            <w:rFonts w:ascii="Century Gothic" w:hAnsi="Century Gothic"/>
                            <w:spacing w:val="-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000000" w:rsidRPr="005D387C">
                          <w:rPr>
                            <w:rFonts w:ascii="Century Gothic" w:hAnsi="Century Gothic"/>
                            <w:w w:val="105"/>
                            <w:sz w:val="18"/>
                            <w:szCs w:val="18"/>
                          </w:rPr>
                          <w:t>exempt</w:t>
                        </w:r>
                        <w:r w:rsidR="00000000" w:rsidRPr="005D387C">
                          <w:rPr>
                            <w:rFonts w:ascii="Century Gothic" w:hAnsi="Century Gothic"/>
                            <w:spacing w:val="-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000000" w:rsidRPr="005D387C">
                          <w:rPr>
                            <w:rFonts w:ascii="Century Gothic" w:hAnsi="Century Gothic"/>
                            <w:spacing w:val="-2"/>
                            <w:w w:val="105"/>
                            <w:sz w:val="18"/>
                            <w:szCs w:val="18"/>
                          </w:rPr>
                          <w:t>person?</w:t>
                        </w:r>
                      </w:p>
                    </w:txbxContent>
                  </v:textbox>
                </v:shape>
                <v:shape id="Textbox 53" o:spid="_x0000_s1064" type="#_x0000_t202" style="position:absolute;left:12064;top:16777;width:4613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" fillcolor="#15b58c" strokecolor="#41719c" strokeweight=".1376mm">
                  <v:textbox inset="0,0,0,0">
                    <w:txbxContent>
                      <w:p w14:paraId="634DA0D5" w14:textId="77777777" w:rsidR="00C66138" w:rsidRPr="005D387C" w:rsidRDefault="00000000">
                        <w:pPr>
                          <w:spacing w:before="51"/>
                          <w:ind w:left="17" w:right="17"/>
                          <w:jc w:val="center"/>
                          <w:rPr>
                            <w:rFonts w:ascii="Century Gothic" w:hAnsi="Century Gothic"/>
                            <w:color w:val="000000"/>
                            <w:sz w:val="18"/>
                            <w:szCs w:val="18"/>
                          </w:rPr>
                        </w:pPr>
                        <w:r w:rsidRPr="005D387C">
                          <w:rPr>
                            <w:rFonts w:ascii="Century Gothic" w:hAnsi="Century Gothic"/>
                            <w:color w:val="FFFFFF"/>
                            <w:spacing w:val="-5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121846C" wp14:editId="3AEEE2CF">
                <wp:simplePos x="0" y="0"/>
                <wp:positionH relativeFrom="column">
                  <wp:posOffset>1925320</wp:posOffset>
                </wp:positionH>
                <wp:positionV relativeFrom="page">
                  <wp:posOffset>7733665</wp:posOffset>
                </wp:positionV>
                <wp:extent cx="55880" cy="165100"/>
                <wp:effectExtent l="0" t="0" r="1270" b="6350"/>
                <wp:wrapNone/>
                <wp:docPr id="1552631051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158750">
                              <a:moveTo>
                                <a:pt x="16638" y="0"/>
                              </a:moveTo>
                              <a:lnTo>
                                <a:pt x="14857" y="113925"/>
                              </a:lnTo>
                              <a:lnTo>
                                <a:pt x="0" y="113692"/>
                              </a:lnTo>
                              <a:lnTo>
                                <a:pt x="21590" y="158612"/>
                              </a:lnTo>
                              <a:lnTo>
                                <a:pt x="44571" y="114390"/>
                              </a:lnTo>
                              <a:lnTo>
                                <a:pt x="29715" y="114156"/>
                              </a:lnTo>
                              <a:lnTo>
                                <a:pt x="31494" y="233"/>
                              </a:lnTo>
                              <a:lnTo>
                                <a:pt x="16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5C469" id="Graphic 9" o:spid="_x0000_s1026" style="position:absolute;margin-left:151.6pt;margin-top:608.95pt;width:4.4pt;height:1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4508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" path="m16638,l14857,113925,,113692r21590,44920l44571,114390r-14856,-234l31494,233,16638,xe" fillcolor="#5b9bd5" stroked="f">
                <v:path arrowok="t"/>
                <w10:wrap anchory="page"/>
              </v:shape>
            </w:pict>
          </mc:Fallback>
        </mc:AlternateContent>
      </w:r>
      <w:r w:rsidR="0027417C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3060F50" wp14:editId="2EE9C831">
                <wp:simplePos x="0" y="0"/>
                <wp:positionH relativeFrom="column">
                  <wp:posOffset>1952625</wp:posOffset>
                </wp:positionH>
                <wp:positionV relativeFrom="page">
                  <wp:posOffset>7198439</wp:posOffset>
                </wp:positionV>
                <wp:extent cx="55880" cy="165100"/>
                <wp:effectExtent l="0" t="0" r="1270" b="6350"/>
                <wp:wrapNone/>
                <wp:docPr id="378916420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158750">
                              <a:moveTo>
                                <a:pt x="16638" y="0"/>
                              </a:moveTo>
                              <a:lnTo>
                                <a:pt x="14857" y="113925"/>
                              </a:lnTo>
                              <a:lnTo>
                                <a:pt x="0" y="113692"/>
                              </a:lnTo>
                              <a:lnTo>
                                <a:pt x="21590" y="158612"/>
                              </a:lnTo>
                              <a:lnTo>
                                <a:pt x="44571" y="114390"/>
                              </a:lnTo>
                              <a:lnTo>
                                <a:pt x="29715" y="114156"/>
                              </a:lnTo>
                              <a:lnTo>
                                <a:pt x="31494" y="233"/>
                              </a:lnTo>
                              <a:lnTo>
                                <a:pt x="16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7024" id="Graphic 9" o:spid="_x0000_s1026" style="position:absolute;margin-left:153.75pt;margin-top:566.8pt;width:4.4pt;height:1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4508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" path="m16638,l14857,113925,,113692r21590,44920l44571,114390r-14856,-234l31494,233,16638,xe" fillcolor="#5b9bd5" stroked="f">
                <v:path arrowok="t"/>
                <w10:wrap anchory="page"/>
              </v:shape>
            </w:pict>
          </mc:Fallback>
        </mc:AlternateContent>
      </w:r>
      <w:r w:rsidR="0027417C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EEF220D" wp14:editId="1010A5F8">
                <wp:simplePos x="0" y="0"/>
                <wp:positionH relativeFrom="column">
                  <wp:posOffset>1943100</wp:posOffset>
                </wp:positionH>
                <wp:positionV relativeFrom="page">
                  <wp:posOffset>6781086</wp:posOffset>
                </wp:positionV>
                <wp:extent cx="55880" cy="165100"/>
                <wp:effectExtent l="0" t="0" r="1270" b="6350"/>
                <wp:wrapNone/>
                <wp:docPr id="1688341717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158750">
                              <a:moveTo>
                                <a:pt x="16638" y="0"/>
                              </a:moveTo>
                              <a:lnTo>
                                <a:pt x="14857" y="113925"/>
                              </a:lnTo>
                              <a:lnTo>
                                <a:pt x="0" y="113692"/>
                              </a:lnTo>
                              <a:lnTo>
                                <a:pt x="21590" y="158612"/>
                              </a:lnTo>
                              <a:lnTo>
                                <a:pt x="44571" y="114390"/>
                              </a:lnTo>
                              <a:lnTo>
                                <a:pt x="29715" y="114156"/>
                              </a:lnTo>
                              <a:lnTo>
                                <a:pt x="31494" y="233"/>
                              </a:lnTo>
                              <a:lnTo>
                                <a:pt x="16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94515" id="Graphic 9" o:spid="_x0000_s1026" style="position:absolute;margin-left:153pt;margin-top:533.95pt;width:4.4pt;height:1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4508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" path="m16638,l14857,113925,,113692r21590,44920l44571,114390r-14856,-234l31494,233,16638,xe" fillcolor="#5b9bd5" stroked="f">
                <v:path arrowok="t"/>
                <w10:wrap anchory="page"/>
              </v:shape>
            </w:pict>
          </mc:Fallback>
        </mc:AlternateContent>
      </w:r>
      <w:r w:rsidR="0027417C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13E1A44" wp14:editId="309FB28C">
                <wp:simplePos x="0" y="0"/>
                <wp:positionH relativeFrom="column">
                  <wp:posOffset>1943100</wp:posOffset>
                </wp:positionH>
                <wp:positionV relativeFrom="page">
                  <wp:posOffset>6289862</wp:posOffset>
                </wp:positionV>
                <wp:extent cx="55880" cy="165100"/>
                <wp:effectExtent l="0" t="0" r="1270" b="6350"/>
                <wp:wrapNone/>
                <wp:docPr id="2098034878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158750">
                              <a:moveTo>
                                <a:pt x="16638" y="0"/>
                              </a:moveTo>
                              <a:lnTo>
                                <a:pt x="14857" y="113925"/>
                              </a:lnTo>
                              <a:lnTo>
                                <a:pt x="0" y="113692"/>
                              </a:lnTo>
                              <a:lnTo>
                                <a:pt x="21590" y="158612"/>
                              </a:lnTo>
                              <a:lnTo>
                                <a:pt x="44571" y="114390"/>
                              </a:lnTo>
                              <a:lnTo>
                                <a:pt x="29715" y="114156"/>
                              </a:lnTo>
                              <a:lnTo>
                                <a:pt x="31494" y="233"/>
                              </a:lnTo>
                              <a:lnTo>
                                <a:pt x="16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94D8B" id="Graphic 9" o:spid="_x0000_s1026" style="position:absolute;margin-left:153pt;margin-top:495.25pt;width:4.4pt;height:1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4508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" path="m16638,l14857,113925,,113692r21590,44920l44571,114390r-14856,-234l31494,233,16638,xe" fillcolor="#5b9bd5" stroked="f">
                <v:path arrowok="t"/>
                <w10:wrap anchory="page"/>
              </v:shape>
            </w:pict>
          </mc:Fallback>
        </mc:AlternateContent>
      </w:r>
    </w:p>
    <w:p w14:paraId="244D843C" w14:textId="47803105" w:rsidR="008D13BD" w:rsidRDefault="00775E90">
      <w:pPr>
        <w:pStyle w:val="Title"/>
        <w:spacing w:before="141"/>
        <w:ind w:left="141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FC72551" wp14:editId="7E8F9748">
                <wp:simplePos x="0" y="0"/>
                <wp:positionH relativeFrom="column">
                  <wp:posOffset>1943100</wp:posOffset>
                </wp:positionH>
                <wp:positionV relativeFrom="page">
                  <wp:posOffset>8098790</wp:posOffset>
                </wp:positionV>
                <wp:extent cx="55880" cy="165100"/>
                <wp:effectExtent l="0" t="0" r="1270" b="6350"/>
                <wp:wrapNone/>
                <wp:docPr id="529598450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158750">
                              <a:moveTo>
                                <a:pt x="16638" y="0"/>
                              </a:moveTo>
                              <a:lnTo>
                                <a:pt x="14857" y="113925"/>
                              </a:lnTo>
                              <a:lnTo>
                                <a:pt x="0" y="113692"/>
                              </a:lnTo>
                              <a:lnTo>
                                <a:pt x="21590" y="158612"/>
                              </a:lnTo>
                              <a:lnTo>
                                <a:pt x="44571" y="114390"/>
                              </a:lnTo>
                              <a:lnTo>
                                <a:pt x="29715" y="114156"/>
                              </a:lnTo>
                              <a:lnTo>
                                <a:pt x="31494" y="233"/>
                              </a:lnTo>
                              <a:lnTo>
                                <a:pt x="16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BAB86" id="Graphic 9" o:spid="_x0000_s1026" style="position:absolute;margin-left:153pt;margin-top:637.7pt;width:4.4pt;height:1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4508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" path="m16638,l14857,113925,,113692r21590,44920l44571,114390r-14856,-234l31494,233,16638,xe" fillcolor="#5b9bd5" stroked="f">
                <v:path arrowok="t"/>
                <w10:wrap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X="431" w:tblpY="14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4530"/>
      </w:tblGrid>
      <w:tr w:rsidR="00775E90" w:rsidRPr="00DA01EB" w14:paraId="244738FE" w14:textId="77777777" w:rsidTr="00A716BA">
        <w:trPr>
          <w:trHeight w:val="239"/>
        </w:trPr>
        <w:tc>
          <w:tcPr>
            <w:tcW w:w="4967" w:type="dxa"/>
            <w:shd w:val="clear" w:color="auto" w:fill="15B58C"/>
          </w:tcPr>
          <w:p w14:paraId="5B217BD8" w14:textId="77777777" w:rsidR="00775E90" w:rsidRPr="00DA01EB" w:rsidRDefault="00775E90" w:rsidP="00A716BA">
            <w:pPr>
              <w:pStyle w:val="TableParagraph"/>
              <w:spacing w:before="0" w:line="240" w:lineRule="auto"/>
              <w:ind w:left="2" w:right="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The</w:t>
            </w:r>
            <w:r w:rsidRPr="00DA01EB">
              <w:rPr>
                <w:rFonts w:ascii="Century Gothic" w:hAnsi="Century Gothic"/>
                <w:color w:val="FFFFFF"/>
                <w:spacing w:val="-4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person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is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carrying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out</w:t>
            </w:r>
            <w:r w:rsidRPr="00DA01EB">
              <w:rPr>
                <w:rFonts w:ascii="Century Gothic" w:hAnsi="Century Gothic"/>
                <w:color w:val="FFFFFF"/>
                <w:spacing w:val="-4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the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activity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of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advising</w:t>
            </w:r>
            <w:r w:rsidRPr="00DA01EB">
              <w:rPr>
                <w:rFonts w:ascii="Century Gothic" w:hAnsi="Century Gothic"/>
                <w:color w:val="FFFFFF"/>
                <w:spacing w:val="-4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on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the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conversion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or</w:t>
            </w:r>
            <w:r w:rsidRPr="00DA01EB">
              <w:rPr>
                <w:rFonts w:ascii="Century Gothic" w:hAnsi="Century Gothic"/>
                <w:color w:val="FFFFFF"/>
                <w:spacing w:val="-4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transfer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spacing w:val="-5"/>
                <w:w w:val="105"/>
                <w:sz w:val="18"/>
                <w:szCs w:val="18"/>
              </w:rPr>
              <w:t>of</w:t>
            </w:r>
          </w:p>
          <w:p w14:paraId="2E98F373" w14:textId="77777777" w:rsidR="00775E90" w:rsidRPr="00DA01EB" w:rsidRDefault="00775E90" w:rsidP="00A716BA">
            <w:pPr>
              <w:pStyle w:val="TableParagraph"/>
              <w:spacing w:before="0" w:line="240" w:lineRule="auto"/>
              <w:ind w:left="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safeguarded</w:t>
            </w:r>
            <w:r w:rsidRPr="00DA01EB">
              <w:rPr>
                <w:rFonts w:ascii="Century Gothic" w:hAnsi="Century Gothic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pension</w:t>
            </w:r>
            <w:r w:rsidRPr="00DA01EB">
              <w:rPr>
                <w:rFonts w:ascii="Century Gothic" w:hAnsi="Century Gothic"/>
                <w:color w:val="FFFFFF"/>
                <w:spacing w:val="-5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spacing w:val="-2"/>
                <w:w w:val="105"/>
                <w:sz w:val="18"/>
                <w:szCs w:val="18"/>
              </w:rPr>
              <w:t>benefits</w:t>
            </w:r>
          </w:p>
        </w:tc>
        <w:tc>
          <w:tcPr>
            <w:tcW w:w="4530" w:type="dxa"/>
            <w:shd w:val="clear" w:color="auto" w:fill="FF0000"/>
          </w:tcPr>
          <w:p w14:paraId="3CC03E6C" w14:textId="77777777" w:rsidR="00775E90" w:rsidRPr="00DA01EB" w:rsidRDefault="00775E90" w:rsidP="00A716BA">
            <w:pPr>
              <w:pStyle w:val="TableParagraph"/>
              <w:spacing w:before="0" w:line="240" w:lineRule="auto"/>
              <w:ind w:left="15" w:right="1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The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person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is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not</w:t>
            </w:r>
            <w:r w:rsidRPr="00DA01EB">
              <w:rPr>
                <w:rFonts w:ascii="Century Gothic" w:hAnsi="Century Gothic"/>
                <w:color w:val="FFFFFF"/>
                <w:spacing w:val="-2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carrying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on,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or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is</w:t>
            </w:r>
            <w:r w:rsidRPr="00DA01EB">
              <w:rPr>
                <w:rFonts w:ascii="Century Gothic" w:hAnsi="Century Gothic"/>
                <w:color w:val="FFFFFF"/>
                <w:spacing w:val="-2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exempt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from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carrying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on</w:t>
            </w:r>
            <w:r w:rsidRPr="00DA01EB">
              <w:rPr>
                <w:rFonts w:ascii="Century Gothic" w:hAnsi="Century Gothic"/>
                <w:color w:val="FFFFFF"/>
                <w:spacing w:val="-2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a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conversion</w:t>
            </w:r>
            <w:r w:rsidRPr="00DA01EB">
              <w:rPr>
                <w:rFonts w:ascii="Century Gothic" w:hAnsi="Century Gothic"/>
                <w:color w:val="FFFFFF"/>
                <w:spacing w:val="-3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spacing w:val="-5"/>
                <w:w w:val="105"/>
                <w:sz w:val="18"/>
                <w:szCs w:val="18"/>
              </w:rPr>
              <w:t>or</w:t>
            </w:r>
          </w:p>
          <w:p w14:paraId="36277F31" w14:textId="77777777" w:rsidR="00775E90" w:rsidRPr="00DA01EB" w:rsidRDefault="00775E90" w:rsidP="00A716BA">
            <w:pPr>
              <w:pStyle w:val="TableParagraph"/>
              <w:spacing w:before="0" w:line="240" w:lineRule="auto"/>
              <w:ind w:left="1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transfer</w:t>
            </w:r>
            <w:r w:rsidRPr="00DA01EB">
              <w:rPr>
                <w:rFonts w:ascii="Century Gothic" w:hAnsi="Century Gothic"/>
                <w:color w:val="FFFFFF"/>
                <w:spacing w:val="-5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of</w:t>
            </w:r>
            <w:r w:rsidRPr="00DA01EB">
              <w:rPr>
                <w:rFonts w:ascii="Century Gothic" w:hAnsi="Century Gothic"/>
                <w:color w:val="FFFFFF"/>
                <w:spacing w:val="-4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w w:val="105"/>
                <w:sz w:val="18"/>
                <w:szCs w:val="18"/>
              </w:rPr>
              <w:t>safeguarded</w:t>
            </w:r>
            <w:r w:rsidRPr="00DA01EB">
              <w:rPr>
                <w:rFonts w:ascii="Century Gothic" w:hAnsi="Century Gothic"/>
                <w:color w:val="FFFFFF"/>
                <w:spacing w:val="-5"/>
                <w:w w:val="105"/>
                <w:sz w:val="18"/>
                <w:szCs w:val="18"/>
              </w:rPr>
              <w:t xml:space="preserve"> </w:t>
            </w:r>
            <w:r w:rsidRPr="00DA01EB">
              <w:rPr>
                <w:rFonts w:ascii="Century Gothic" w:hAnsi="Century Gothic"/>
                <w:color w:val="FFFFFF"/>
                <w:spacing w:val="-2"/>
                <w:w w:val="105"/>
                <w:sz w:val="18"/>
                <w:szCs w:val="18"/>
              </w:rPr>
              <w:t>benefits</w:t>
            </w:r>
          </w:p>
        </w:tc>
      </w:tr>
    </w:tbl>
    <w:p w14:paraId="65F60D67" w14:textId="31096DC9" w:rsidR="008D13BD" w:rsidRDefault="008D13BD">
      <w:pPr>
        <w:pStyle w:val="Title"/>
        <w:spacing w:before="141"/>
        <w:ind w:left="141"/>
        <w:rPr>
          <w:w w:val="105"/>
        </w:rPr>
      </w:pPr>
    </w:p>
    <w:p w14:paraId="1509F574" w14:textId="234B6EA7" w:rsidR="008D13BD" w:rsidRDefault="008D13BD">
      <w:pPr>
        <w:pStyle w:val="Title"/>
        <w:spacing w:before="141"/>
        <w:ind w:left="141"/>
        <w:rPr>
          <w:w w:val="105"/>
        </w:rPr>
      </w:pPr>
    </w:p>
    <w:p w14:paraId="199CD223" w14:textId="77777777" w:rsidR="008D13BD" w:rsidRDefault="008D13BD">
      <w:pPr>
        <w:pStyle w:val="Title"/>
        <w:spacing w:before="141"/>
        <w:ind w:left="141"/>
        <w:rPr>
          <w:w w:val="105"/>
        </w:rPr>
      </w:pPr>
    </w:p>
    <w:p w14:paraId="2D8D2002" w14:textId="77777777" w:rsidR="008D13BD" w:rsidRDefault="008D13BD">
      <w:pPr>
        <w:pStyle w:val="Title"/>
        <w:spacing w:before="141"/>
        <w:ind w:left="141"/>
        <w:rPr>
          <w:w w:val="105"/>
        </w:rPr>
      </w:pPr>
    </w:p>
    <w:p w14:paraId="3221B238" w14:textId="77777777" w:rsidR="008D13BD" w:rsidRDefault="008D13BD">
      <w:pPr>
        <w:pStyle w:val="Title"/>
        <w:spacing w:before="141"/>
        <w:ind w:left="141"/>
        <w:rPr>
          <w:w w:val="105"/>
        </w:rPr>
      </w:pPr>
    </w:p>
    <w:p w14:paraId="20630CD7" w14:textId="77777777" w:rsidR="008D13BD" w:rsidRDefault="008D13BD">
      <w:pPr>
        <w:pStyle w:val="Title"/>
        <w:spacing w:before="141"/>
        <w:ind w:left="141"/>
        <w:rPr>
          <w:w w:val="105"/>
        </w:rPr>
      </w:pPr>
    </w:p>
    <w:p w14:paraId="66F6A414" w14:textId="5ABD6797" w:rsidR="00C66138" w:rsidRPr="008D13BD" w:rsidRDefault="005D387C">
      <w:pPr>
        <w:pStyle w:val="Title"/>
        <w:spacing w:before="141"/>
        <w:ind w:left="141"/>
        <w:rPr>
          <w:rFonts w:ascii="Century Gothic" w:hAnsi="Century Gothic"/>
          <w:color w:val="008080"/>
          <w:sz w:val="20"/>
          <w:szCs w:val="20"/>
        </w:rPr>
      </w:pPr>
      <w:r>
        <w:rPr>
          <w:rFonts w:ascii="Century Gothic" w:hAnsi="Century Gothic"/>
          <w:color w:val="008080"/>
          <w:w w:val="105"/>
          <w:sz w:val="20"/>
          <w:szCs w:val="20"/>
        </w:rPr>
        <w:lastRenderedPageBreak/>
        <w:t>G</w:t>
      </w:r>
      <w:r w:rsidR="00000000" w:rsidRPr="008D13BD">
        <w:rPr>
          <w:rFonts w:ascii="Century Gothic" w:hAnsi="Century Gothic"/>
          <w:color w:val="008080"/>
          <w:w w:val="105"/>
          <w:sz w:val="20"/>
          <w:szCs w:val="20"/>
        </w:rPr>
        <w:t>lossary</w:t>
      </w:r>
      <w:r w:rsidR="00000000" w:rsidRPr="008D13BD">
        <w:rPr>
          <w:rFonts w:ascii="Century Gothic" w:hAnsi="Century Gothic"/>
          <w:color w:val="008080"/>
          <w:spacing w:val="-6"/>
          <w:w w:val="105"/>
          <w:sz w:val="20"/>
          <w:szCs w:val="20"/>
        </w:rPr>
        <w:t xml:space="preserve"> </w:t>
      </w:r>
      <w:r w:rsidR="00000000" w:rsidRPr="008D13BD">
        <w:rPr>
          <w:rFonts w:ascii="Century Gothic" w:hAnsi="Century Gothic"/>
          <w:color w:val="008080"/>
          <w:w w:val="105"/>
          <w:sz w:val="20"/>
          <w:szCs w:val="20"/>
        </w:rPr>
        <w:t>and</w:t>
      </w:r>
      <w:r w:rsidR="00000000" w:rsidRPr="008D13BD">
        <w:rPr>
          <w:rFonts w:ascii="Century Gothic" w:hAnsi="Century Gothic"/>
          <w:color w:val="008080"/>
          <w:spacing w:val="-6"/>
          <w:w w:val="105"/>
          <w:sz w:val="20"/>
          <w:szCs w:val="20"/>
        </w:rPr>
        <w:t xml:space="preserve"> </w:t>
      </w:r>
      <w:r w:rsidR="00000000" w:rsidRPr="008D13BD">
        <w:rPr>
          <w:rFonts w:ascii="Century Gothic" w:hAnsi="Century Gothic"/>
          <w:color w:val="008080"/>
          <w:spacing w:val="-2"/>
          <w:w w:val="105"/>
          <w:sz w:val="20"/>
          <w:szCs w:val="20"/>
        </w:rPr>
        <w:t>Notes</w:t>
      </w:r>
    </w:p>
    <w:p w14:paraId="1F01853C" w14:textId="6494E821" w:rsidR="00C66138" w:rsidRPr="008D13BD" w:rsidRDefault="00000000">
      <w:pPr>
        <w:pStyle w:val="BodyText"/>
        <w:tabs>
          <w:tab w:val="left" w:pos="3277"/>
        </w:tabs>
        <w:spacing w:before="140"/>
        <w:ind w:left="141"/>
        <w:rPr>
          <w:rFonts w:ascii="Century Gothic" w:hAnsi="Century Gothic"/>
          <w:sz w:val="20"/>
          <w:szCs w:val="20"/>
        </w:rPr>
      </w:pPr>
      <w:r w:rsidRPr="008D13BD">
        <w:rPr>
          <w:rFonts w:ascii="Century Gothic" w:hAnsi="Century Gothic"/>
          <w:spacing w:val="-2"/>
          <w:w w:val="105"/>
          <w:sz w:val="20"/>
          <w:szCs w:val="20"/>
        </w:rPr>
        <w:t>Waivers:</w:t>
      </w:r>
      <w:r w:rsidRPr="008D13BD">
        <w:rPr>
          <w:rFonts w:ascii="Century Gothic" w:hAnsi="Century Gothic"/>
          <w:sz w:val="20"/>
          <w:szCs w:val="20"/>
        </w:rPr>
        <w:tab/>
      </w:r>
      <w:r w:rsidR="008D13BD">
        <w:rPr>
          <w:rFonts w:ascii="Century Gothic" w:hAnsi="Century Gothic"/>
          <w:sz w:val="20"/>
          <w:szCs w:val="20"/>
        </w:rPr>
        <w:tab/>
      </w:r>
      <w:r w:rsidR="008D13BD">
        <w:rPr>
          <w:rFonts w:ascii="Century Gothic" w:hAnsi="Century Gothic"/>
          <w:sz w:val="20"/>
          <w:szCs w:val="20"/>
        </w:rPr>
        <w:tab/>
      </w:r>
      <w:r w:rsidRPr="008D13BD">
        <w:rPr>
          <w:rFonts w:ascii="Century Gothic" w:hAnsi="Century Gothic"/>
          <w:spacing w:val="-2"/>
          <w:w w:val="105"/>
          <w:sz w:val="20"/>
          <w:szCs w:val="20"/>
        </w:rPr>
        <w:t>Subsisting</w:t>
      </w:r>
      <w:r w:rsidRPr="008D13BD">
        <w:rPr>
          <w:rFonts w:ascii="Century Gothic" w:hAnsi="Century Gothic"/>
          <w:spacing w:val="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spacing w:val="-2"/>
          <w:w w:val="105"/>
          <w:sz w:val="20"/>
          <w:szCs w:val="20"/>
        </w:rPr>
        <w:t>rights</w:t>
      </w:r>
      <w:r w:rsidRPr="008D13BD">
        <w:rPr>
          <w:rFonts w:ascii="Century Gothic" w:hAnsi="Century Gothic"/>
          <w:spacing w:val="6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spacing w:val="-2"/>
          <w:w w:val="105"/>
          <w:sz w:val="20"/>
          <w:szCs w:val="20"/>
        </w:rPr>
        <w:t>means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0"/>
        <w:gridCol w:w="4536"/>
      </w:tblGrid>
      <w:tr w:rsidR="00C66138" w:rsidRPr="008D13BD" w14:paraId="1293238F" w14:textId="77777777" w:rsidTr="008D13BD">
        <w:trPr>
          <w:trHeight w:val="1347"/>
        </w:trPr>
        <w:tc>
          <w:tcPr>
            <w:tcW w:w="4130" w:type="dxa"/>
          </w:tcPr>
          <w:p w14:paraId="18610CD7" w14:textId="77777777" w:rsidR="00C66138" w:rsidRPr="008D13BD" w:rsidRDefault="00000000" w:rsidP="008D13BD">
            <w:pPr>
              <w:pStyle w:val="TableParagraph"/>
              <w:spacing w:before="0" w:line="240" w:lineRule="auto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The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above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checklist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represents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our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interpretation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of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the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rules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and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regulations</w:t>
            </w:r>
          </w:p>
        </w:tc>
        <w:tc>
          <w:tcPr>
            <w:tcW w:w="4536" w:type="dxa"/>
          </w:tcPr>
          <w:p w14:paraId="5E3656DD" w14:textId="42C4BA45" w:rsidR="00C66138" w:rsidRPr="008D13BD" w:rsidRDefault="008D13BD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105"/>
                <w:sz w:val="20"/>
                <w:szCs w:val="20"/>
              </w:rPr>
              <w:t>I</w:t>
            </w:r>
            <w:r w:rsidR="00000000" w:rsidRPr="008D13BD">
              <w:rPr>
                <w:rFonts w:ascii="Century Gothic" w:hAnsi="Century Gothic"/>
                <w:w w:val="105"/>
                <w:sz w:val="20"/>
                <w:szCs w:val="20"/>
              </w:rPr>
              <w:t>n</w:t>
            </w:r>
            <w:r w:rsidR="00000000"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="00000000" w:rsidRPr="008D13BD">
              <w:rPr>
                <w:rFonts w:ascii="Century Gothic" w:hAnsi="Century Gothic"/>
                <w:w w:val="105"/>
                <w:sz w:val="20"/>
                <w:szCs w:val="20"/>
              </w:rPr>
              <w:t>relation</w:t>
            </w:r>
            <w:r w:rsidR="00000000"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="00000000" w:rsidRPr="008D13BD">
              <w:rPr>
                <w:rFonts w:ascii="Century Gothic" w:hAnsi="Century Gothic"/>
                <w:w w:val="105"/>
                <w:sz w:val="20"/>
                <w:szCs w:val="20"/>
              </w:rPr>
              <w:t>to</w:t>
            </w:r>
            <w:r w:rsidR="00000000"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="00000000" w:rsidRPr="008D13BD">
              <w:rPr>
                <w:rFonts w:ascii="Century Gothic" w:hAnsi="Century Gothic"/>
                <w:w w:val="105"/>
                <w:sz w:val="20"/>
                <w:szCs w:val="20"/>
              </w:rPr>
              <w:t>a</w:t>
            </w:r>
            <w:r w:rsidR="00000000"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="00000000" w:rsidRPr="008D13BD">
              <w:rPr>
                <w:rFonts w:ascii="Century Gothic" w:hAnsi="Century Gothic"/>
                <w:w w:val="105"/>
                <w:sz w:val="20"/>
                <w:szCs w:val="20"/>
              </w:rPr>
              <w:t>member</w:t>
            </w:r>
            <w:r w:rsidR="00000000"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="00000000" w:rsidRPr="008D13BD">
              <w:rPr>
                <w:rFonts w:ascii="Century Gothic" w:hAnsi="Century Gothic"/>
                <w:w w:val="105"/>
                <w:sz w:val="20"/>
                <w:szCs w:val="20"/>
              </w:rPr>
              <w:t>of</w:t>
            </w:r>
            <w:r w:rsidR="00000000"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="00000000" w:rsidRPr="008D13BD">
              <w:rPr>
                <w:rFonts w:ascii="Century Gothic" w:hAnsi="Century Gothic"/>
                <w:w w:val="105"/>
                <w:sz w:val="20"/>
                <w:szCs w:val="20"/>
              </w:rPr>
              <w:t>a</w:t>
            </w:r>
            <w:r w:rsidR="00000000"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="00000000" w:rsidRPr="008D13BD">
              <w:rPr>
                <w:rFonts w:ascii="Century Gothic" w:hAnsi="Century Gothic"/>
                <w:w w:val="105"/>
                <w:sz w:val="20"/>
                <w:szCs w:val="20"/>
              </w:rPr>
              <w:t>pension</w:t>
            </w:r>
            <w:r w:rsidR="00000000"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="00000000" w:rsidRPr="008D13BD">
              <w:rPr>
                <w:rFonts w:ascii="Century Gothic" w:hAnsi="Century Gothic"/>
                <w:w w:val="105"/>
                <w:sz w:val="20"/>
                <w:szCs w:val="20"/>
              </w:rPr>
              <w:t>scheme,</w:t>
            </w:r>
            <w:r w:rsidR="00000000"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="00000000" w:rsidRPr="008D13BD">
              <w:rPr>
                <w:rFonts w:ascii="Century Gothic" w:hAnsi="Century Gothic"/>
                <w:w w:val="105"/>
                <w:sz w:val="20"/>
                <w:szCs w:val="20"/>
              </w:rPr>
              <w:t>any</w:t>
            </w:r>
            <w:r w:rsidR="00000000"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="00000000" w:rsidRPr="008D13BD">
              <w:rPr>
                <w:rFonts w:ascii="Century Gothic" w:hAnsi="Century Gothic"/>
                <w:w w:val="105"/>
                <w:sz w:val="20"/>
                <w:szCs w:val="20"/>
              </w:rPr>
              <w:t>right</w:t>
            </w:r>
            <w:r w:rsidR="00000000"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="00000000" w:rsidRPr="008D13BD">
              <w:rPr>
                <w:rFonts w:ascii="Century Gothic" w:hAnsi="Century Gothic"/>
                <w:w w:val="105"/>
                <w:sz w:val="20"/>
                <w:szCs w:val="20"/>
              </w:rPr>
              <w:t>that</w:t>
            </w:r>
            <w:r w:rsidR="00000000"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="00000000" w:rsidRPr="008D13BD">
              <w:rPr>
                <w:rFonts w:ascii="Century Gothic" w:hAnsi="Century Gothic"/>
                <w:w w:val="105"/>
                <w:sz w:val="20"/>
                <w:szCs w:val="20"/>
              </w:rPr>
              <w:t>has</w:t>
            </w:r>
            <w:r w:rsidR="00000000"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="00000000" w:rsidRPr="008D13BD">
              <w:rPr>
                <w:rFonts w:ascii="Century Gothic" w:hAnsi="Century Gothic"/>
                <w:w w:val="105"/>
                <w:sz w:val="20"/>
                <w:szCs w:val="20"/>
              </w:rPr>
              <w:t>accrued</w:t>
            </w:r>
            <w:r w:rsidR="00000000"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="00000000" w:rsidRPr="008D13BD">
              <w:rPr>
                <w:rFonts w:ascii="Century Gothic" w:hAnsi="Century Gothic"/>
                <w:w w:val="105"/>
                <w:sz w:val="20"/>
                <w:szCs w:val="20"/>
              </w:rPr>
              <w:t>to</w:t>
            </w:r>
            <w:r w:rsidR="00000000"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="00000000"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>or</w:t>
            </w:r>
          </w:p>
          <w:p w14:paraId="65AF566B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in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respect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of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the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member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to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future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benefits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under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the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scheme</w:t>
            </w:r>
          </w:p>
        </w:tc>
      </w:tr>
      <w:tr w:rsidR="00C66138" w:rsidRPr="008D13BD" w14:paraId="7A3B354D" w14:textId="77777777" w:rsidTr="008D13BD">
        <w:trPr>
          <w:trHeight w:val="699"/>
        </w:trPr>
        <w:tc>
          <w:tcPr>
            <w:tcW w:w="4130" w:type="dxa"/>
          </w:tcPr>
          <w:p w14:paraId="31C7F2E0" w14:textId="77777777" w:rsidR="00C66138" w:rsidRPr="008D13BD" w:rsidRDefault="00000000" w:rsidP="008D13BD">
            <w:pPr>
              <w:pStyle w:val="TableParagraph"/>
              <w:spacing w:before="0" w:line="240" w:lineRule="auto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Readers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should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make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their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own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interpretations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of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rules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and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regulations</w:t>
            </w:r>
          </w:p>
        </w:tc>
        <w:tc>
          <w:tcPr>
            <w:tcW w:w="4536" w:type="dxa"/>
          </w:tcPr>
          <w:p w14:paraId="5EBD519E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In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relation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to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survivor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of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member,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any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right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to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future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benefits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>or</w:t>
            </w:r>
          </w:p>
          <w:p w14:paraId="1FF0F6DD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entitlement</w:t>
            </w:r>
            <w:r w:rsidRPr="008D13BD">
              <w:rPr>
                <w:rFonts w:ascii="Century Gothic" w:hAnsi="Century Gothic"/>
                <w:spacing w:val="-6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to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benefits</w:t>
            </w:r>
          </w:p>
        </w:tc>
      </w:tr>
      <w:tr w:rsidR="00C66138" w:rsidRPr="008D13BD" w14:paraId="473C0334" w14:textId="77777777" w:rsidTr="008D13BD">
        <w:trPr>
          <w:trHeight w:val="694"/>
        </w:trPr>
        <w:tc>
          <w:tcPr>
            <w:tcW w:w="4130" w:type="dxa"/>
          </w:tcPr>
          <w:p w14:paraId="4C78D3F1" w14:textId="77777777" w:rsidR="00C66138" w:rsidRPr="008D13BD" w:rsidRDefault="00000000" w:rsidP="008D13BD">
            <w:pPr>
              <w:pStyle w:val="TableParagraph"/>
              <w:spacing w:before="0" w:line="240" w:lineRule="auto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We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are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not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responsible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for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any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actions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taken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by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readers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proofErr w:type="gramStart"/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as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result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of</w:t>
            </w:r>
            <w:proofErr w:type="gramEnd"/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the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use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>of</w:t>
            </w:r>
          </w:p>
          <w:p w14:paraId="52679FE3" w14:textId="77777777" w:rsidR="00C66138" w:rsidRPr="008D13BD" w:rsidRDefault="00000000" w:rsidP="008D13BD">
            <w:pPr>
              <w:pStyle w:val="TableParagraph"/>
              <w:spacing w:before="0" w:line="240" w:lineRule="auto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this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checklist</w: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14:paraId="6C6DB169" w14:textId="77777777" w:rsidR="00C66138" w:rsidRPr="008D13BD" w:rsidRDefault="00C66138" w:rsidP="008D13BD">
            <w:pPr>
              <w:pStyle w:val="TableParagraph"/>
              <w:spacing w:before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453B7AE" w14:textId="77777777" w:rsidR="00C66138" w:rsidRPr="008D13BD" w:rsidRDefault="00C66138">
      <w:pPr>
        <w:spacing w:before="21"/>
        <w:rPr>
          <w:rFonts w:ascii="Century Gothic" w:hAnsi="Century Gothic"/>
          <w:b/>
          <w:sz w:val="20"/>
          <w:szCs w:val="20"/>
        </w:rPr>
      </w:pPr>
    </w:p>
    <w:p w14:paraId="7ABA8D96" w14:textId="77777777" w:rsidR="00C66138" w:rsidRPr="008D13BD" w:rsidRDefault="00000000">
      <w:pPr>
        <w:pStyle w:val="BodyText"/>
        <w:ind w:left="141"/>
        <w:rPr>
          <w:rFonts w:ascii="Century Gothic" w:hAnsi="Century Gothic"/>
          <w:sz w:val="20"/>
          <w:szCs w:val="20"/>
        </w:rPr>
      </w:pPr>
      <w:r w:rsidRPr="008D13BD">
        <w:rPr>
          <w:rFonts w:ascii="Century Gothic" w:hAnsi="Century Gothic"/>
          <w:sz w:val="20"/>
          <w:szCs w:val="20"/>
        </w:rPr>
        <w:t>Safeguarded</w:t>
      </w:r>
      <w:r w:rsidRPr="008D13BD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8D13BD">
        <w:rPr>
          <w:rFonts w:ascii="Century Gothic" w:hAnsi="Century Gothic"/>
          <w:sz w:val="20"/>
          <w:szCs w:val="20"/>
        </w:rPr>
        <w:t>benefits</w:t>
      </w:r>
      <w:r w:rsidRPr="008D13BD">
        <w:rPr>
          <w:rFonts w:ascii="Century Gothic" w:hAnsi="Century Gothic"/>
          <w:spacing w:val="11"/>
          <w:sz w:val="20"/>
          <w:szCs w:val="20"/>
        </w:rPr>
        <w:t xml:space="preserve"> </w:t>
      </w:r>
      <w:proofErr w:type="gramStart"/>
      <w:r w:rsidRPr="008D13BD">
        <w:rPr>
          <w:rFonts w:ascii="Century Gothic" w:hAnsi="Century Gothic"/>
          <w:spacing w:val="-2"/>
          <w:sz w:val="20"/>
          <w:szCs w:val="20"/>
        </w:rPr>
        <w:t>means</w:t>
      </w:r>
      <w:proofErr w:type="gramEnd"/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8"/>
        <w:gridCol w:w="4536"/>
      </w:tblGrid>
      <w:tr w:rsidR="00C66138" w:rsidRPr="008D13BD" w14:paraId="302E4150" w14:textId="77777777" w:rsidTr="008D13BD">
        <w:trPr>
          <w:trHeight w:val="330"/>
        </w:trPr>
        <w:tc>
          <w:tcPr>
            <w:tcW w:w="4128" w:type="dxa"/>
          </w:tcPr>
          <w:p w14:paraId="61D6AB9A" w14:textId="77777777" w:rsidR="00C66138" w:rsidRPr="008D13BD" w:rsidRDefault="00000000" w:rsidP="008D13BD">
            <w:pPr>
              <w:pStyle w:val="TableParagraph"/>
              <w:spacing w:before="0" w:line="240" w:lineRule="auto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Benefits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other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than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money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purchase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benefits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and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cash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balance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benefits.</w:t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03821362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D13BD">
              <w:rPr>
                <w:rFonts w:ascii="Century Gothic" w:hAnsi="Century Gothic"/>
                <w:b/>
                <w:spacing w:val="-2"/>
                <w:w w:val="105"/>
                <w:sz w:val="20"/>
                <w:szCs w:val="20"/>
              </w:rPr>
              <w:t>Examples</w:t>
            </w:r>
            <w:r w:rsidRPr="008D13BD">
              <w:rPr>
                <w:rFonts w:ascii="Century Gothic" w:hAnsi="Century Gothic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b/>
                <w:spacing w:val="-2"/>
                <w:w w:val="105"/>
                <w:sz w:val="20"/>
                <w:szCs w:val="20"/>
              </w:rPr>
              <w:t>of</w:t>
            </w:r>
            <w:r w:rsidRPr="008D13BD">
              <w:rPr>
                <w:rFonts w:ascii="Century Gothic" w:hAnsi="Century Gothic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b/>
                <w:spacing w:val="-2"/>
                <w:w w:val="105"/>
                <w:sz w:val="20"/>
                <w:szCs w:val="20"/>
              </w:rPr>
              <w:t>safeguarded</w:t>
            </w:r>
            <w:r w:rsidRPr="008D13BD">
              <w:rPr>
                <w:rFonts w:ascii="Century Gothic" w:hAnsi="Century Gothic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b/>
                <w:spacing w:val="-2"/>
                <w:w w:val="105"/>
                <w:sz w:val="20"/>
                <w:szCs w:val="20"/>
              </w:rPr>
              <w:t>benefits</w:t>
            </w:r>
          </w:p>
        </w:tc>
      </w:tr>
      <w:tr w:rsidR="00C66138" w:rsidRPr="008D13BD" w14:paraId="6D8FA644" w14:textId="77777777" w:rsidTr="008D13BD">
        <w:trPr>
          <w:trHeight w:val="276"/>
        </w:trPr>
        <w:tc>
          <w:tcPr>
            <w:tcW w:w="4128" w:type="dxa"/>
            <w:vMerge w:val="restart"/>
            <w:tcBorders>
              <w:left w:val="nil"/>
              <w:bottom w:val="nil"/>
            </w:tcBorders>
          </w:tcPr>
          <w:p w14:paraId="798C6211" w14:textId="77777777" w:rsidR="00C66138" w:rsidRPr="008D13BD" w:rsidRDefault="00C66138" w:rsidP="008D13BD">
            <w:pPr>
              <w:pStyle w:val="TableParagraph"/>
              <w:spacing w:before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99B155F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Defined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benefit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scheme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benefits</w:t>
            </w:r>
          </w:p>
        </w:tc>
      </w:tr>
      <w:tr w:rsidR="00C66138" w:rsidRPr="008D13BD" w14:paraId="287671DF" w14:textId="77777777" w:rsidTr="008D13BD">
        <w:trPr>
          <w:trHeight w:val="279"/>
        </w:trPr>
        <w:tc>
          <w:tcPr>
            <w:tcW w:w="4128" w:type="dxa"/>
            <w:vMerge/>
            <w:tcBorders>
              <w:top w:val="nil"/>
              <w:left w:val="nil"/>
              <w:bottom w:val="nil"/>
            </w:tcBorders>
          </w:tcPr>
          <w:p w14:paraId="3AEA66DB" w14:textId="77777777" w:rsidR="00C66138" w:rsidRPr="008D13BD" w:rsidRDefault="00C66138" w:rsidP="008D13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D78A59E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Guaranteed</w:t>
            </w:r>
            <w:r w:rsidRPr="008D13BD">
              <w:rPr>
                <w:rFonts w:ascii="Century Gothic" w:hAnsi="Century Gothic"/>
                <w:spacing w:val="11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annuity</w:t>
            </w:r>
            <w:r w:rsidRPr="008D13BD">
              <w:rPr>
                <w:rFonts w:ascii="Century Gothic" w:hAnsi="Century Gothic"/>
                <w:spacing w:val="11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rates</w:t>
            </w:r>
          </w:p>
        </w:tc>
      </w:tr>
      <w:tr w:rsidR="00C66138" w:rsidRPr="008D13BD" w14:paraId="0C5D9B8F" w14:textId="77777777" w:rsidTr="008D13BD">
        <w:trPr>
          <w:trHeight w:val="270"/>
        </w:trPr>
        <w:tc>
          <w:tcPr>
            <w:tcW w:w="4128" w:type="dxa"/>
            <w:vMerge/>
            <w:tcBorders>
              <w:top w:val="nil"/>
              <w:left w:val="nil"/>
              <w:bottom w:val="nil"/>
            </w:tcBorders>
          </w:tcPr>
          <w:p w14:paraId="62FB38D3" w14:textId="77777777" w:rsidR="00C66138" w:rsidRPr="008D13BD" w:rsidRDefault="00C66138" w:rsidP="008D13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BFD510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sz w:val="20"/>
                <w:szCs w:val="20"/>
              </w:rPr>
              <w:t>Guaranteed</w:t>
            </w:r>
            <w:r w:rsidRPr="008D13BD">
              <w:rPr>
                <w:rFonts w:ascii="Century Gothic" w:hAnsi="Century Gothic"/>
                <w:spacing w:val="16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sz w:val="20"/>
                <w:szCs w:val="20"/>
              </w:rPr>
              <w:t>annuities</w:t>
            </w:r>
          </w:p>
        </w:tc>
      </w:tr>
      <w:tr w:rsidR="00C66138" w:rsidRPr="008D13BD" w14:paraId="16E38927" w14:textId="77777777" w:rsidTr="008D13BD">
        <w:trPr>
          <w:trHeight w:val="415"/>
        </w:trPr>
        <w:tc>
          <w:tcPr>
            <w:tcW w:w="4128" w:type="dxa"/>
            <w:vMerge/>
            <w:tcBorders>
              <w:top w:val="nil"/>
              <w:left w:val="nil"/>
              <w:bottom w:val="nil"/>
            </w:tcBorders>
          </w:tcPr>
          <w:p w14:paraId="7E258121" w14:textId="77777777" w:rsidR="00C66138" w:rsidRPr="008D13BD" w:rsidRDefault="00C66138" w:rsidP="008D13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D7DA6D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Guaranteed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minimum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pensions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(GMP)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(See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exception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below)</w:t>
            </w:r>
          </w:p>
        </w:tc>
      </w:tr>
    </w:tbl>
    <w:p w14:paraId="321152E5" w14:textId="77777777" w:rsidR="00C66138" w:rsidRPr="008D13BD" w:rsidRDefault="00C66138">
      <w:pPr>
        <w:spacing w:before="24"/>
        <w:rPr>
          <w:rFonts w:ascii="Century Gothic" w:hAnsi="Century Gothic"/>
          <w:b/>
          <w:sz w:val="20"/>
          <w:szCs w:val="20"/>
        </w:rPr>
      </w:pPr>
    </w:p>
    <w:p w14:paraId="5DA5D7BB" w14:textId="77777777" w:rsidR="00C66138" w:rsidRPr="008D13BD" w:rsidRDefault="00000000">
      <w:pPr>
        <w:pStyle w:val="BodyText"/>
        <w:tabs>
          <w:tab w:val="left" w:pos="3277"/>
        </w:tabs>
        <w:ind w:left="141"/>
        <w:rPr>
          <w:rFonts w:ascii="Century Gothic" w:hAnsi="Century Gothic"/>
          <w:sz w:val="20"/>
          <w:szCs w:val="20"/>
        </w:rPr>
      </w:pPr>
      <w:r w:rsidRPr="008D13BD">
        <w:rPr>
          <w:rFonts w:ascii="Century Gothic" w:hAnsi="Century Gothic"/>
          <w:w w:val="105"/>
          <w:sz w:val="20"/>
          <w:szCs w:val="20"/>
        </w:rPr>
        <w:t>Examples</w:t>
      </w:r>
      <w:r w:rsidRPr="008D13BD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of</w:t>
      </w:r>
      <w:r w:rsidRPr="008D13BD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benefits</w:t>
      </w:r>
      <w:r w:rsidRPr="008D13BD">
        <w:rPr>
          <w:rFonts w:ascii="Century Gothic" w:hAnsi="Century Gothic"/>
          <w:spacing w:val="-4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that</w:t>
      </w:r>
      <w:r w:rsidRPr="008D13BD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are</w:t>
      </w:r>
      <w:r w:rsidRPr="008D13BD">
        <w:rPr>
          <w:rFonts w:ascii="Century Gothic" w:hAnsi="Century Gothic"/>
          <w:spacing w:val="-4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not</w:t>
      </w:r>
      <w:r w:rsidRPr="008D13BD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spacing w:val="-2"/>
          <w:w w:val="105"/>
          <w:sz w:val="20"/>
          <w:szCs w:val="20"/>
        </w:rPr>
        <w:t>safeguarded</w:t>
      </w:r>
      <w:r w:rsidRPr="008D13BD">
        <w:rPr>
          <w:rFonts w:ascii="Century Gothic" w:hAnsi="Century Gothic"/>
          <w:sz w:val="20"/>
          <w:szCs w:val="20"/>
        </w:rPr>
        <w:tab/>
      </w:r>
      <w:r w:rsidRPr="008D13BD">
        <w:rPr>
          <w:rFonts w:ascii="Century Gothic" w:hAnsi="Century Gothic"/>
          <w:spacing w:val="-2"/>
          <w:w w:val="105"/>
          <w:sz w:val="20"/>
          <w:szCs w:val="20"/>
        </w:rPr>
        <w:t>Cash</w:t>
      </w:r>
      <w:r w:rsidRPr="008D13BD">
        <w:rPr>
          <w:rFonts w:ascii="Century Gothic" w:hAnsi="Century Gothic"/>
          <w:spacing w:val="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spacing w:val="-2"/>
          <w:w w:val="105"/>
          <w:sz w:val="20"/>
          <w:szCs w:val="20"/>
        </w:rPr>
        <w:t>balance</w:t>
      </w:r>
      <w:r w:rsidRPr="008D13BD">
        <w:rPr>
          <w:rFonts w:ascii="Century Gothic" w:hAnsi="Century Gothic"/>
          <w:spacing w:val="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spacing w:val="-2"/>
          <w:w w:val="105"/>
          <w:sz w:val="20"/>
          <w:szCs w:val="20"/>
        </w:rPr>
        <w:t>benefits</w:t>
      </w:r>
      <w:r w:rsidRPr="008D13BD">
        <w:rPr>
          <w:rFonts w:ascii="Century Gothic" w:hAnsi="Century Gothic"/>
          <w:spacing w:val="6"/>
          <w:w w:val="105"/>
          <w:sz w:val="20"/>
          <w:szCs w:val="20"/>
        </w:rPr>
        <w:t xml:space="preserve"> </w:t>
      </w:r>
      <w:proofErr w:type="gramStart"/>
      <w:r w:rsidRPr="008D13BD">
        <w:rPr>
          <w:rFonts w:ascii="Century Gothic" w:hAnsi="Century Gothic"/>
          <w:spacing w:val="-4"/>
          <w:w w:val="105"/>
          <w:sz w:val="20"/>
          <w:szCs w:val="20"/>
        </w:rPr>
        <w:t>mean</w:t>
      </w:r>
      <w:proofErr w:type="gramEnd"/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0"/>
        <w:gridCol w:w="4536"/>
      </w:tblGrid>
      <w:tr w:rsidR="00C66138" w:rsidRPr="008D13BD" w14:paraId="1FBEA107" w14:textId="77777777" w:rsidTr="008D13BD">
        <w:trPr>
          <w:trHeight w:val="364"/>
        </w:trPr>
        <w:tc>
          <w:tcPr>
            <w:tcW w:w="4130" w:type="dxa"/>
          </w:tcPr>
          <w:p w14:paraId="3E521825" w14:textId="77777777" w:rsidR="00C66138" w:rsidRPr="008D13BD" w:rsidRDefault="00000000">
            <w:pPr>
              <w:pStyle w:val="TableParagraph"/>
              <w:spacing w:line="240" w:lineRule="auto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Protected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proofErr w:type="gramStart"/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tax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free</w:t>
            </w:r>
            <w:proofErr w:type="gramEnd"/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>cash</w:t>
            </w:r>
          </w:p>
        </w:tc>
        <w:tc>
          <w:tcPr>
            <w:tcW w:w="4536" w:type="dxa"/>
          </w:tcPr>
          <w:p w14:paraId="6E751CE7" w14:textId="77777777" w:rsidR="00C66138" w:rsidRPr="008D13BD" w:rsidRDefault="00000000">
            <w:pPr>
              <w:pStyle w:val="TableParagraph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Money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purchase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benefits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usually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from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occupational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schemes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with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guarantees</w:t>
            </w:r>
          </w:p>
          <w:p w14:paraId="1DE2C57A" w14:textId="77777777" w:rsidR="00C66138" w:rsidRPr="008D13BD" w:rsidRDefault="00000000">
            <w:pPr>
              <w:pStyle w:val="TableParagraph"/>
              <w:spacing w:before="0" w:line="120" w:lineRule="atLeast"/>
              <w:ind w:right="67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provided</w:t>
            </w:r>
            <w:r w:rsidRPr="008D13BD">
              <w:rPr>
                <w:rFonts w:ascii="Century Gothic" w:hAnsi="Century Gothic"/>
                <w:spacing w:val="-6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by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the</w:t>
            </w:r>
            <w:r w:rsidRPr="008D13BD">
              <w:rPr>
                <w:rFonts w:ascii="Century Gothic" w:hAnsi="Century Gothic"/>
                <w:spacing w:val="-6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employer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ensuring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minimum</w:t>
            </w:r>
            <w:r w:rsidRPr="008D13BD">
              <w:rPr>
                <w:rFonts w:ascii="Century Gothic" w:hAnsi="Century Gothic"/>
                <w:spacing w:val="-6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levels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of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pension</w:t>
            </w:r>
            <w:r w:rsidRPr="008D13BD">
              <w:rPr>
                <w:rFonts w:ascii="Century Gothic" w:hAnsi="Century Gothic"/>
                <w:spacing w:val="-6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and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/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or</w:t>
            </w:r>
            <w:r w:rsidRPr="008D13BD">
              <w:rPr>
                <w:rFonts w:ascii="Century Gothic" w:hAnsi="Century Gothic"/>
                <w:spacing w:val="40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growth</w:t>
            </w:r>
          </w:p>
        </w:tc>
      </w:tr>
      <w:tr w:rsidR="00C66138" w:rsidRPr="008D13BD" w14:paraId="6985F267" w14:textId="77777777" w:rsidTr="008D13BD">
        <w:trPr>
          <w:trHeight w:val="290"/>
        </w:trPr>
        <w:tc>
          <w:tcPr>
            <w:tcW w:w="4130" w:type="dxa"/>
          </w:tcPr>
          <w:p w14:paraId="6F345CDC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Guaranteed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rate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of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investment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growth</w:t>
            </w:r>
          </w:p>
        </w:tc>
        <w:tc>
          <w:tcPr>
            <w:tcW w:w="4536" w:type="dxa"/>
            <w:vMerge w:val="restart"/>
            <w:tcBorders>
              <w:bottom w:val="nil"/>
              <w:right w:val="nil"/>
            </w:tcBorders>
          </w:tcPr>
          <w:p w14:paraId="46DB6386" w14:textId="77777777" w:rsidR="00C66138" w:rsidRPr="008D13BD" w:rsidRDefault="00C66138">
            <w:pPr>
              <w:pStyle w:val="TableParagraph"/>
              <w:spacing w:before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6138" w:rsidRPr="008D13BD" w14:paraId="20FF8213" w14:textId="77777777" w:rsidTr="008D13BD">
        <w:trPr>
          <w:trHeight w:val="280"/>
        </w:trPr>
        <w:tc>
          <w:tcPr>
            <w:tcW w:w="4130" w:type="dxa"/>
          </w:tcPr>
          <w:p w14:paraId="52B15ABE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Guaranteed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future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value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of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pension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>pot</w:t>
            </w:r>
          </w:p>
        </w:tc>
        <w:tc>
          <w:tcPr>
            <w:tcW w:w="4536" w:type="dxa"/>
            <w:vMerge/>
            <w:tcBorders>
              <w:top w:val="nil"/>
              <w:bottom w:val="nil"/>
              <w:right w:val="nil"/>
            </w:tcBorders>
          </w:tcPr>
          <w:p w14:paraId="78F3187E" w14:textId="77777777" w:rsidR="00C66138" w:rsidRPr="008D13BD" w:rsidRDefault="00C6613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6138" w:rsidRPr="008D13BD" w14:paraId="51C83B17" w14:textId="77777777" w:rsidTr="008D13BD">
        <w:trPr>
          <w:trHeight w:val="992"/>
        </w:trPr>
        <w:tc>
          <w:tcPr>
            <w:tcW w:w="4130" w:type="dxa"/>
          </w:tcPr>
          <w:p w14:paraId="052DE6C0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Payment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of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TFC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in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respect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of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safeguarded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benefits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and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taking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pension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at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>the</w:t>
            </w:r>
          </w:p>
          <w:p w14:paraId="4CFA110A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same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>time</w:t>
            </w:r>
          </w:p>
        </w:tc>
        <w:tc>
          <w:tcPr>
            <w:tcW w:w="4536" w:type="dxa"/>
            <w:vMerge/>
            <w:tcBorders>
              <w:top w:val="nil"/>
              <w:bottom w:val="nil"/>
              <w:right w:val="nil"/>
            </w:tcBorders>
          </w:tcPr>
          <w:p w14:paraId="306C9CCD" w14:textId="77777777" w:rsidR="00C66138" w:rsidRPr="008D13BD" w:rsidRDefault="00C6613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6138" w:rsidRPr="008D13BD" w14:paraId="6DE37A71" w14:textId="77777777" w:rsidTr="008D13BD">
        <w:trPr>
          <w:trHeight w:val="270"/>
        </w:trPr>
        <w:tc>
          <w:tcPr>
            <w:tcW w:w="4130" w:type="dxa"/>
          </w:tcPr>
          <w:p w14:paraId="098FBA4D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Taking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an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OMO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rather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than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>GAR</w:t>
            </w:r>
          </w:p>
        </w:tc>
        <w:tc>
          <w:tcPr>
            <w:tcW w:w="4536" w:type="dxa"/>
            <w:vMerge/>
            <w:tcBorders>
              <w:top w:val="nil"/>
              <w:bottom w:val="nil"/>
              <w:right w:val="nil"/>
            </w:tcBorders>
          </w:tcPr>
          <w:p w14:paraId="69EAC063" w14:textId="77777777" w:rsidR="00C66138" w:rsidRPr="008D13BD" w:rsidRDefault="00C6613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ADD3125" w14:textId="77777777" w:rsidR="00C66138" w:rsidRPr="008D13BD" w:rsidRDefault="00C66138">
      <w:pPr>
        <w:spacing w:before="23"/>
        <w:rPr>
          <w:rFonts w:ascii="Century Gothic" w:hAnsi="Century Gothic"/>
          <w:b/>
          <w:sz w:val="20"/>
          <w:szCs w:val="20"/>
        </w:rPr>
      </w:pPr>
    </w:p>
    <w:p w14:paraId="22B32818" w14:textId="77777777" w:rsidR="00C66138" w:rsidRPr="008D13BD" w:rsidRDefault="00000000">
      <w:pPr>
        <w:pStyle w:val="BodyText"/>
        <w:tabs>
          <w:tab w:val="left" w:pos="3277"/>
        </w:tabs>
        <w:spacing w:before="1"/>
        <w:ind w:left="141"/>
        <w:rPr>
          <w:rFonts w:ascii="Century Gothic" w:hAnsi="Century Gothic"/>
          <w:sz w:val="20"/>
          <w:szCs w:val="20"/>
        </w:rPr>
      </w:pPr>
      <w:r w:rsidRPr="008D13BD">
        <w:rPr>
          <w:rFonts w:ascii="Century Gothic" w:hAnsi="Century Gothic"/>
          <w:spacing w:val="-2"/>
          <w:w w:val="105"/>
          <w:sz w:val="20"/>
          <w:szCs w:val="20"/>
        </w:rPr>
        <w:t>Position</w:t>
      </w:r>
      <w:r w:rsidRPr="008D13BD">
        <w:rPr>
          <w:rFonts w:ascii="Century Gothic" w:hAnsi="Century Gothic"/>
          <w:spacing w:val="4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spacing w:val="-2"/>
          <w:w w:val="105"/>
          <w:sz w:val="20"/>
          <w:szCs w:val="20"/>
        </w:rPr>
        <w:t>of</w:t>
      </w:r>
      <w:r w:rsidRPr="008D13BD">
        <w:rPr>
          <w:rFonts w:ascii="Century Gothic" w:hAnsi="Century Gothic"/>
          <w:spacing w:val="4"/>
          <w:w w:val="105"/>
          <w:sz w:val="20"/>
          <w:szCs w:val="20"/>
        </w:rPr>
        <w:t xml:space="preserve"> </w:t>
      </w:r>
      <w:proofErr w:type="gramStart"/>
      <w:r w:rsidRPr="008D13BD">
        <w:rPr>
          <w:rFonts w:ascii="Century Gothic" w:hAnsi="Century Gothic"/>
          <w:spacing w:val="-2"/>
          <w:w w:val="105"/>
          <w:sz w:val="20"/>
          <w:szCs w:val="20"/>
        </w:rPr>
        <w:t>employers</w:t>
      </w:r>
      <w:proofErr w:type="gramEnd"/>
      <w:r w:rsidRPr="008D13BD">
        <w:rPr>
          <w:rFonts w:ascii="Century Gothic" w:hAnsi="Century Gothic"/>
          <w:sz w:val="20"/>
          <w:szCs w:val="20"/>
        </w:rPr>
        <w:tab/>
      </w:r>
      <w:r w:rsidRPr="008D13BD">
        <w:rPr>
          <w:rFonts w:ascii="Century Gothic" w:hAnsi="Century Gothic"/>
          <w:w w:val="105"/>
          <w:sz w:val="20"/>
          <w:szCs w:val="20"/>
        </w:rPr>
        <w:t>Flexible</w:t>
      </w:r>
      <w:r w:rsidRPr="008D13BD">
        <w:rPr>
          <w:rFonts w:ascii="Century Gothic" w:hAnsi="Century Gothic"/>
          <w:spacing w:val="-4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benefits</w:t>
      </w:r>
      <w:r w:rsidRPr="008D13BD">
        <w:rPr>
          <w:rFonts w:ascii="Century Gothic" w:hAnsi="Century Gothic"/>
          <w:spacing w:val="-4"/>
          <w:w w:val="105"/>
          <w:sz w:val="20"/>
          <w:szCs w:val="20"/>
        </w:rPr>
        <w:t xml:space="preserve"> mean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8"/>
        <w:gridCol w:w="4536"/>
      </w:tblGrid>
      <w:tr w:rsidR="00C66138" w:rsidRPr="008D13BD" w14:paraId="3568E94C" w14:textId="77777777" w:rsidTr="008D13BD">
        <w:trPr>
          <w:trHeight w:val="613"/>
        </w:trPr>
        <w:tc>
          <w:tcPr>
            <w:tcW w:w="4128" w:type="dxa"/>
          </w:tcPr>
          <w:p w14:paraId="4E15D76A" w14:textId="77777777" w:rsidR="00C66138" w:rsidRPr="008D13BD" w:rsidRDefault="00000000" w:rsidP="008D13BD">
            <w:pPr>
              <w:pStyle w:val="TableParagraph"/>
              <w:spacing w:before="0" w:line="240" w:lineRule="auto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 xml:space="preserve">Where employers / administrators, as </w:t>
            </w:r>
            <w:r w:rsidRPr="008D13BD">
              <w:rPr>
                <w:rFonts w:ascii="Century Gothic" w:hAnsi="Century Gothic"/>
                <w:i/>
                <w:w w:val="105"/>
                <w:sz w:val="20"/>
                <w:szCs w:val="20"/>
                <w:u w:val="single"/>
              </w:rPr>
              <w:t xml:space="preserve">part of services to </w:t>
            </w:r>
            <w:proofErr w:type="gramStart"/>
            <w:r w:rsidRPr="008D13BD">
              <w:rPr>
                <w:rFonts w:ascii="Century Gothic" w:hAnsi="Century Gothic"/>
                <w:i/>
                <w:w w:val="105"/>
                <w:sz w:val="20"/>
                <w:szCs w:val="20"/>
                <w:u w:val="single"/>
              </w:rPr>
              <w:t>members</w:t>
            </w:r>
            <w:r w:rsidRPr="008D13BD">
              <w:rPr>
                <w:rFonts w:ascii="Century Gothic" w:hAnsi="Century Gothic"/>
                <w:i/>
                <w:spacing w:val="-1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,</w:t>
            </w:r>
            <w:proofErr w:type="gramEnd"/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 xml:space="preserve"> provide</w:t>
            </w:r>
            <w:r w:rsidRPr="008D13BD">
              <w:rPr>
                <w:rFonts w:ascii="Century Gothic" w:hAnsi="Century Gothic"/>
                <w:spacing w:val="40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advice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on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the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merits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of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requiring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trustee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or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manager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to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convert,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transfer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or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pay</w:t>
            </w:r>
            <w:r w:rsidRPr="008D13BD">
              <w:rPr>
                <w:rFonts w:ascii="Century Gothic" w:hAnsi="Century Gothic"/>
                <w:spacing w:val="40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 xml:space="preserve">out safeguarded benefits, the FCA's view is that the employer </w:t>
            </w:r>
            <w:r w:rsidRPr="008D13BD">
              <w:rPr>
                <w:rFonts w:ascii="Century Gothic" w:hAnsi="Century Gothic"/>
                <w:i/>
                <w:w w:val="105"/>
                <w:sz w:val="20"/>
                <w:szCs w:val="20"/>
                <w:u w:val="single"/>
              </w:rPr>
              <w:t>may</w:t>
            </w:r>
            <w:r w:rsidRPr="008D13BD">
              <w:rPr>
                <w:rFonts w:ascii="Century Gothic" w:hAnsi="Century Gothic"/>
                <w:i/>
                <w:spacing w:val="16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be advising.</w:t>
            </w:r>
            <w:r w:rsidRPr="008D13BD">
              <w:rPr>
                <w:rFonts w:ascii="Century Gothic" w:hAnsi="Century Gothic"/>
                <w:spacing w:val="40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 xml:space="preserve">The situation is complicated </w:t>
            </w:r>
            <w:proofErr w:type="gramStart"/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however</w:t>
            </w:r>
            <w:proofErr w:type="gramEnd"/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 xml:space="preserve"> and readers are referred to the FCA</w:t>
            </w:r>
          </w:p>
          <w:p w14:paraId="36F5EE47" w14:textId="77777777" w:rsidR="00C66138" w:rsidRPr="008D13BD" w:rsidRDefault="00000000" w:rsidP="008D13BD">
            <w:pPr>
              <w:pStyle w:val="TableParagraph"/>
              <w:spacing w:before="0" w:line="240" w:lineRule="auto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handbook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at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PERG10.5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for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further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guidance.</w:t>
            </w:r>
          </w:p>
        </w:tc>
        <w:tc>
          <w:tcPr>
            <w:tcW w:w="4536" w:type="dxa"/>
          </w:tcPr>
          <w:p w14:paraId="13C2DB6F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money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purchase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benefit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>or</w:t>
            </w:r>
          </w:p>
        </w:tc>
      </w:tr>
      <w:tr w:rsidR="00C66138" w:rsidRPr="008D13BD" w14:paraId="4AD3A7C5" w14:textId="77777777" w:rsidTr="008D13BD">
        <w:trPr>
          <w:trHeight w:val="114"/>
        </w:trPr>
        <w:tc>
          <w:tcPr>
            <w:tcW w:w="4128" w:type="dxa"/>
            <w:vMerge w:val="restart"/>
            <w:tcBorders>
              <w:left w:val="nil"/>
              <w:bottom w:val="nil"/>
            </w:tcBorders>
          </w:tcPr>
          <w:p w14:paraId="14CAD663" w14:textId="77777777" w:rsidR="00C66138" w:rsidRPr="008D13BD" w:rsidRDefault="00C66138" w:rsidP="008D13BD">
            <w:pPr>
              <w:pStyle w:val="TableParagraph"/>
              <w:spacing w:before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48F5C45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cash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balance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benefit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>or</w:t>
            </w:r>
          </w:p>
        </w:tc>
      </w:tr>
      <w:tr w:rsidR="00C66138" w:rsidRPr="008D13BD" w14:paraId="6D52BC9B" w14:textId="77777777" w:rsidTr="008D13BD">
        <w:trPr>
          <w:trHeight w:val="364"/>
        </w:trPr>
        <w:tc>
          <w:tcPr>
            <w:tcW w:w="4128" w:type="dxa"/>
            <w:vMerge/>
            <w:tcBorders>
              <w:top w:val="nil"/>
              <w:left w:val="nil"/>
              <w:bottom w:val="nil"/>
            </w:tcBorders>
          </w:tcPr>
          <w:p w14:paraId="34D80F34" w14:textId="77777777" w:rsidR="00C66138" w:rsidRPr="008D13BD" w:rsidRDefault="00C66138" w:rsidP="008D13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FCC012D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Any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other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benefit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that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is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not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money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purchase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or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cash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balance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benefit,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>that</w:t>
            </w:r>
          </w:p>
          <w:p w14:paraId="3055F989" w14:textId="77777777" w:rsidR="00C66138" w:rsidRPr="008D13BD" w:rsidRDefault="00000000" w:rsidP="008D13BD">
            <w:pPr>
              <w:pStyle w:val="TableParagraph"/>
              <w:spacing w:before="0" w:line="240" w:lineRule="auto"/>
              <w:ind w:right="67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is</w:t>
            </w:r>
            <w:r w:rsidRPr="008D13BD">
              <w:rPr>
                <w:rFonts w:ascii="Century Gothic" w:hAnsi="Century Gothic"/>
                <w:spacing w:val="-6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calculated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by</w:t>
            </w:r>
            <w:r w:rsidRPr="008D13BD">
              <w:rPr>
                <w:rFonts w:ascii="Century Gothic" w:hAnsi="Century Gothic"/>
                <w:spacing w:val="-6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reference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to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the</w:t>
            </w:r>
            <w:r w:rsidRPr="008D13BD">
              <w:rPr>
                <w:rFonts w:ascii="Century Gothic" w:hAnsi="Century Gothic"/>
                <w:spacing w:val="-6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amount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available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for</w:t>
            </w:r>
            <w:r w:rsidRPr="008D13BD">
              <w:rPr>
                <w:rFonts w:ascii="Century Gothic" w:hAnsi="Century Gothic"/>
                <w:spacing w:val="-6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the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provision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of</w:t>
            </w:r>
            <w:r w:rsidRPr="008D13BD">
              <w:rPr>
                <w:rFonts w:ascii="Century Gothic" w:hAnsi="Century Gothic"/>
                <w:spacing w:val="40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benefits to or in respect of the member</w:t>
            </w:r>
          </w:p>
        </w:tc>
      </w:tr>
    </w:tbl>
    <w:p w14:paraId="1A1A7D39" w14:textId="77777777" w:rsidR="00C66138" w:rsidRPr="008D13BD" w:rsidRDefault="00C66138">
      <w:pPr>
        <w:spacing w:before="21"/>
        <w:rPr>
          <w:rFonts w:ascii="Century Gothic" w:hAnsi="Century Gothic"/>
          <w:b/>
          <w:sz w:val="20"/>
          <w:szCs w:val="20"/>
        </w:rPr>
      </w:pPr>
    </w:p>
    <w:p w14:paraId="0542B160" w14:textId="77777777" w:rsidR="00C66138" w:rsidRPr="008D13BD" w:rsidRDefault="00000000">
      <w:pPr>
        <w:pStyle w:val="BodyText"/>
        <w:tabs>
          <w:tab w:val="left" w:pos="3277"/>
        </w:tabs>
        <w:spacing w:before="1"/>
        <w:ind w:left="141"/>
        <w:rPr>
          <w:rFonts w:ascii="Century Gothic" w:hAnsi="Century Gothic"/>
          <w:sz w:val="20"/>
          <w:szCs w:val="20"/>
        </w:rPr>
      </w:pPr>
      <w:r w:rsidRPr="008D13BD">
        <w:rPr>
          <w:rFonts w:ascii="Century Gothic" w:hAnsi="Century Gothic"/>
          <w:w w:val="105"/>
          <w:sz w:val="20"/>
          <w:szCs w:val="20"/>
        </w:rPr>
        <w:lastRenderedPageBreak/>
        <w:t>When</w:t>
      </w:r>
      <w:r w:rsidRPr="008D13BD">
        <w:rPr>
          <w:rFonts w:ascii="Century Gothic" w:hAnsi="Century Gothic"/>
          <w:spacing w:val="-3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is</w:t>
      </w:r>
      <w:r w:rsidRPr="008D13BD">
        <w:rPr>
          <w:rFonts w:ascii="Century Gothic" w:hAnsi="Century Gothic"/>
          <w:spacing w:val="-3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a</w:t>
      </w:r>
      <w:r w:rsidRPr="008D13BD">
        <w:rPr>
          <w:rFonts w:ascii="Century Gothic" w:hAnsi="Century Gothic"/>
          <w:spacing w:val="-2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GAR</w:t>
      </w:r>
      <w:r w:rsidRPr="008D13BD">
        <w:rPr>
          <w:rFonts w:ascii="Century Gothic" w:hAnsi="Century Gothic"/>
          <w:spacing w:val="-3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not</w:t>
      </w:r>
      <w:r w:rsidRPr="008D13BD">
        <w:rPr>
          <w:rFonts w:ascii="Century Gothic" w:hAnsi="Century Gothic"/>
          <w:spacing w:val="-3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a</w:t>
      </w:r>
      <w:r w:rsidRPr="008D13BD">
        <w:rPr>
          <w:rFonts w:ascii="Century Gothic" w:hAnsi="Century Gothic"/>
          <w:spacing w:val="-2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safeguarded</w:t>
      </w:r>
      <w:r w:rsidRPr="008D13BD">
        <w:rPr>
          <w:rFonts w:ascii="Century Gothic" w:hAnsi="Century Gothic"/>
          <w:spacing w:val="-3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spacing w:val="-2"/>
          <w:w w:val="105"/>
          <w:sz w:val="20"/>
          <w:szCs w:val="20"/>
        </w:rPr>
        <w:t>benefit?</w:t>
      </w:r>
      <w:r w:rsidRPr="008D13BD">
        <w:rPr>
          <w:rFonts w:ascii="Century Gothic" w:hAnsi="Century Gothic"/>
          <w:sz w:val="20"/>
          <w:szCs w:val="20"/>
        </w:rPr>
        <w:tab/>
      </w:r>
      <w:r w:rsidRPr="008D13BD">
        <w:rPr>
          <w:rFonts w:ascii="Century Gothic" w:hAnsi="Century Gothic"/>
          <w:w w:val="105"/>
          <w:sz w:val="20"/>
          <w:szCs w:val="20"/>
        </w:rPr>
        <w:t>What</w:t>
      </w:r>
      <w:r w:rsidRPr="008D13BD">
        <w:rPr>
          <w:rFonts w:ascii="Century Gothic" w:hAnsi="Century Gothic"/>
          <w:spacing w:val="-4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is</w:t>
      </w:r>
      <w:r w:rsidRPr="008D13BD">
        <w:rPr>
          <w:rFonts w:ascii="Century Gothic" w:hAnsi="Century Gothic"/>
          <w:spacing w:val="-4"/>
          <w:w w:val="105"/>
          <w:sz w:val="20"/>
          <w:szCs w:val="20"/>
        </w:rPr>
        <w:t xml:space="preserve"> </w:t>
      </w:r>
      <w:proofErr w:type="gramStart"/>
      <w:r w:rsidRPr="008D13BD">
        <w:rPr>
          <w:rFonts w:ascii="Century Gothic" w:hAnsi="Century Gothic"/>
          <w:spacing w:val="-2"/>
          <w:w w:val="105"/>
          <w:sz w:val="20"/>
          <w:szCs w:val="20"/>
        </w:rPr>
        <w:t>regulated</w:t>
      </w:r>
      <w:proofErr w:type="gramEnd"/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8"/>
        <w:gridCol w:w="4536"/>
      </w:tblGrid>
      <w:tr w:rsidR="00C66138" w:rsidRPr="008D13BD" w14:paraId="27D51F41" w14:textId="77777777" w:rsidTr="008D13BD">
        <w:trPr>
          <w:trHeight w:val="489"/>
        </w:trPr>
        <w:tc>
          <w:tcPr>
            <w:tcW w:w="4128" w:type="dxa"/>
          </w:tcPr>
          <w:p w14:paraId="6A9B7628" w14:textId="77777777" w:rsidR="00C66138" w:rsidRPr="008D13BD" w:rsidRDefault="00000000" w:rsidP="008D13BD">
            <w:pPr>
              <w:pStyle w:val="TableParagraph"/>
              <w:spacing w:before="0" w:line="240" w:lineRule="auto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There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is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currently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conflict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between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the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FCA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and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DWP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regarding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policies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with</w:t>
            </w:r>
            <w:r w:rsidRPr="008D13BD">
              <w:rPr>
                <w:rFonts w:ascii="Century Gothic" w:hAnsi="Century Gothic"/>
                <w:spacing w:val="40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GARS held by trustees of OPSs where the scheme rules do not contain GAR</w:t>
            </w:r>
            <w:r w:rsidRPr="008D13BD">
              <w:rPr>
                <w:rFonts w:ascii="Century Gothic" w:hAnsi="Century Gothic"/>
                <w:spacing w:val="40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provisions,</w:t>
            </w:r>
            <w:r w:rsidRPr="008D13BD">
              <w:rPr>
                <w:rFonts w:ascii="Century Gothic" w:hAnsi="Century Gothic"/>
                <w:spacing w:val="-6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with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the</w:t>
            </w:r>
            <w:r w:rsidRPr="008D13BD">
              <w:rPr>
                <w:rFonts w:ascii="Century Gothic" w:hAnsi="Century Gothic"/>
                <w:spacing w:val="-6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former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viewing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them</w:t>
            </w:r>
            <w:r w:rsidRPr="008D13BD">
              <w:rPr>
                <w:rFonts w:ascii="Century Gothic" w:hAnsi="Century Gothic"/>
                <w:spacing w:val="-6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as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safeguarded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benefits</w:t>
            </w:r>
            <w:r w:rsidRPr="008D13BD">
              <w:rPr>
                <w:rFonts w:ascii="Century Gothic" w:hAnsi="Century Gothic"/>
                <w:spacing w:val="-6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and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the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latter,</w:t>
            </w:r>
          </w:p>
          <w:p w14:paraId="6910C4E7" w14:textId="77777777" w:rsidR="00C66138" w:rsidRPr="008D13BD" w:rsidRDefault="00000000" w:rsidP="008D13BD">
            <w:pPr>
              <w:pStyle w:val="TableParagraph"/>
              <w:spacing w:before="0" w:line="240" w:lineRule="auto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>not.</w:t>
            </w:r>
          </w:p>
        </w:tc>
        <w:tc>
          <w:tcPr>
            <w:tcW w:w="4536" w:type="dxa"/>
          </w:tcPr>
          <w:p w14:paraId="435ED318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Transfers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from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trust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(OPSs)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to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contract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(PPs)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based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schemes</w:t>
            </w:r>
          </w:p>
        </w:tc>
      </w:tr>
      <w:tr w:rsidR="00C66138" w:rsidRPr="008D13BD" w14:paraId="58D342CD" w14:textId="77777777" w:rsidTr="008D13BD">
        <w:trPr>
          <w:trHeight w:val="114"/>
        </w:trPr>
        <w:tc>
          <w:tcPr>
            <w:tcW w:w="4128" w:type="dxa"/>
            <w:tcBorders>
              <w:left w:val="nil"/>
              <w:bottom w:val="nil"/>
            </w:tcBorders>
          </w:tcPr>
          <w:p w14:paraId="361CCACB" w14:textId="77777777" w:rsidR="00C66138" w:rsidRPr="008D13BD" w:rsidRDefault="00C66138" w:rsidP="008D13BD">
            <w:pPr>
              <w:pStyle w:val="TableParagraph"/>
              <w:spacing w:before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9CA0D8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Transfers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from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trust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(OPSs)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to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trust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(OPSs)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based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schemes</w:t>
            </w:r>
          </w:p>
        </w:tc>
      </w:tr>
    </w:tbl>
    <w:p w14:paraId="3BB6A57D" w14:textId="77777777" w:rsidR="00C66138" w:rsidRPr="008D13BD" w:rsidRDefault="00C66138">
      <w:pPr>
        <w:spacing w:before="20"/>
        <w:rPr>
          <w:rFonts w:ascii="Century Gothic" w:hAnsi="Century Gothic"/>
          <w:b/>
          <w:sz w:val="20"/>
          <w:szCs w:val="20"/>
        </w:rPr>
      </w:pPr>
    </w:p>
    <w:p w14:paraId="68F77F47" w14:textId="77777777" w:rsidR="00C66138" w:rsidRPr="008D13BD" w:rsidRDefault="00000000">
      <w:pPr>
        <w:pStyle w:val="BodyText"/>
        <w:ind w:left="141"/>
        <w:rPr>
          <w:rFonts w:ascii="Century Gothic" w:hAnsi="Century Gothic"/>
          <w:sz w:val="20"/>
          <w:szCs w:val="20"/>
        </w:rPr>
      </w:pPr>
      <w:r w:rsidRPr="008D13BD">
        <w:rPr>
          <w:rFonts w:ascii="Century Gothic" w:hAnsi="Century Gothic"/>
          <w:w w:val="105"/>
          <w:sz w:val="20"/>
          <w:szCs w:val="20"/>
        </w:rPr>
        <w:t>What</w:t>
      </w:r>
      <w:r w:rsidRPr="008D13BD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is</w:t>
      </w:r>
      <w:r w:rsidRPr="008D13BD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the</w:t>
      </w:r>
      <w:r w:rsidRPr="008D13BD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stage</w:t>
      </w:r>
      <w:r w:rsidRPr="008D13BD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of</w:t>
      </w:r>
      <w:r w:rsidRPr="008D13BD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the</w:t>
      </w:r>
      <w:r w:rsidRPr="008D13BD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advice</w:t>
      </w:r>
      <w:r w:rsidRPr="008D13BD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process</w:t>
      </w:r>
      <w:r w:rsidRPr="008D13BD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for</w:t>
      </w:r>
      <w:r w:rsidRPr="008D13BD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needing</w:t>
      </w:r>
      <w:r w:rsidRPr="008D13BD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the</w:t>
      </w:r>
      <w:r w:rsidRPr="008D13BD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permission</w:t>
      </w:r>
      <w:r w:rsidRPr="008D13BD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to</w:t>
      </w:r>
      <w:r w:rsidRPr="008D13BD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w w:val="105"/>
          <w:sz w:val="20"/>
          <w:szCs w:val="20"/>
        </w:rPr>
        <w:t>carry</w:t>
      </w:r>
      <w:r w:rsidRPr="008D13BD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proofErr w:type="gramStart"/>
      <w:r w:rsidRPr="008D13BD">
        <w:rPr>
          <w:rFonts w:ascii="Century Gothic" w:hAnsi="Century Gothic"/>
          <w:spacing w:val="-5"/>
          <w:w w:val="105"/>
          <w:sz w:val="20"/>
          <w:szCs w:val="20"/>
        </w:rPr>
        <w:t>on</w:t>
      </w:r>
      <w:proofErr w:type="gramEnd"/>
    </w:p>
    <w:p w14:paraId="79DAC2F2" w14:textId="77777777" w:rsidR="00C66138" w:rsidRPr="008D13BD" w:rsidRDefault="00000000">
      <w:pPr>
        <w:pStyle w:val="BodyText"/>
        <w:tabs>
          <w:tab w:val="left" w:pos="3277"/>
        </w:tabs>
        <w:spacing w:before="15"/>
        <w:ind w:left="141"/>
        <w:rPr>
          <w:rFonts w:ascii="Century Gothic" w:hAnsi="Century Gothic"/>
          <w:sz w:val="20"/>
          <w:szCs w:val="20"/>
        </w:rPr>
      </w:pPr>
      <w:r w:rsidRPr="008D13BD">
        <w:rPr>
          <w:rFonts w:ascii="Century Gothic" w:hAnsi="Century Gothic"/>
          <w:spacing w:val="-2"/>
          <w:w w:val="105"/>
          <w:sz w:val="20"/>
          <w:szCs w:val="20"/>
        </w:rPr>
        <w:t>'</w:t>
      </w:r>
      <w:proofErr w:type="gramStart"/>
      <w:r w:rsidRPr="008D13BD">
        <w:rPr>
          <w:rFonts w:ascii="Century Gothic" w:hAnsi="Century Gothic"/>
          <w:spacing w:val="-2"/>
          <w:w w:val="105"/>
          <w:sz w:val="20"/>
          <w:szCs w:val="20"/>
        </w:rPr>
        <w:t>advising</w:t>
      </w:r>
      <w:proofErr w:type="gramEnd"/>
      <w:r w:rsidRPr="008D13BD">
        <w:rPr>
          <w:rFonts w:ascii="Century Gothic" w:hAnsi="Century Gothic"/>
          <w:spacing w:val="4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spacing w:val="-2"/>
          <w:w w:val="105"/>
          <w:sz w:val="20"/>
          <w:szCs w:val="20"/>
        </w:rPr>
        <w:t>on</w:t>
      </w:r>
      <w:r w:rsidRPr="008D13BD">
        <w:rPr>
          <w:rFonts w:ascii="Century Gothic" w:hAnsi="Century Gothic"/>
          <w:spacing w:val="4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spacing w:val="-2"/>
          <w:w w:val="105"/>
          <w:sz w:val="20"/>
          <w:szCs w:val="20"/>
        </w:rPr>
        <w:t>pension</w:t>
      </w:r>
      <w:r w:rsidRPr="008D13BD">
        <w:rPr>
          <w:rFonts w:ascii="Century Gothic" w:hAnsi="Century Gothic"/>
          <w:spacing w:val="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spacing w:val="-2"/>
          <w:w w:val="105"/>
          <w:sz w:val="20"/>
          <w:szCs w:val="20"/>
        </w:rPr>
        <w:t>transfers</w:t>
      </w:r>
      <w:r w:rsidRPr="008D13BD">
        <w:rPr>
          <w:rFonts w:ascii="Century Gothic" w:hAnsi="Century Gothic"/>
          <w:spacing w:val="4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spacing w:val="-2"/>
          <w:w w:val="105"/>
          <w:sz w:val="20"/>
          <w:szCs w:val="20"/>
        </w:rPr>
        <w:t>and</w:t>
      </w:r>
      <w:r w:rsidRPr="008D13BD">
        <w:rPr>
          <w:rFonts w:ascii="Century Gothic" w:hAnsi="Century Gothic"/>
          <w:spacing w:val="5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spacing w:val="-2"/>
          <w:w w:val="105"/>
          <w:sz w:val="20"/>
          <w:szCs w:val="20"/>
        </w:rPr>
        <w:t>opt</w:t>
      </w:r>
      <w:r w:rsidRPr="008D13BD">
        <w:rPr>
          <w:rFonts w:ascii="Century Gothic" w:hAnsi="Century Gothic"/>
          <w:spacing w:val="4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spacing w:val="-2"/>
          <w:w w:val="105"/>
          <w:sz w:val="20"/>
          <w:szCs w:val="20"/>
        </w:rPr>
        <w:t>outs'?</w:t>
      </w:r>
      <w:r w:rsidRPr="008D13BD">
        <w:rPr>
          <w:rFonts w:ascii="Century Gothic" w:hAnsi="Century Gothic"/>
          <w:sz w:val="20"/>
          <w:szCs w:val="20"/>
        </w:rPr>
        <w:tab/>
      </w:r>
      <w:r w:rsidRPr="008D13BD">
        <w:rPr>
          <w:rFonts w:ascii="Century Gothic" w:hAnsi="Century Gothic"/>
          <w:spacing w:val="-2"/>
          <w:w w:val="105"/>
          <w:sz w:val="20"/>
          <w:szCs w:val="20"/>
        </w:rPr>
        <w:t>Exclusions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8"/>
        <w:gridCol w:w="4536"/>
      </w:tblGrid>
      <w:tr w:rsidR="00C66138" w:rsidRPr="008D13BD" w14:paraId="0373EFF6" w14:textId="77777777" w:rsidTr="008D13BD">
        <w:trPr>
          <w:trHeight w:val="239"/>
        </w:trPr>
        <w:tc>
          <w:tcPr>
            <w:tcW w:w="4128" w:type="dxa"/>
          </w:tcPr>
          <w:p w14:paraId="5875BD4A" w14:textId="77777777" w:rsidR="00C66138" w:rsidRPr="008D13BD" w:rsidRDefault="00000000" w:rsidP="008D13BD">
            <w:pPr>
              <w:pStyle w:val="TableParagraph"/>
              <w:spacing w:before="0" w:line="240" w:lineRule="auto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It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is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at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the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point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where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the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adviser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/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firm</w:t>
            </w:r>
            <w:r w:rsidRPr="008D13BD">
              <w:rPr>
                <w:rFonts w:ascii="Century Gothic" w:hAnsi="Century Gothic"/>
                <w:spacing w:val="1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i/>
                <w:w w:val="105"/>
                <w:sz w:val="20"/>
                <w:szCs w:val="20"/>
                <w:u w:val="single"/>
              </w:rPr>
              <w:t>agrees</w:t>
            </w:r>
            <w:r w:rsidRPr="008D13BD">
              <w:rPr>
                <w:rFonts w:ascii="Century Gothic" w:hAnsi="Century Gothic"/>
                <w:i/>
                <w:spacing w:val="1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to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advise</w:t>
            </w:r>
          </w:p>
        </w:tc>
        <w:tc>
          <w:tcPr>
            <w:tcW w:w="4536" w:type="dxa"/>
          </w:tcPr>
          <w:p w14:paraId="37EBB7FE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Advice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given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in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publications,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news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and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information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services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if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the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proofErr w:type="gramStart"/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principle</w:t>
            </w:r>
            <w:proofErr w:type="gramEnd"/>
          </w:p>
          <w:p w14:paraId="68FE6BA1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service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does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not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either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lead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or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enable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people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>to</w:t>
            </w:r>
          </w:p>
        </w:tc>
      </w:tr>
      <w:tr w:rsidR="00C66138" w:rsidRPr="008D13BD" w14:paraId="5D7CB77A" w14:textId="77777777" w:rsidTr="008D13BD">
        <w:trPr>
          <w:trHeight w:val="114"/>
        </w:trPr>
        <w:tc>
          <w:tcPr>
            <w:tcW w:w="4128" w:type="dxa"/>
            <w:vMerge w:val="restart"/>
            <w:tcBorders>
              <w:left w:val="nil"/>
              <w:bottom w:val="nil"/>
            </w:tcBorders>
          </w:tcPr>
          <w:p w14:paraId="11C95622" w14:textId="77777777" w:rsidR="00C66138" w:rsidRPr="008D13BD" w:rsidRDefault="00C66138" w:rsidP="008D13BD">
            <w:pPr>
              <w:pStyle w:val="TableParagraph"/>
              <w:spacing w:before="0"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3FA1ECE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convert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safeguarded</w:t>
            </w:r>
            <w:r w:rsidRPr="008D13BD">
              <w:rPr>
                <w:rFonts w:ascii="Century Gothic" w:hAnsi="Century Gothic"/>
                <w:spacing w:val="15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to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flexible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rights</w:t>
            </w:r>
          </w:p>
        </w:tc>
      </w:tr>
      <w:tr w:rsidR="00C66138" w:rsidRPr="008D13BD" w14:paraId="0A6303E1" w14:textId="77777777" w:rsidTr="008D13BD">
        <w:trPr>
          <w:trHeight w:val="114"/>
        </w:trPr>
        <w:tc>
          <w:tcPr>
            <w:tcW w:w="4128" w:type="dxa"/>
            <w:vMerge/>
            <w:tcBorders>
              <w:top w:val="nil"/>
              <w:left w:val="nil"/>
              <w:bottom w:val="nil"/>
            </w:tcBorders>
          </w:tcPr>
          <w:p w14:paraId="149799DE" w14:textId="77777777" w:rsidR="00C66138" w:rsidRPr="008D13BD" w:rsidRDefault="00C66138" w:rsidP="008D13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F68542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make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transfer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to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flexible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benefits</w:t>
            </w:r>
          </w:p>
        </w:tc>
      </w:tr>
      <w:tr w:rsidR="00C66138" w:rsidRPr="008D13BD" w14:paraId="0E6D1015" w14:textId="77777777" w:rsidTr="008D13BD">
        <w:trPr>
          <w:trHeight w:val="114"/>
        </w:trPr>
        <w:tc>
          <w:tcPr>
            <w:tcW w:w="4128" w:type="dxa"/>
            <w:vMerge/>
            <w:tcBorders>
              <w:top w:val="nil"/>
              <w:left w:val="nil"/>
              <w:bottom w:val="nil"/>
            </w:tcBorders>
          </w:tcPr>
          <w:p w14:paraId="13988C7B" w14:textId="77777777" w:rsidR="00C66138" w:rsidRPr="008D13BD" w:rsidRDefault="00C66138" w:rsidP="008D13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5217EF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pay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lump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sum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that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amounts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to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</w:t>
            </w:r>
            <w:r w:rsidRPr="008D13BD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UFPLS</w:t>
            </w:r>
          </w:p>
        </w:tc>
      </w:tr>
    </w:tbl>
    <w:p w14:paraId="090EAA75" w14:textId="77777777" w:rsidR="00C66138" w:rsidRPr="008D13BD" w:rsidRDefault="00C66138">
      <w:pPr>
        <w:spacing w:before="23"/>
        <w:rPr>
          <w:rFonts w:ascii="Century Gothic" w:hAnsi="Century Gothic"/>
          <w:b/>
          <w:sz w:val="20"/>
          <w:szCs w:val="20"/>
        </w:rPr>
      </w:pPr>
    </w:p>
    <w:p w14:paraId="12AE0028" w14:textId="77777777" w:rsidR="00C66138" w:rsidRPr="008D13BD" w:rsidRDefault="00000000">
      <w:pPr>
        <w:pStyle w:val="BodyText"/>
        <w:ind w:left="141"/>
        <w:rPr>
          <w:rFonts w:ascii="Century Gothic" w:hAnsi="Century Gothic"/>
          <w:sz w:val="20"/>
          <w:szCs w:val="20"/>
        </w:rPr>
      </w:pPr>
      <w:r w:rsidRPr="008D13BD">
        <w:rPr>
          <w:rFonts w:ascii="Century Gothic" w:hAnsi="Century Gothic"/>
          <w:spacing w:val="-2"/>
          <w:w w:val="105"/>
          <w:sz w:val="20"/>
          <w:szCs w:val="20"/>
        </w:rPr>
        <w:t>Useful</w:t>
      </w:r>
      <w:r w:rsidRPr="008D13BD">
        <w:rPr>
          <w:rFonts w:ascii="Century Gothic" w:hAnsi="Century Gothic"/>
          <w:spacing w:val="6"/>
          <w:w w:val="105"/>
          <w:sz w:val="20"/>
          <w:szCs w:val="20"/>
        </w:rPr>
        <w:t xml:space="preserve"> </w:t>
      </w:r>
      <w:r w:rsidRPr="008D13BD">
        <w:rPr>
          <w:rFonts w:ascii="Century Gothic" w:hAnsi="Century Gothic"/>
          <w:spacing w:val="-2"/>
          <w:w w:val="105"/>
          <w:sz w:val="20"/>
          <w:szCs w:val="20"/>
        </w:rPr>
        <w:t>references: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0"/>
      </w:tblGrid>
      <w:tr w:rsidR="00C66138" w:rsidRPr="008D13BD" w14:paraId="583244C7" w14:textId="77777777" w:rsidTr="008D13BD">
        <w:trPr>
          <w:trHeight w:val="114"/>
        </w:trPr>
        <w:tc>
          <w:tcPr>
            <w:tcW w:w="4130" w:type="dxa"/>
          </w:tcPr>
          <w:p w14:paraId="3848B41B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color w:val="0563C1"/>
                <w:w w:val="105"/>
                <w:sz w:val="20"/>
                <w:szCs w:val="20"/>
                <w:u w:val="single" w:color="0563C1"/>
              </w:rPr>
              <w:t>DWP</w:t>
            </w:r>
            <w:r w:rsidRPr="008D13BD">
              <w:rPr>
                <w:rFonts w:ascii="Century Gothic" w:hAnsi="Century Gothic"/>
                <w:color w:val="0563C1"/>
                <w:spacing w:val="-4"/>
                <w:w w:val="105"/>
                <w:sz w:val="20"/>
                <w:szCs w:val="20"/>
                <w:u w:val="single" w:color="0563C1"/>
              </w:rPr>
              <w:t xml:space="preserve"> </w:t>
            </w:r>
            <w:r w:rsidRPr="008D13BD">
              <w:rPr>
                <w:rFonts w:ascii="Century Gothic" w:hAnsi="Century Gothic"/>
                <w:color w:val="0563C1"/>
                <w:w w:val="105"/>
                <w:sz w:val="20"/>
                <w:szCs w:val="20"/>
                <w:u w:val="single" w:color="0563C1"/>
              </w:rPr>
              <w:t>factsheet:</w:t>
            </w:r>
            <w:r w:rsidRPr="008D13BD">
              <w:rPr>
                <w:rFonts w:ascii="Century Gothic" w:hAnsi="Century Gothic"/>
                <w:color w:val="0563C1"/>
                <w:spacing w:val="-4"/>
                <w:w w:val="105"/>
                <w:sz w:val="20"/>
                <w:szCs w:val="20"/>
                <w:u w:val="single" w:color="0563C1"/>
              </w:rPr>
              <w:t xml:space="preserve"> </w:t>
            </w:r>
            <w:r w:rsidRPr="008D13BD">
              <w:rPr>
                <w:rFonts w:ascii="Century Gothic" w:hAnsi="Century Gothic"/>
                <w:color w:val="0563C1"/>
                <w:w w:val="105"/>
                <w:sz w:val="20"/>
                <w:szCs w:val="20"/>
                <w:u w:val="single" w:color="0563C1"/>
              </w:rPr>
              <w:t>Pension</w:t>
            </w:r>
            <w:r w:rsidRPr="008D13BD">
              <w:rPr>
                <w:rFonts w:ascii="Century Gothic" w:hAnsi="Century Gothic"/>
                <w:color w:val="0563C1"/>
                <w:spacing w:val="-4"/>
                <w:w w:val="105"/>
                <w:sz w:val="20"/>
                <w:szCs w:val="20"/>
                <w:u w:val="single" w:color="0563C1"/>
              </w:rPr>
              <w:t xml:space="preserve"> </w:t>
            </w:r>
            <w:r w:rsidRPr="008D13BD">
              <w:rPr>
                <w:rFonts w:ascii="Century Gothic" w:hAnsi="Century Gothic"/>
                <w:color w:val="0563C1"/>
                <w:w w:val="105"/>
                <w:sz w:val="20"/>
                <w:szCs w:val="20"/>
                <w:u w:val="single" w:color="0563C1"/>
              </w:rPr>
              <w:t>benefits</w:t>
            </w:r>
            <w:r w:rsidRPr="008D13BD">
              <w:rPr>
                <w:rFonts w:ascii="Century Gothic" w:hAnsi="Century Gothic"/>
                <w:color w:val="0563C1"/>
                <w:spacing w:val="-4"/>
                <w:w w:val="105"/>
                <w:sz w:val="20"/>
                <w:szCs w:val="20"/>
                <w:u w:val="single" w:color="0563C1"/>
              </w:rPr>
              <w:t xml:space="preserve"> </w:t>
            </w:r>
            <w:r w:rsidRPr="008D13BD">
              <w:rPr>
                <w:rFonts w:ascii="Century Gothic" w:hAnsi="Century Gothic"/>
                <w:color w:val="0563C1"/>
                <w:w w:val="105"/>
                <w:sz w:val="20"/>
                <w:szCs w:val="20"/>
                <w:u w:val="single" w:color="0563C1"/>
              </w:rPr>
              <w:t>with</w:t>
            </w:r>
            <w:r w:rsidRPr="008D13BD">
              <w:rPr>
                <w:rFonts w:ascii="Century Gothic" w:hAnsi="Century Gothic"/>
                <w:color w:val="0563C1"/>
                <w:spacing w:val="-4"/>
                <w:w w:val="105"/>
                <w:sz w:val="20"/>
                <w:szCs w:val="20"/>
                <w:u w:val="single" w:color="0563C1"/>
              </w:rPr>
              <w:t xml:space="preserve"> </w:t>
            </w:r>
            <w:r w:rsidRPr="008D13BD">
              <w:rPr>
                <w:rFonts w:ascii="Century Gothic" w:hAnsi="Century Gothic"/>
                <w:color w:val="0563C1"/>
                <w:w w:val="105"/>
                <w:sz w:val="20"/>
                <w:szCs w:val="20"/>
                <w:u w:val="single" w:color="0563C1"/>
              </w:rPr>
              <w:t>a</w:t>
            </w:r>
            <w:r w:rsidRPr="008D13BD">
              <w:rPr>
                <w:rFonts w:ascii="Century Gothic" w:hAnsi="Century Gothic"/>
                <w:color w:val="0563C1"/>
                <w:spacing w:val="-4"/>
                <w:w w:val="105"/>
                <w:sz w:val="20"/>
                <w:szCs w:val="20"/>
                <w:u w:val="single" w:color="0563C1"/>
              </w:rPr>
              <w:t xml:space="preserve"> </w:t>
            </w:r>
            <w:r w:rsidRPr="008D13BD">
              <w:rPr>
                <w:rFonts w:ascii="Century Gothic" w:hAnsi="Century Gothic"/>
                <w:color w:val="0563C1"/>
                <w:w w:val="105"/>
                <w:sz w:val="20"/>
                <w:szCs w:val="20"/>
                <w:u w:val="single" w:color="0563C1"/>
              </w:rPr>
              <w:t>guarantee</w:t>
            </w:r>
            <w:r w:rsidRPr="008D13BD">
              <w:rPr>
                <w:rFonts w:ascii="Century Gothic" w:hAnsi="Century Gothic"/>
                <w:color w:val="0563C1"/>
                <w:spacing w:val="-4"/>
                <w:w w:val="105"/>
                <w:sz w:val="20"/>
                <w:szCs w:val="20"/>
                <w:u w:val="single" w:color="0563C1"/>
              </w:rPr>
              <w:t xml:space="preserve"> </w:t>
            </w:r>
            <w:r w:rsidRPr="008D13BD">
              <w:rPr>
                <w:rFonts w:ascii="Century Gothic" w:hAnsi="Century Gothic"/>
                <w:color w:val="0563C1"/>
                <w:w w:val="105"/>
                <w:sz w:val="20"/>
                <w:szCs w:val="20"/>
                <w:u w:val="single" w:color="0563C1"/>
              </w:rPr>
              <w:t>and</w:t>
            </w:r>
            <w:r w:rsidRPr="008D13BD">
              <w:rPr>
                <w:rFonts w:ascii="Century Gothic" w:hAnsi="Century Gothic"/>
                <w:color w:val="0563C1"/>
                <w:spacing w:val="-4"/>
                <w:w w:val="105"/>
                <w:sz w:val="20"/>
                <w:szCs w:val="20"/>
                <w:u w:val="single" w:color="0563C1"/>
              </w:rPr>
              <w:t xml:space="preserve"> </w:t>
            </w:r>
            <w:r w:rsidRPr="008D13BD">
              <w:rPr>
                <w:rFonts w:ascii="Century Gothic" w:hAnsi="Century Gothic"/>
                <w:color w:val="0563C1"/>
                <w:w w:val="105"/>
                <w:sz w:val="20"/>
                <w:szCs w:val="20"/>
                <w:u w:val="single" w:color="0563C1"/>
              </w:rPr>
              <w:t>the</w:t>
            </w:r>
            <w:r w:rsidRPr="008D13BD">
              <w:rPr>
                <w:rFonts w:ascii="Century Gothic" w:hAnsi="Century Gothic"/>
                <w:color w:val="0563C1"/>
                <w:spacing w:val="-4"/>
                <w:w w:val="105"/>
                <w:sz w:val="20"/>
                <w:szCs w:val="20"/>
                <w:u w:val="single" w:color="0563C1"/>
              </w:rPr>
              <w:t xml:space="preserve"> </w:t>
            </w:r>
            <w:r w:rsidRPr="008D13BD">
              <w:rPr>
                <w:rFonts w:ascii="Century Gothic" w:hAnsi="Century Gothic"/>
                <w:color w:val="0563C1"/>
                <w:w w:val="105"/>
                <w:sz w:val="20"/>
                <w:szCs w:val="20"/>
                <w:u w:val="single" w:color="0563C1"/>
              </w:rPr>
              <w:t>advice</w:t>
            </w:r>
            <w:r w:rsidRPr="008D13BD">
              <w:rPr>
                <w:rFonts w:ascii="Century Gothic" w:hAnsi="Century Gothic"/>
                <w:color w:val="0563C1"/>
                <w:spacing w:val="-4"/>
                <w:w w:val="105"/>
                <w:sz w:val="20"/>
                <w:szCs w:val="20"/>
                <w:u w:val="single" w:color="0563C1"/>
              </w:rPr>
              <w:t xml:space="preserve"> </w:t>
            </w:r>
            <w:r w:rsidRPr="008D13BD">
              <w:rPr>
                <w:rFonts w:ascii="Century Gothic" w:hAnsi="Century Gothic"/>
                <w:color w:val="0563C1"/>
                <w:spacing w:val="-2"/>
                <w:w w:val="105"/>
                <w:sz w:val="20"/>
                <w:szCs w:val="20"/>
                <w:u w:val="single" w:color="0563C1"/>
              </w:rPr>
              <w:t>requirement</w:t>
            </w:r>
          </w:p>
        </w:tc>
      </w:tr>
      <w:tr w:rsidR="00C66138" w:rsidRPr="008D13BD" w14:paraId="66A90B51" w14:textId="77777777" w:rsidTr="008D13BD">
        <w:trPr>
          <w:trHeight w:val="114"/>
        </w:trPr>
        <w:tc>
          <w:tcPr>
            <w:tcW w:w="4130" w:type="dxa"/>
          </w:tcPr>
          <w:p w14:paraId="1B855F63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Regulated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Activities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Order: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Articles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53,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w w:val="105"/>
                <w:sz w:val="20"/>
                <w:szCs w:val="20"/>
              </w:rPr>
              <w:t>53E,</w:t>
            </w:r>
            <w:r w:rsidRPr="008D13BD">
              <w:rPr>
                <w:rFonts w:ascii="Century Gothic" w:hAnsi="Century Gothic"/>
                <w:spacing w:val="-4"/>
                <w:w w:val="105"/>
                <w:sz w:val="20"/>
                <w:szCs w:val="20"/>
              </w:rPr>
              <w:t xml:space="preserve"> </w:t>
            </w:r>
            <w:r w:rsidRPr="008D13BD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>64</w:t>
            </w:r>
          </w:p>
        </w:tc>
      </w:tr>
      <w:tr w:rsidR="00C66138" w:rsidRPr="008D13BD" w14:paraId="45ED8A3D" w14:textId="77777777" w:rsidTr="008D13BD">
        <w:trPr>
          <w:trHeight w:val="114"/>
        </w:trPr>
        <w:tc>
          <w:tcPr>
            <w:tcW w:w="4130" w:type="dxa"/>
          </w:tcPr>
          <w:p w14:paraId="7E23FEA9" w14:textId="77777777" w:rsidR="00C66138" w:rsidRPr="008D13BD" w:rsidRDefault="00000000" w:rsidP="008D13BD">
            <w:pPr>
              <w:pStyle w:val="TableParagraph"/>
              <w:spacing w:before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D13BD">
              <w:rPr>
                <w:rFonts w:ascii="Century Gothic" w:hAnsi="Century Gothic"/>
                <w:color w:val="0563C1"/>
                <w:w w:val="105"/>
                <w:sz w:val="20"/>
                <w:szCs w:val="20"/>
                <w:u w:val="single" w:color="0563C1"/>
              </w:rPr>
              <w:t>FA</w:t>
            </w:r>
            <w:r w:rsidRPr="008D13BD">
              <w:rPr>
                <w:rFonts w:ascii="Century Gothic" w:hAnsi="Century Gothic"/>
                <w:color w:val="0563C1"/>
                <w:spacing w:val="-5"/>
                <w:w w:val="105"/>
                <w:sz w:val="20"/>
                <w:szCs w:val="20"/>
                <w:u w:val="single" w:color="0563C1"/>
              </w:rPr>
              <w:t xml:space="preserve"> </w:t>
            </w:r>
            <w:r w:rsidRPr="008D13BD">
              <w:rPr>
                <w:rFonts w:ascii="Century Gothic" w:hAnsi="Century Gothic"/>
                <w:color w:val="0563C1"/>
                <w:w w:val="105"/>
                <w:sz w:val="20"/>
                <w:szCs w:val="20"/>
                <w:u w:val="single" w:color="0563C1"/>
              </w:rPr>
              <w:t>Handbook</w:t>
            </w:r>
            <w:r w:rsidRPr="008D13BD">
              <w:rPr>
                <w:rFonts w:ascii="Century Gothic" w:hAnsi="Century Gothic"/>
                <w:color w:val="0563C1"/>
                <w:spacing w:val="-4"/>
                <w:w w:val="105"/>
                <w:sz w:val="20"/>
                <w:szCs w:val="20"/>
                <w:u w:val="single" w:color="0563C1"/>
              </w:rPr>
              <w:t xml:space="preserve"> </w:t>
            </w:r>
            <w:r w:rsidRPr="008D13BD">
              <w:rPr>
                <w:rFonts w:ascii="Century Gothic" w:hAnsi="Century Gothic"/>
                <w:color w:val="0563C1"/>
                <w:spacing w:val="-2"/>
                <w:w w:val="105"/>
                <w:sz w:val="20"/>
                <w:szCs w:val="20"/>
                <w:u w:val="single" w:color="0563C1"/>
              </w:rPr>
              <w:t>PERG10.5</w:t>
            </w:r>
          </w:p>
        </w:tc>
      </w:tr>
    </w:tbl>
    <w:p w14:paraId="44DD0EEA" w14:textId="77777777" w:rsidR="00074CA7" w:rsidRPr="008D13BD" w:rsidRDefault="00074CA7">
      <w:pPr>
        <w:rPr>
          <w:rFonts w:ascii="Century Gothic" w:hAnsi="Century Gothic"/>
          <w:sz w:val="20"/>
          <w:szCs w:val="20"/>
        </w:rPr>
      </w:pPr>
    </w:p>
    <w:sectPr w:rsidR="00074CA7" w:rsidRPr="008D13BD" w:rsidSect="00074C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020" w:right="1680" w:bottom="280" w:left="8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597A" w14:textId="77777777" w:rsidR="00074CA7" w:rsidRDefault="00074CA7" w:rsidP="009508B7">
      <w:r>
        <w:separator/>
      </w:r>
    </w:p>
  </w:endnote>
  <w:endnote w:type="continuationSeparator" w:id="0">
    <w:p w14:paraId="4FCBFCBF" w14:textId="77777777" w:rsidR="00074CA7" w:rsidRDefault="00074CA7" w:rsidP="0095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6BB1" w14:textId="77777777" w:rsidR="00216B6B" w:rsidRDefault="00216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E753" w14:textId="77777777" w:rsidR="00216B6B" w:rsidRDefault="00216B6B" w:rsidP="00216B6B">
    <w:pPr>
      <w:pStyle w:val="Footer"/>
      <w:ind w:right="-1264"/>
      <w:jc w:val="both"/>
      <w:rPr>
        <w:rStyle w:val="PageNumber"/>
        <w:rFonts w:ascii="Century Gothic" w:hAnsi="Century Gothic"/>
      </w:rPr>
    </w:pPr>
    <w:r>
      <w:rPr>
        <w:rStyle w:val="PageNumber"/>
        <w:rFonts w:ascii="Century Gothic" w:hAnsi="Century Gothic"/>
        <w:sz w:val="16"/>
      </w:rPr>
      <w:t>Essentials:</w:t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 w:rsidRPr="00FF2CAF">
      <w:rPr>
        <w:rStyle w:val="PageNumber"/>
        <w:rFonts w:ascii="Century Gothic" w:hAnsi="Century Gothic"/>
      </w:rPr>
      <w:t xml:space="preserve">Page </w:t>
    </w:r>
    <w:r w:rsidRPr="00FF2CAF">
      <w:rPr>
        <w:rStyle w:val="PageNumber"/>
        <w:rFonts w:ascii="Century Gothic" w:hAnsi="Century Gothic"/>
      </w:rPr>
      <w:fldChar w:fldCharType="begin"/>
    </w:r>
    <w:r w:rsidRPr="00FF2CAF">
      <w:rPr>
        <w:rStyle w:val="PageNumber"/>
        <w:rFonts w:ascii="Century Gothic" w:hAnsi="Century Gothic"/>
      </w:rPr>
      <w:instrText xml:space="preserve"> PAGE </w:instrText>
    </w:r>
    <w:r w:rsidRPr="00FF2CAF">
      <w:rPr>
        <w:rStyle w:val="PageNumber"/>
        <w:rFonts w:ascii="Century Gothic" w:hAnsi="Century Gothic"/>
      </w:rPr>
      <w:fldChar w:fldCharType="separate"/>
    </w:r>
    <w:r>
      <w:rPr>
        <w:rStyle w:val="PageNumber"/>
        <w:rFonts w:ascii="Century Gothic" w:hAnsi="Century Gothic"/>
      </w:rPr>
      <w:t>1</w:t>
    </w:r>
    <w:r w:rsidRPr="00FF2CAF">
      <w:rPr>
        <w:rStyle w:val="PageNumber"/>
        <w:rFonts w:ascii="Century Gothic" w:hAnsi="Century Gothic"/>
      </w:rPr>
      <w:fldChar w:fldCharType="end"/>
    </w:r>
    <w:r w:rsidRPr="00FF2CAF">
      <w:rPr>
        <w:rStyle w:val="PageNumber"/>
        <w:rFonts w:ascii="Century Gothic" w:hAnsi="Century Gothic"/>
      </w:rPr>
      <w:t xml:space="preserve"> of </w:t>
    </w:r>
    <w:r w:rsidRPr="00FF2CAF">
      <w:rPr>
        <w:rStyle w:val="PageNumber"/>
        <w:rFonts w:ascii="Century Gothic" w:hAnsi="Century Gothic"/>
      </w:rPr>
      <w:fldChar w:fldCharType="begin"/>
    </w:r>
    <w:r w:rsidRPr="00FF2CAF">
      <w:rPr>
        <w:rStyle w:val="PageNumber"/>
        <w:rFonts w:ascii="Century Gothic" w:hAnsi="Century Gothic"/>
      </w:rPr>
      <w:instrText xml:space="preserve"> NUMPAGES </w:instrText>
    </w:r>
    <w:r w:rsidRPr="00FF2CAF">
      <w:rPr>
        <w:rStyle w:val="PageNumber"/>
        <w:rFonts w:ascii="Century Gothic" w:hAnsi="Century Gothic"/>
      </w:rPr>
      <w:fldChar w:fldCharType="separate"/>
    </w:r>
    <w:r>
      <w:rPr>
        <w:rStyle w:val="PageNumber"/>
        <w:rFonts w:ascii="Century Gothic" w:hAnsi="Century Gothic"/>
      </w:rPr>
      <w:t>3</w:t>
    </w:r>
    <w:r w:rsidRPr="00FF2CAF">
      <w:rPr>
        <w:rStyle w:val="PageNumber"/>
        <w:rFonts w:ascii="Century Gothic" w:hAnsi="Century Gothic"/>
      </w:rPr>
      <w:fldChar w:fldCharType="end"/>
    </w:r>
  </w:p>
  <w:p w14:paraId="02942D6D" w14:textId="0F752946" w:rsidR="009508B7" w:rsidRPr="00216B6B" w:rsidRDefault="00216B6B" w:rsidP="00216B6B">
    <w:pPr>
      <w:pStyle w:val="Footer"/>
    </w:pPr>
    <w:r>
      <w:rPr>
        <w:rStyle w:val="PageNumber"/>
        <w:rFonts w:ascii="Century Gothic" w:hAnsi="Century Gothic"/>
        <w:sz w:val="16"/>
      </w:rPr>
      <w:t xml:space="preserve">ESS061123 Safeguarded rights – can you advise </w:t>
    </w:r>
    <w:proofErr w:type="gramStart"/>
    <w:r>
      <w:rPr>
        <w:rStyle w:val="PageNumber"/>
        <w:rFonts w:ascii="Century Gothic" w:hAnsi="Century Gothic"/>
        <w:sz w:val="16"/>
      </w:rPr>
      <w:t>checklist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744C" w14:textId="47999FA9" w:rsidR="009508B7" w:rsidRDefault="00216B6B" w:rsidP="009508B7">
    <w:pPr>
      <w:pStyle w:val="Footer"/>
      <w:ind w:right="-1264"/>
      <w:jc w:val="both"/>
      <w:rPr>
        <w:rStyle w:val="PageNumber"/>
        <w:rFonts w:ascii="Century Gothic" w:hAnsi="Century Gothic"/>
      </w:rPr>
    </w:pPr>
    <w:r>
      <w:rPr>
        <w:rStyle w:val="PageNumber"/>
        <w:rFonts w:ascii="Century Gothic" w:hAnsi="Century Gothic"/>
        <w:sz w:val="16"/>
      </w:rPr>
      <w:t>Essentials</w:t>
    </w:r>
    <w:r w:rsidR="009508B7">
      <w:rPr>
        <w:rStyle w:val="PageNumber"/>
        <w:rFonts w:ascii="Century Gothic" w:hAnsi="Century Gothic"/>
        <w:sz w:val="16"/>
      </w:rPr>
      <w:t>:</w:t>
    </w:r>
    <w:r w:rsidR="009508B7">
      <w:rPr>
        <w:rStyle w:val="PageNumber"/>
        <w:rFonts w:ascii="Century Gothic" w:hAnsi="Century Gothic"/>
        <w:sz w:val="16"/>
      </w:rPr>
      <w:tab/>
    </w:r>
    <w:r w:rsidR="009508B7">
      <w:rPr>
        <w:rStyle w:val="PageNumber"/>
        <w:rFonts w:ascii="Century Gothic" w:hAnsi="Century Gothic"/>
        <w:sz w:val="16"/>
      </w:rPr>
      <w:tab/>
    </w:r>
    <w:r w:rsidR="009508B7" w:rsidRPr="00FF2CAF">
      <w:rPr>
        <w:rStyle w:val="PageNumber"/>
        <w:rFonts w:ascii="Century Gothic" w:hAnsi="Century Gothic"/>
      </w:rPr>
      <w:t xml:space="preserve">Page </w:t>
    </w:r>
    <w:r w:rsidR="009508B7" w:rsidRPr="00FF2CAF">
      <w:rPr>
        <w:rStyle w:val="PageNumber"/>
        <w:rFonts w:ascii="Century Gothic" w:hAnsi="Century Gothic"/>
      </w:rPr>
      <w:fldChar w:fldCharType="begin"/>
    </w:r>
    <w:r w:rsidR="009508B7" w:rsidRPr="00FF2CAF">
      <w:rPr>
        <w:rStyle w:val="PageNumber"/>
        <w:rFonts w:ascii="Century Gothic" w:hAnsi="Century Gothic"/>
      </w:rPr>
      <w:instrText xml:space="preserve"> PAGE </w:instrText>
    </w:r>
    <w:r w:rsidR="009508B7" w:rsidRPr="00FF2CAF">
      <w:rPr>
        <w:rStyle w:val="PageNumber"/>
        <w:rFonts w:ascii="Century Gothic" w:hAnsi="Century Gothic"/>
      </w:rPr>
      <w:fldChar w:fldCharType="separate"/>
    </w:r>
    <w:r w:rsidR="009508B7">
      <w:rPr>
        <w:rStyle w:val="PageNumber"/>
        <w:rFonts w:ascii="Century Gothic" w:hAnsi="Century Gothic"/>
      </w:rPr>
      <w:t>1</w:t>
    </w:r>
    <w:r w:rsidR="009508B7" w:rsidRPr="00FF2CAF">
      <w:rPr>
        <w:rStyle w:val="PageNumber"/>
        <w:rFonts w:ascii="Century Gothic" w:hAnsi="Century Gothic"/>
      </w:rPr>
      <w:fldChar w:fldCharType="end"/>
    </w:r>
    <w:r w:rsidR="009508B7" w:rsidRPr="00FF2CAF">
      <w:rPr>
        <w:rStyle w:val="PageNumber"/>
        <w:rFonts w:ascii="Century Gothic" w:hAnsi="Century Gothic"/>
      </w:rPr>
      <w:t xml:space="preserve"> of </w:t>
    </w:r>
    <w:r w:rsidR="009508B7" w:rsidRPr="00FF2CAF">
      <w:rPr>
        <w:rStyle w:val="PageNumber"/>
        <w:rFonts w:ascii="Century Gothic" w:hAnsi="Century Gothic"/>
      </w:rPr>
      <w:fldChar w:fldCharType="begin"/>
    </w:r>
    <w:r w:rsidR="009508B7" w:rsidRPr="00FF2CAF">
      <w:rPr>
        <w:rStyle w:val="PageNumber"/>
        <w:rFonts w:ascii="Century Gothic" w:hAnsi="Century Gothic"/>
      </w:rPr>
      <w:instrText xml:space="preserve"> NUMPAGES </w:instrText>
    </w:r>
    <w:r w:rsidR="009508B7" w:rsidRPr="00FF2CAF">
      <w:rPr>
        <w:rStyle w:val="PageNumber"/>
        <w:rFonts w:ascii="Century Gothic" w:hAnsi="Century Gothic"/>
      </w:rPr>
      <w:fldChar w:fldCharType="separate"/>
    </w:r>
    <w:r w:rsidR="009508B7">
      <w:rPr>
        <w:rStyle w:val="PageNumber"/>
        <w:rFonts w:ascii="Century Gothic" w:hAnsi="Century Gothic"/>
      </w:rPr>
      <w:t>4</w:t>
    </w:r>
    <w:r w:rsidR="009508B7" w:rsidRPr="00FF2CAF">
      <w:rPr>
        <w:rStyle w:val="PageNumber"/>
        <w:rFonts w:ascii="Century Gothic" w:hAnsi="Century Gothic"/>
      </w:rPr>
      <w:fldChar w:fldCharType="end"/>
    </w:r>
  </w:p>
  <w:p w14:paraId="2693F8FC" w14:textId="0605755C" w:rsidR="009508B7" w:rsidRDefault="00216B6B" w:rsidP="009508B7">
    <w:pPr>
      <w:pStyle w:val="Footer"/>
    </w:pPr>
    <w:r>
      <w:rPr>
        <w:rStyle w:val="PageNumber"/>
        <w:rFonts w:ascii="Century Gothic" w:hAnsi="Century Gothic"/>
        <w:sz w:val="16"/>
      </w:rPr>
      <w:t>ESS</w:t>
    </w:r>
    <w:r w:rsidR="009508B7">
      <w:rPr>
        <w:rStyle w:val="PageNumber"/>
        <w:rFonts w:ascii="Century Gothic" w:hAnsi="Century Gothic"/>
        <w:sz w:val="16"/>
      </w:rPr>
      <w:t xml:space="preserve">061123 </w:t>
    </w:r>
    <w:r w:rsidR="009508B7">
      <w:rPr>
        <w:rStyle w:val="PageNumber"/>
        <w:rFonts w:ascii="Century Gothic" w:hAnsi="Century Gothic"/>
        <w:sz w:val="16"/>
      </w:rPr>
      <w:t xml:space="preserve">Safeguarded rights – can you advise </w:t>
    </w:r>
    <w:proofErr w:type="gramStart"/>
    <w:r w:rsidR="009508B7">
      <w:rPr>
        <w:rStyle w:val="PageNumber"/>
        <w:rFonts w:ascii="Century Gothic" w:hAnsi="Century Gothic"/>
        <w:sz w:val="16"/>
      </w:rPr>
      <w:t>checklist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44F4" w14:textId="77777777" w:rsidR="00074CA7" w:rsidRDefault="00074CA7" w:rsidP="009508B7">
      <w:r>
        <w:separator/>
      </w:r>
    </w:p>
  </w:footnote>
  <w:footnote w:type="continuationSeparator" w:id="0">
    <w:p w14:paraId="682C4ABC" w14:textId="77777777" w:rsidR="00074CA7" w:rsidRDefault="00074CA7" w:rsidP="0095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58A6" w14:textId="77777777" w:rsidR="00216B6B" w:rsidRDefault="00216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231A" w14:textId="77777777" w:rsidR="00216B6B" w:rsidRDefault="00216B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14CD" w14:textId="700F844E" w:rsidR="009508B7" w:rsidRPr="00AE30D8" w:rsidRDefault="00216B6B" w:rsidP="009508B7">
    <w:pPr>
      <w:pStyle w:val="Header"/>
      <w:shd w:val="clear" w:color="auto" w:fill="008080"/>
      <w:rPr>
        <w:rFonts w:ascii="Century Gothic" w:hAnsi="Century Gothic"/>
        <w:b/>
        <w:color w:val="FFFFFF"/>
        <w:sz w:val="36"/>
      </w:rPr>
    </w:pPr>
    <w:r>
      <w:rPr>
        <w:rFonts w:ascii="Century Gothic" w:hAnsi="Century Gothic"/>
        <w:b/>
        <w:color w:val="FFFFFF"/>
        <w:sz w:val="36"/>
        <w:szCs w:val="36"/>
      </w:rPr>
      <w:t xml:space="preserve">Essentials </w:t>
    </w:r>
    <w:r w:rsidR="009508B7">
      <w:rPr>
        <w:rFonts w:ascii="Century Gothic" w:hAnsi="Century Gothic"/>
        <w:b/>
        <w:color w:val="FFFFFF"/>
        <w:sz w:val="60"/>
      </w:rPr>
      <w:t xml:space="preserve">             </w:t>
    </w:r>
  </w:p>
  <w:p w14:paraId="3FC7C401" w14:textId="77777777" w:rsidR="009508B7" w:rsidRDefault="009508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38"/>
    <w:rsid w:val="00074CA7"/>
    <w:rsid w:val="00216B6B"/>
    <w:rsid w:val="0027417C"/>
    <w:rsid w:val="003671CA"/>
    <w:rsid w:val="005D387C"/>
    <w:rsid w:val="00775E90"/>
    <w:rsid w:val="008D13BD"/>
    <w:rsid w:val="009508B7"/>
    <w:rsid w:val="00A716BA"/>
    <w:rsid w:val="00BC098A"/>
    <w:rsid w:val="00C66138"/>
    <w:rsid w:val="00DA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486D"/>
  <w15:docId w15:val="{631F80C4-D421-49A9-B755-6352C714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1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9"/>
      <w:szCs w:val="9"/>
    </w:rPr>
  </w:style>
  <w:style w:type="paragraph" w:styleId="Title">
    <w:name w:val="Title"/>
    <w:basedOn w:val="Normal"/>
    <w:uiPriority w:val="10"/>
    <w:qFormat/>
    <w:pPr>
      <w:spacing w:before="74"/>
      <w:ind w:left="118"/>
    </w:pPr>
    <w:rPr>
      <w:b/>
      <w:bCs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 w:line="88" w:lineRule="exact"/>
      <w:ind w:left="17"/>
    </w:pPr>
  </w:style>
  <w:style w:type="paragraph" w:styleId="Header">
    <w:name w:val="header"/>
    <w:basedOn w:val="Normal"/>
    <w:link w:val="HeaderChar"/>
    <w:unhideWhenUsed/>
    <w:rsid w:val="009508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08B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nhideWhenUsed/>
    <w:rsid w:val="009508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8B7"/>
    <w:rPr>
      <w:rFonts w:ascii="Calibri" w:eastAsia="Calibri" w:hAnsi="Calibri" w:cs="Calibri"/>
    </w:rPr>
  </w:style>
  <w:style w:type="character" w:styleId="PageNumber">
    <w:name w:val="page number"/>
    <w:unhideWhenUsed/>
    <w:rsid w:val="009508B7"/>
  </w:style>
  <w:style w:type="character" w:customStyle="1" w:styleId="Heading1Char">
    <w:name w:val="Heading 1 Char"/>
    <w:basedOn w:val="DefaultParagraphFont"/>
    <w:link w:val="Heading1"/>
    <w:uiPriority w:val="9"/>
    <w:rsid w:val="002741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417C"/>
    <w:pPr>
      <w:widowControl/>
      <w:autoSpaceDE/>
      <w:autoSpaceDN/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Dennison</dc:creator>
  <cp:lastModifiedBy>Sarah Dennison</cp:lastModifiedBy>
  <cp:revision>2</cp:revision>
  <dcterms:created xsi:type="dcterms:W3CDTF">2024-02-28T15:05:00Z</dcterms:created>
  <dcterms:modified xsi:type="dcterms:W3CDTF">2024-02-28T15:05:00Z</dcterms:modified>
</cp:coreProperties>
</file>